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2D" w:rsidRDefault="004D242D" w:rsidP="004D242D">
      <w:pPr>
        <w:pStyle w:val="a3"/>
        <w:shd w:val="clear" w:color="auto" w:fill="FFFFFF"/>
        <w:spacing w:before="0" w:beforeAutospacing="0" w:after="300" w:afterAutospacing="0"/>
        <w:jc w:val="both"/>
        <w:rPr>
          <w:rFonts w:ascii="Arial" w:hAnsi="Arial" w:cs="Arial"/>
          <w:color w:val="5D5D5D"/>
          <w:sz w:val="26"/>
          <w:szCs w:val="26"/>
        </w:rPr>
      </w:pPr>
      <w:r>
        <w:rPr>
          <w:rFonts w:ascii="Arial" w:hAnsi="Arial" w:cs="Arial"/>
          <w:color w:val="5D5D5D"/>
          <w:sz w:val="26"/>
          <w:szCs w:val="26"/>
        </w:rPr>
        <w:t>Современная урология – медицинская отрасль, которая отличается стремительным развитием и активным внедрением последних научных открытий. Быстро меняющиеся условия формируют новые задачи и одновременно расширяют горизонты для профессиональных достижений.</w:t>
      </w:r>
    </w:p>
    <w:p w:rsidR="004D242D" w:rsidRDefault="004D242D" w:rsidP="004D242D">
      <w:pPr>
        <w:pStyle w:val="a3"/>
        <w:shd w:val="clear" w:color="auto" w:fill="FFFFFF"/>
        <w:spacing w:before="0" w:beforeAutospacing="0" w:after="300" w:afterAutospacing="0"/>
        <w:jc w:val="both"/>
        <w:rPr>
          <w:rFonts w:ascii="Arial" w:hAnsi="Arial" w:cs="Arial"/>
          <w:color w:val="5D5D5D"/>
          <w:sz w:val="26"/>
          <w:szCs w:val="26"/>
        </w:rPr>
      </w:pPr>
      <w:r>
        <w:rPr>
          <w:rFonts w:ascii="Arial" w:hAnsi="Arial" w:cs="Arial"/>
          <w:b/>
          <w:bCs/>
          <w:color w:val="5D5D5D"/>
          <w:sz w:val="26"/>
          <w:szCs w:val="26"/>
        </w:rPr>
        <w:t>12–14 сентября 2024 года</w:t>
      </w:r>
      <w:r>
        <w:rPr>
          <w:rFonts w:ascii="Arial" w:hAnsi="Arial" w:cs="Arial"/>
          <w:color w:val="5D5D5D"/>
          <w:sz w:val="26"/>
          <w:szCs w:val="26"/>
        </w:rPr>
        <w:t> состоится </w:t>
      </w:r>
      <w:r>
        <w:rPr>
          <w:rFonts w:ascii="Arial" w:hAnsi="Arial" w:cs="Arial"/>
          <w:b/>
          <w:bCs/>
          <w:color w:val="5D5D5D"/>
          <w:sz w:val="26"/>
          <w:szCs w:val="26"/>
        </w:rPr>
        <w:t>XXIV Конгресс Российского общества урологов</w:t>
      </w:r>
      <w:r>
        <w:rPr>
          <w:rFonts w:ascii="Arial" w:hAnsi="Arial" w:cs="Arial"/>
          <w:color w:val="5D5D5D"/>
          <w:sz w:val="26"/>
          <w:szCs w:val="26"/>
        </w:rPr>
        <w:t> – яркое ежегодное событие для специалистов, чья деятельность связана с оказанием помощи при урологических заболеваниях: урологов, онкоурологов, андрологов, онкологов и акушеров-гинекологов. Встреча пройдет на площадке МВЦ «Екатеринбург-Экспо» по адресу: г. Екатеринбург, ЭКСПО-бульвар, д. 2.</w:t>
      </w:r>
    </w:p>
    <w:p w:rsidR="004D242D" w:rsidRDefault="004D242D" w:rsidP="004D242D">
      <w:pPr>
        <w:pStyle w:val="a3"/>
        <w:shd w:val="clear" w:color="auto" w:fill="FFFFFF"/>
        <w:spacing w:before="0" w:beforeAutospacing="0" w:after="300" w:afterAutospacing="0"/>
        <w:jc w:val="both"/>
        <w:rPr>
          <w:rFonts w:ascii="Arial" w:hAnsi="Arial" w:cs="Arial"/>
          <w:color w:val="5D5D5D"/>
          <w:sz w:val="26"/>
          <w:szCs w:val="26"/>
        </w:rPr>
      </w:pPr>
      <w:r>
        <w:rPr>
          <w:rFonts w:ascii="Arial" w:hAnsi="Arial" w:cs="Arial"/>
          <w:color w:val="5D5D5D"/>
          <w:sz w:val="26"/>
          <w:szCs w:val="26"/>
        </w:rPr>
        <w:t>Организаторами мероприятия выступают Российское общество урологов и ФГАОУ ВО Первый МГМУ им. И.М. Сеченова Минздрава России (Сеченовский Университет) при поддержке Министерства здравоохранения РФ и ФГБОУ ВО Уральский государственный медицинский университет Минздрава России.</w:t>
      </w:r>
    </w:p>
    <w:p w:rsidR="004D242D" w:rsidRDefault="004D242D" w:rsidP="004D242D">
      <w:pPr>
        <w:pStyle w:val="a3"/>
        <w:shd w:val="clear" w:color="auto" w:fill="FFFFFF"/>
        <w:spacing w:before="0" w:beforeAutospacing="0" w:after="300" w:afterAutospacing="0"/>
        <w:jc w:val="both"/>
        <w:rPr>
          <w:rFonts w:ascii="Arial" w:hAnsi="Arial" w:cs="Arial"/>
          <w:color w:val="5D5D5D"/>
          <w:sz w:val="26"/>
          <w:szCs w:val="26"/>
        </w:rPr>
      </w:pPr>
      <w:r>
        <w:rPr>
          <w:rFonts w:ascii="Arial" w:hAnsi="Arial" w:cs="Arial"/>
          <w:color w:val="5D5D5D"/>
          <w:sz w:val="26"/>
          <w:szCs w:val="26"/>
        </w:rPr>
        <w:t>Насыщенная программа Конгресса детально раскроет широкий круг проблем урологии, в том числе актуальные методы лечения мочекаменной болезни, гиперплазии простаты, инфекций мочевыводящих путей и злокачественных новообразований, андрологических и урогинекологических заболеваний. К обсуждению будут предложены результаты фундаментальных и прикладных исследований, которые могут быть полезны в повседневной урологической практике, включая применение искусственного интеллекта и других цифровых технологий. Вниманию участников будут представлены последние достижения российской урологии в области таргетной терапии, роботической и интраренальной хирургии, включая внедрение отечественных лазерных установок. Эксперты Конгресса подробно рассмотрят вопросы импортозамещения и междисциплинарного взаимодействия в условиях современных вызовов. Программа мероприятия включает пленарные и секционные заседания, научные школы, симпозиумы, постерные сессии и видеосекцию «live–surgery» для участников, желающих поделиться личным хирургическим опытом.</w:t>
      </w:r>
    </w:p>
    <w:p w:rsidR="004D242D" w:rsidRDefault="004D242D">
      <w:pPr>
        <w:rPr>
          <w:rFonts w:ascii="Times New Roman" w:eastAsia="Times New Roman" w:hAnsi="Times New Roman" w:cs="Times New Roman"/>
          <w:b/>
          <w:bCs/>
          <w:color w:val="000000"/>
          <w:lang w:eastAsia="ru-RU"/>
        </w:rPr>
      </w:pPr>
      <w:bookmarkStart w:id="0" w:name="_GoBack"/>
      <w:bookmarkEnd w:id="0"/>
      <w:r>
        <w:rPr>
          <w:rFonts w:ascii="Times New Roman" w:eastAsia="Times New Roman" w:hAnsi="Times New Roman" w:cs="Times New Roman"/>
          <w:b/>
          <w:bCs/>
          <w:color w:val="000000"/>
          <w:lang w:eastAsia="ru-RU"/>
        </w:rPr>
        <w:br w:type="page"/>
      </w:r>
    </w:p>
    <w:p w:rsidR="004D242D" w:rsidRDefault="004D242D" w:rsidP="00B12B12">
      <w:pPr>
        <w:spacing w:before="240" w:after="0" w:line="240" w:lineRule="auto"/>
        <w:jc w:val="center"/>
        <w:rPr>
          <w:rFonts w:ascii="Times New Roman" w:eastAsia="Times New Roman" w:hAnsi="Times New Roman" w:cs="Times New Roman"/>
          <w:b/>
          <w:bCs/>
          <w:color w:val="000000"/>
          <w:lang w:eastAsia="ru-RU"/>
        </w:rPr>
      </w:pPr>
    </w:p>
    <w:p w:rsidR="00B12B12" w:rsidRPr="00B12B12" w:rsidRDefault="00B12B12" w:rsidP="00B12B12">
      <w:pPr>
        <w:spacing w:before="240" w:after="0" w:line="240" w:lineRule="auto"/>
        <w:jc w:val="center"/>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Предварительная научная программа</w:t>
      </w:r>
    </w:p>
    <w:p w:rsidR="00B12B12" w:rsidRPr="00B12B12" w:rsidRDefault="00B12B12" w:rsidP="00B12B12">
      <w:pPr>
        <w:spacing w:before="240" w:after="0" w:line="240" w:lineRule="auto"/>
        <w:jc w:val="center"/>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XXIV Конгресса Российского общества урологов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w:t>
      </w:r>
    </w:p>
    <w:p w:rsidR="00B12B12" w:rsidRPr="00B12B12" w:rsidRDefault="00B12B12" w:rsidP="00B12B12">
      <w:pPr>
        <w:spacing w:before="240" w:after="0" w:line="240" w:lineRule="auto"/>
        <w:outlineLvl w:val="2"/>
        <w:rPr>
          <w:rFonts w:ascii="Times New Roman" w:eastAsia="Times New Roman" w:hAnsi="Times New Roman" w:cs="Times New Roman"/>
          <w:b/>
          <w:bCs/>
          <w:sz w:val="27"/>
          <w:szCs w:val="27"/>
          <w:lang w:eastAsia="ru-RU"/>
        </w:rPr>
      </w:pPr>
      <w:r w:rsidRPr="00B12B12">
        <w:rPr>
          <w:rFonts w:ascii="Times New Roman" w:eastAsia="Times New Roman" w:hAnsi="Times New Roman" w:cs="Times New Roman"/>
          <w:b/>
          <w:bCs/>
          <w:color w:val="000000"/>
          <w:lang w:eastAsia="ru-RU"/>
        </w:rPr>
        <w:t> 12 сентября 2024 г. (четверг)</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КОНЦЕРТНЫЙ ЗАЛ «СОЛНЦЕ»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08:30-10:50 Пленарное заседание I</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Председатели: Зырянов Александр Владимирович, Лоран Олег Борисович, Пушкарь Дмитрий Юрьевич, Матвеев Всеволод Борисович, Мартов Алексей Георгиевич, Комяков Борис Кириллович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08:30-08:35 Приветственное слово Председателей Пленарного заседания I</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08:35-09:05 Подиумная дискуссия «Ведение малых опухолей почек»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Модератор: </w:t>
      </w:r>
      <w:r w:rsidRPr="00B12B12">
        <w:rPr>
          <w:rFonts w:ascii="Times New Roman" w:eastAsia="Times New Roman" w:hAnsi="Times New Roman" w:cs="Times New Roman"/>
          <w:color w:val="1F1F1F"/>
          <w:shd w:val="clear" w:color="auto" w:fill="FFFFFF"/>
          <w:lang w:eastAsia="ru-RU"/>
        </w:rPr>
        <w:t>Матвеев Всеволод Борисович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Эксперты: </w:t>
      </w:r>
      <w:r w:rsidRPr="00B12B12">
        <w:rPr>
          <w:rFonts w:ascii="Times New Roman" w:eastAsia="Times New Roman" w:hAnsi="Times New Roman" w:cs="Times New Roman"/>
          <w:color w:val="1F1F1F"/>
          <w:shd w:val="clear" w:color="auto" w:fill="FFFFFF"/>
          <w:lang w:eastAsia="ru-RU"/>
        </w:rPr>
        <w:t>Медведев Владимир Леонидович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Мосоян Михаил Семёнович</w:t>
      </w:r>
      <w:r w:rsidRPr="00B12B12">
        <w:rPr>
          <w:rFonts w:ascii="Times New Roman" w:eastAsia="Times New Roman" w:hAnsi="Times New Roman" w:cs="Times New Roman"/>
          <w:color w:val="000000"/>
          <w:lang w:eastAsia="ru-RU"/>
        </w:rPr>
        <w:t xml:space="preserve">, Перлин Дмитрий Владиславович, </w:t>
      </w:r>
      <w:r w:rsidRPr="00B12B12">
        <w:rPr>
          <w:rFonts w:ascii="Times New Roman" w:eastAsia="Times New Roman" w:hAnsi="Times New Roman" w:cs="Times New Roman"/>
          <w:color w:val="1F1F1F"/>
          <w:shd w:val="clear" w:color="auto" w:fill="FFFFFF"/>
          <w:lang w:eastAsia="ru-RU"/>
        </w:rPr>
        <w:t>Рапопорт Леонид Михайлович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Шпоть Евгений Валерьевич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09:05-09:20 Доклад КР РФ «Раннее выявление рака простаты»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Лоран Олег Борисович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09:20-09:40 Semi – live хирургия – эндоурология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Попов Сергей Валерьевич</w:t>
      </w:r>
      <w:r w:rsidRPr="00B12B12">
        <w:rPr>
          <w:rFonts w:ascii="Times New Roman" w:eastAsia="Times New Roman" w:hAnsi="Times New Roman" w:cs="Times New Roman"/>
          <w:color w:val="000000"/>
          <w:lang w:eastAsia="ru-RU"/>
        </w:rPr>
        <w:t>, Мартов Алексей Георгиевич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09:40-10:10 Подиумная дискуссия «Ведение 16 мм камня почки при рецидивирующей ИМП»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Модератор: </w:t>
      </w:r>
      <w:r w:rsidRPr="00B12B12">
        <w:rPr>
          <w:rFonts w:ascii="Times New Roman" w:eastAsia="Times New Roman" w:hAnsi="Times New Roman" w:cs="Times New Roman"/>
          <w:color w:val="1F1F1F"/>
          <w:shd w:val="clear" w:color="auto" w:fill="FFFFFF"/>
          <w:lang w:eastAsia="ru-RU"/>
        </w:rPr>
        <w:t>Гаджиев Нариман Казиханович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Эксперты: </w:t>
      </w:r>
      <w:r w:rsidRPr="00B12B12">
        <w:rPr>
          <w:rFonts w:ascii="Times New Roman" w:eastAsia="Times New Roman" w:hAnsi="Times New Roman" w:cs="Times New Roman"/>
          <w:color w:val="1F1F1F"/>
          <w:shd w:val="clear" w:color="auto" w:fill="FFFFFF"/>
          <w:lang w:eastAsia="ru-RU"/>
        </w:rPr>
        <w:t>Акопян Гагик Нерсесович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Григорьев Николай Александрович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shd w:val="clear" w:color="auto" w:fill="FFFFFF"/>
          <w:lang w:eastAsia="ru-RU"/>
        </w:rPr>
        <w:t>Дутов Валерий Викторович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Малхасян Виген Андреевич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10:10-10:25 Почему мужчины живут меньше женщин, и можно ли это изменить?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Камалов Армаис Альбертович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10:25-10:45 Противоречия в урологии «Мужской фактор бесплодия»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Модератор: </w:t>
      </w:r>
      <w:r w:rsidRPr="00B12B12">
        <w:rPr>
          <w:rFonts w:ascii="Times New Roman" w:eastAsia="Times New Roman" w:hAnsi="Times New Roman" w:cs="Times New Roman"/>
          <w:color w:val="1F1F1F"/>
          <w:shd w:val="clear" w:color="auto" w:fill="FFFFFF"/>
          <w:lang w:eastAsia="ru-RU"/>
        </w:rPr>
        <w:t>Корнеев Игорь Алексеевич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Эксперты: </w:t>
      </w:r>
      <w:r w:rsidRPr="00B12B12">
        <w:rPr>
          <w:rFonts w:ascii="Times New Roman" w:eastAsia="Times New Roman" w:hAnsi="Times New Roman" w:cs="Times New Roman"/>
          <w:color w:val="1F1F1F"/>
          <w:shd w:val="clear" w:color="auto" w:fill="FFFFFF"/>
          <w:lang w:eastAsia="ru-RU"/>
        </w:rPr>
        <w:t>Божедомов Владимир Александрович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Боголюбов Сергей Владимирович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Гамидов Сафар Исраилович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Красняк Степан Сергеевич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10:45-10:50 Закрытие Пленарного заседания I</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10:50-11:00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11:00-13:00 Пленарное заседание II</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Председатели: Камалов Армаис Альбертович, Баженов Игорь Владимирович, Аполихин Олег Иванович, Перепанова Тамара Сергеевна, Атдуев Вагиф Ахмедович, Ситдыкова Марина Эдуардовна, Миронов Виктор Николаевич, Фатихов Рамис Рафисович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11:00-11:05 Приветственное слово Председателей Пленарного заседания II</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11:05-11:35 Противоречия в урологии «Лучший лазер для энуклеации ГПЖ»</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Модератор: Дымов Алим Мухамедович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Эксперты: </w:t>
      </w:r>
      <w:r w:rsidRPr="00B12B12">
        <w:rPr>
          <w:rFonts w:ascii="Times New Roman" w:eastAsia="Times New Roman" w:hAnsi="Times New Roman" w:cs="Times New Roman"/>
          <w:color w:val="1F1F1F"/>
          <w:shd w:val="clear" w:color="auto" w:fill="FFFFFF"/>
          <w:lang w:eastAsia="ru-RU"/>
        </w:rPr>
        <w:t>Горелов Дмитрий Сергеевич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Осмоловский Борис Евгеньевич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Сорокин Николай Иванович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Ширанов Кирилл Александрович</w:t>
      </w: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11:35-11:50 Лечение грибковых инфекций мочевых путей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Попов Сергей Валерьевич</w:t>
      </w: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11:50-12:05 Регенеративные технологии в урологии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 xml:space="preserve">Бутнару Денис Викторович, </w:t>
      </w:r>
      <w:r w:rsidRPr="00B12B12">
        <w:rPr>
          <w:rFonts w:ascii="Times New Roman" w:eastAsia="Times New Roman" w:hAnsi="Times New Roman" w:cs="Times New Roman"/>
          <w:color w:val="000000"/>
          <w:lang w:eastAsia="ru-RU"/>
        </w:rPr>
        <w:t>Павлов В. 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12:05-12:35 Клиническая дискуссия «Хроническая тазовая боль»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Модератор: </w:t>
      </w:r>
      <w:r w:rsidRPr="00B12B12">
        <w:rPr>
          <w:rFonts w:ascii="Times New Roman" w:eastAsia="Times New Roman" w:hAnsi="Times New Roman" w:cs="Times New Roman"/>
          <w:color w:val="1F1F1F"/>
          <w:shd w:val="clear" w:color="auto" w:fill="FFFFFF"/>
          <w:lang w:eastAsia="ru-RU"/>
        </w:rPr>
        <w:t>Винаров Андрей Зиновьевич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 xml:space="preserve">Эксперты: </w:t>
      </w:r>
      <w:r w:rsidRPr="00B12B12">
        <w:rPr>
          <w:rFonts w:ascii="Times New Roman" w:eastAsia="Times New Roman" w:hAnsi="Times New Roman" w:cs="Times New Roman"/>
          <w:color w:val="1F1F1F"/>
          <w:shd w:val="clear" w:color="auto" w:fill="FFFFFF"/>
          <w:lang w:eastAsia="ru-RU"/>
        </w:rPr>
        <w:t>Белоусов Игорь Иванович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Зайцев Андрей Владимирович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Филиппова Екатерина Сергеевна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12:35-12:50 Лекция от журнала «Урология» «Интерстициальный цистит – безысходность ослабевает?»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Коган Михаил Иосифович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Медведев Владимир Леонидович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12:50-12:55 Закрытие Пленарного заседания II</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12:55 – 13:00 Дискуссия. Ответы на вопросы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13:00-14:30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14:30-15:00 Церемония открытия XXIV Конгресса Российского общества урологов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xml:space="preserve">15:00-15:30 </w:t>
      </w:r>
      <w:r w:rsidRPr="00B12B12">
        <w:rPr>
          <w:rFonts w:ascii="Times New Roman" w:eastAsia="Times New Roman" w:hAnsi="Times New Roman" w:cs="Times New Roman"/>
          <w:color w:val="313131"/>
          <w:lang w:eastAsia="ru-RU"/>
        </w:rPr>
        <w:t>Технологический суверенитет в урологии: от идеи до реализации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Глыбочко Пётр Витальевич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15:30-18:45 Пленарное заседание III</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Председатели: Глыбочко Петр Витальевич, Аляев Юрий Геннадьевич, Журавлёв Владимир Николаевич, Каприн Андрей Дмитриевич, Коган Михаил Иосифович, Алексеенко Сергей Николаевич, Газимиев Магомед Алхазурович, Попков Владимир Михайлович, Медведев Владимир Леонидович, Корнеев Игорь Алексеевич, Павлов Валентин Николаевич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15:30-15:35 Приветственное слово Председателей Пленарного заседания III</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15:35-15:50 Состояние онкоурологической службы Российской Федерации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Каприн Андрей Дмитриевич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15:50-16:20 Подиумная дискуссия «Неотложный менеджмент травмы наружных гениталий и уретры»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Модератор: </w:t>
      </w:r>
      <w:r w:rsidRPr="00B12B12">
        <w:rPr>
          <w:rFonts w:ascii="Times New Roman" w:eastAsia="Times New Roman" w:hAnsi="Times New Roman" w:cs="Times New Roman"/>
          <w:color w:val="1F1F1F"/>
          <w:shd w:val="clear" w:color="auto" w:fill="FFFFFF"/>
          <w:lang w:eastAsia="ru-RU"/>
        </w:rPr>
        <w:t>Сизякин Дмитрий Владимирович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Эксперты: </w:t>
      </w:r>
      <w:r w:rsidRPr="00B12B12">
        <w:rPr>
          <w:rFonts w:ascii="Times New Roman" w:eastAsia="Times New Roman" w:hAnsi="Times New Roman" w:cs="Times New Roman"/>
          <w:color w:val="1F1F1F"/>
          <w:shd w:val="clear" w:color="auto" w:fill="FFFFFF"/>
          <w:lang w:eastAsia="ru-RU"/>
        </w:rPr>
        <w:t>Глухов Владимир Павлович</w:t>
      </w:r>
      <w:r w:rsidRPr="00B12B12">
        <w:rPr>
          <w:rFonts w:ascii="Times New Roman" w:eastAsia="Times New Roman" w:hAnsi="Times New Roman" w:cs="Times New Roman"/>
          <w:color w:val="000000"/>
          <w:lang w:eastAsia="ru-RU"/>
        </w:rPr>
        <w:t xml:space="preserve">, Живов Алексей Викторович, </w:t>
      </w:r>
      <w:r w:rsidRPr="00B12B12">
        <w:rPr>
          <w:rFonts w:ascii="Times New Roman" w:eastAsia="Times New Roman" w:hAnsi="Times New Roman" w:cs="Times New Roman"/>
          <w:color w:val="1F1F1F"/>
          <w:shd w:val="clear" w:color="auto" w:fill="FFFFFF"/>
          <w:lang w:eastAsia="ru-RU"/>
        </w:rPr>
        <w:t>Протощак Владимир Владимирович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16:20-16:40 Semi – live хирургия «Хирургические техники при ГПЖ»</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Модератор: </w:t>
      </w:r>
      <w:r w:rsidRPr="00B12B12">
        <w:rPr>
          <w:rFonts w:ascii="Times New Roman" w:eastAsia="Times New Roman" w:hAnsi="Times New Roman" w:cs="Times New Roman"/>
          <w:color w:val="1F1F1F"/>
          <w:shd w:val="clear" w:color="auto" w:fill="FFFFFF"/>
          <w:lang w:eastAsia="ru-RU"/>
        </w:rPr>
        <w:t>Котов Сергей Владиславович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Эксперты: Дымов Алим Мухамедович, </w:t>
      </w:r>
      <w:r w:rsidRPr="00B12B12">
        <w:rPr>
          <w:rFonts w:ascii="Times New Roman" w:eastAsia="Times New Roman" w:hAnsi="Times New Roman" w:cs="Times New Roman"/>
          <w:color w:val="1F1F1F"/>
          <w:shd w:val="clear" w:color="auto" w:fill="FFFFFF"/>
          <w:lang w:eastAsia="ru-RU"/>
        </w:rPr>
        <w:t>Пушкарь Дмитрий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16:40-16:55 Новые хирургические роботы: первый опыт применения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Пушкарь Дмитрий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16:55-17:10 Достижения 2024 г. в лекарственной терапии онкоурологических заболеваний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Рева Сергей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17:10-17:25 Контрактура шейки мочевого пузыря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Орлов Игорь Николаевич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17:25-17:40 Персистенция СНМП после хирургии ГПЖ</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Петров Сергей Борисович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17:40-18:10 Клиническая дискуссия «Погруженный» пенис и врожденное искривление полового члена»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Модератор: </w:t>
      </w:r>
      <w:r w:rsidRPr="00B12B12">
        <w:rPr>
          <w:rFonts w:ascii="Times New Roman" w:eastAsia="Times New Roman" w:hAnsi="Times New Roman" w:cs="Times New Roman"/>
          <w:color w:val="1F1F1F"/>
          <w:shd w:val="clear" w:color="auto" w:fill="FFFFFF"/>
          <w:lang w:eastAsia="ru-RU"/>
        </w:rPr>
        <w:t>Гамидов Сафар Исраилович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Эксперты: </w:t>
      </w:r>
      <w:r w:rsidRPr="00B12B12">
        <w:rPr>
          <w:rFonts w:ascii="Times New Roman" w:eastAsia="Times New Roman" w:hAnsi="Times New Roman" w:cs="Times New Roman"/>
          <w:color w:val="1F1F1F"/>
          <w:shd w:val="clear" w:color="auto" w:fill="FFFFFF"/>
          <w:lang w:eastAsia="ru-RU"/>
        </w:rPr>
        <w:t>Гвасалия Бадри Роинович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Козырев Герман Владимирович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Кызласов Павел Сергеевич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Сизонов Владимир Валентинович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Шатылко Тарас Валерьевич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18:10-18:25 Ухудшение симптомов после слинговых операций у женщин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Шкарупа Дмитрий Дмитриевич, Гвоздев Михаил Юрьевич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18:25-18:30 Закрытие Пленарного заседания III. Закрытие Пленарной сессии XXIV Конгресса РОУ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18:30-18:40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2.1 «МЕРКУРИЙ»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xml:space="preserve">09:15-10:45 Сателлитный симпозиум «Приведет ли эволюция антибиотикорезистентности возбудителей ИМП к изменениям в руководствах по ведению больных с мочевой инфекцией? ДАРМИС </w:t>
      </w:r>
      <w:proofErr w:type="gramStart"/>
      <w:r w:rsidRPr="00B12B12">
        <w:rPr>
          <w:rFonts w:ascii="Times New Roman" w:eastAsia="Times New Roman" w:hAnsi="Times New Roman" w:cs="Times New Roman"/>
          <w:b/>
          <w:bCs/>
          <w:color w:val="000000"/>
          <w:lang w:eastAsia="ru-RU"/>
        </w:rPr>
        <w:t>2023»*</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Председатель: Лоран Олег Борисович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«Замбон Фарма», не подлежит аккредитации баллами НМО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09:15-09:45 Эволюция антибиотикорезистентности основных возбудителей внебольничных ИМП: ДАРМИС 2023</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Козлов Роман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09:45-10:15 Изменения в Российских и международных руководствах по ведению больных с мочевой инфекцией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Перепанова Тамара Сергеевна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10:15-10:45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10:45-11:00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xml:space="preserve">11:00-12:30 Сателлитный симпозиум «Простые урологические состояния: история успешной </w:t>
      </w:r>
      <w:proofErr w:type="gramStart"/>
      <w:r w:rsidRPr="00B12B12">
        <w:rPr>
          <w:rFonts w:ascii="Times New Roman" w:eastAsia="Times New Roman" w:hAnsi="Times New Roman" w:cs="Times New Roman"/>
          <w:b/>
          <w:bCs/>
          <w:color w:val="000000"/>
          <w:lang w:eastAsia="ru-RU"/>
        </w:rPr>
        <w:t>терапии»*</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Председатель: Пушкарь Дмитрий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АО «Нижфарм», не подлежит аккредитации баллами НМО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11:00-11:10 Успех 2024. Кто ответит?</w:t>
      </w:r>
      <w:r w:rsidRPr="00B12B12">
        <w:rPr>
          <w:rFonts w:ascii="Times New Roman" w:eastAsia="Times New Roman" w:hAnsi="Times New Roman" w:cs="Times New Roman"/>
          <w:color w:val="000000"/>
          <w:lang w:eastAsia="ru-RU"/>
        </w:rPr>
        <w:br/>
        <w:t>Пушкарь Дмитрий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11:10-11:30 Незаменимые помощники в лечении заболеваний предстательной железы: роль цитомединов</w:t>
      </w:r>
      <w:r w:rsidRPr="00B12B12">
        <w:rPr>
          <w:rFonts w:ascii="Times New Roman" w:eastAsia="Times New Roman" w:hAnsi="Times New Roman" w:cs="Times New Roman"/>
          <w:color w:val="000000"/>
          <w:lang w:eastAsia="ru-RU"/>
        </w:rPr>
        <w:br/>
        <w:t>Шпиленя Евгений Семенович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11:30-11:45 Факторы риска развития уролитиаза у современного человека: минимизировать нельзя игнорировать</w:t>
      </w:r>
      <w:r w:rsidRPr="00B12B12">
        <w:rPr>
          <w:rFonts w:ascii="Times New Roman" w:eastAsia="Times New Roman" w:hAnsi="Times New Roman" w:cs="Times New Roman"/>
          <w:color w:val="000000"/>
          <w:lang w:eastAsia="ru-RU"/>
        </w:rPr>
        <w:br/>
        <w:t>Саенко Владимир Степанович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11:45-12:05 Преконцепционная подготовка мужчин: реалии 2024 года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Корнеев Игорь Алексеевич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12:05-12:20 Цистит и циститоподобные состояния у женщин в современном мире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Перепанова Тамара Сергеевна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12:20-12:30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12:30-12:50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xml:space="preserve">12:50-14:20 Сателлитный симпозиум «Три возраста </w:t>
      </w:r>
      <w:proofErr w:type="gramStart"/>
      <w:r w:rsidRPr="00B12B12">
        <w:rPr>
          <w:rFonts w:ascii="Times New Roman" w:eastAsia="Times New Roman" w:hAnsi="Times New Roman" w:cs="Times New Roman"/>
          <w:b/>
          <w:bCs/>
          <w:color w:val="000000"/>
          <w:lang w:eastAsia="ru-RU"/>
        </w:rPr>
        <w:t>мужчины»*</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«Астеллас Фарма Продакшен», не подлежит аккредитации баллами НМО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12:50-13:20 Отец - молодец: история одного мужчины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Спивак Леонид Григорьевич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13:20-13:50 Мужчина в самом расцвете сил: скрытые угрозы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Зырянов Александр Владимирович, Аль-Шукри Адель Сальманович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13:50-14:20 Мужчина зрелого возраста: как получить удовольствие без угрызений совести?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Котов Сергей Владиславович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14:20-15:45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xml:space="preserve">15:45-17:15 Сателлитный симпозиум «Инновации в лечение ДГПЖ: технология </w:t>
      </w:r>
      <w:proofErr w:type="gramStart"/>
      <w:r w:rsidRPr="00B12B12">
        <w:rPr>
          <w:rFonts w:ascii="Times New Roman" w:eastAsia="Times New Roman" w:hAnsi="Times New Roman" w:cs="Times New Roman"/>
          <w:b/>
          <w:bCs/>
          <w:color w:val="000000"/>
          <w:lang w:eastAsia="ru-RU"/>
        </w:rPr>
        <w:t>Rezum»</w:t>
      </w:r>
      <w:r w:rsidRPr="00B12B12">
        <w:rPr>
          <w:rFonts w:ascii="Times New Roman" w:eastAsia="Times New Roman" w:hAnsi="Times New Roman" w:cs="Times New Roman"/>
          <w:i/>
          <w:iCs/>
          <w:color w:val="000000"/>
          <w:lang w:eastAsia="ru-RU"/>
        </w:rPr>
        <w:t>*</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«Бостон Сэентифик», не подлежит аккредитации баллами НМО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Модераторы</w:t>
      </w:r>
      <w:r w:rsidRPr="00B12B12">
        <w:rPr>
          <w:rFonts w:ascii="Times New Roman" w:eastAsia="Times New Roman" w:hAnsi="Times New Roman" w:cs="Times New Roman"/>
          <w:b/>
          <w:bCs/>
          <w:i/>
          <w:iCs/>
          <w:color w:val="000000"/>
          <w:lang w:eastAsia="ru-RU"/>
        </w:rPr>
        <w:t xml:space="preserve">: </w:t>
      </w:r>
      <w:r w:rsidRPr="00B12B12">
        <w:rPr>
          <w:rFonts w:ascii="Times New Roman" w:eastAsia="Times New Roman" w:hAnsi="Times New Roman" w:cs="Times New Roman"/>
          <w:b/>
          <w:bCs/>
          <w:color w:val="000000"/>
          <w:lang w:eastAsia="ru-RU"/>
        </w:rPr>
        <w:t>Зырянов Александр Владимирович, Григорьев Николай Александрович, Осадчинский Александр Евгеньевич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15:45-15:50 Приветствие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Зырянов Александр Владимирович, Григорьев Николай Александрович, Осадчинский Александр Евгеньевич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15:50-16:05 Rezum cегодня – мировые клинические данные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Фахад Аль Джанахи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16:05-16:35 Технология Rezum от теории к практике: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Механизм действия Rezum</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Отбор и консультиция пациентов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Послеоперационное ведение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Фахад Аль Джанахи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16:35-16:45 Обсуждение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16:45-17:15 Первый опыт использования технологии Rezum в России.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Зырянов Александр Владимирович, Григорьев Николай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2.2 «ВЕНЕРА»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08:30-11:30 Симпозиум SIU - РОУ: Актуальная информация по здоровью простаты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08:30-08:35 Приветственное слово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Глыбочко Пётр Витальевич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08:35-08:50 ДГПЖ – новое в рекомендациях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Бюлент Онал</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08:50-09:05 ДГПЖ – стратегии лекарственного лечения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Винаров Андрей Зиновьевич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09:05-09:20 ДГПЖ –TURP все еще золотой стандарт?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Жан де ла Розет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09:20-09:35 ДГПЖ – Минимально инвазивная хирургия: какой метод выбрать?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Раджив Т.П.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09:35-09:50 Круглый стол</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Модератор - Jean de la Rosette</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Дымов Алим Мухамедович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Раснер Павел Ильич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Бюлент Онал</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Раджив Т.П.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09:50-10:05 Рак простаты – биопсия: когда и как!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Раджив Т.П.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10:05-10:20 Рак простаты – мпМРТ: для кого и когда?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Марат Урманцев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10:20-10:35 Рак простаты – радикальная простатэктомия: какой подход лучше?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Омер Левент Тунчай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10:35-10:50 Рак простаты – фокальная терапия: все еще экспериментальная?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Рахим Хоруз</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10:50-11:20 Круглый стол</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Модератор: Павлов Валентин Николаевич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Котов Сергей Владиславович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Говоров Александр Викторович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Рахим Хоруз</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Омер Левент Тунчай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11:20-11:25 Итоги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Жан де ла Розет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Павлов Валентин Николаевич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11:25-11:30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outlineLvl w:val="0"/>
        <w:rPr>
          <w:rFonts w:ascii="Times New Roman" w:eastAsia="Times New Roman" w:hAnsi="Times New Roman" w:cs="Times New Roman"/>
          <w:b/>
          <w:bCs/>
          <w:kern w:val="36"/>
          <w:sz w:val="48"/>
          <w:szCs w:val="48"/>
          <w:lang w:eastAsia="ru-RU"/>
        </w:rPr>
      </w:pPr>
      <w:r w:rsidRPr="00B12B12">
        <w:rPr>
          <w:rFonts w:ascii="Times New Roman" w:eastAsia="Times New Roman" w:hAnsi="Times New Roman" w:cs="Times New Roman"/>
          <w:b/>
          <w:bCs/>
          <w:color w:val="000000"/>
          <w:kern w:val="36"/>
          <w:lang w:eastAsia="ru-RU"/>
        </w:rPr>
        <w:t>13 сентября 2024 г. (пятница)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2.1 «МЕРКУРИЙ»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xml:space="preserve">09:00-10:30 Сателлитный симпозиум «Вселенная женского здоровья: терапия ИМП с заботой о </w:t>
      </w:r>
      <w:proofErr w:type="gramStart"/>
      <w:r w:rsidRPr="00B12B12">
        <w:rPr>
          <w:rFonts w:ascii="Times New Roman" w:eastAsia="Times New Roman" w:hAnsi="Times New Roman" w:cs="Times New Roman"/>
          <w:b/>
          <w:bCs/>
          <w:color w:val="000000"/>
          <w:lang w:eastAsia="ru-RU"/>
        </w:rPr>
        <w:t>будущем»</w:t>
      </w:r>
      <w:r w:rsidRPr="00B12B12">
        <w:rPr>
          <w:rFonts w:ascii="Times New Roman" w:eastAsia="Times New Roman" w:hAnsi="Times New Roman" w:cs="Times New Roman"/>
          <w:i/>
          <w:iCs/>
          <w:color w:val="000000"/>
          <w:lang w:eastAsia="ru-RU"/>
        </w:rPr>
        <w:t>*</w:t>
      </w:r>
      <w:proofErr w:type="gramEnd"/>
      <w:r w:rsidRPr="00B12B12">
        <w:rPr>
          <w:rFonts w:ascii="Times New Roman" w:eastAsia="Times New Roman" w:hAnsi="Times New Roman" w:cs="Times New Roman"/>
          <w:i/>
          <w:iCs/>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«ТЕЛЕРА-Фарма», не подлежит аккредитации баллами НМО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Председатель: Ибишев Халид Сулейманович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Модератор: Гаджиева Заида Камалудиновна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09:00-09:25 Предоперационная подготовка пациентки в постменопаузе</w:t>
      </w:r>
      <w:r w:rsidRPr="00B12B12">
        <w:rPr>
          <w:rFonts w:ascii="Times New Roman" w:eastAsia="Times New Roman" w:hAnsi="Times New Roman" w:cs="Times New Roman"/>
          <w:color w:val="000000"/>
          <w:lang w:eastAsia="ru-RU"/>
        </w:rPr>
        <w:br/>
        <w:t>Гвоздев Михаил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09:25-09:50 «Дизурия у женщин – важность правильной дифференциальной диагностики, не забывая о проблеме антибиотикорезистентности»</w:t>
      </w:r>
      <w:r w:rsidRPr="00B12B12">
        <w:rPr>
          <w:rFonts w:ascii="Times New Roman" w:eastAsia="Times New Roman" w:hAnsi="Times New Roman" w:cs="Times New Roman"/>
          <w:color w:val="000000"/>
          <w:lang w:eastAsia="ru-RU"/>
        </w:rPr>
        <w:br/>
        <w:t>Гаджиева Заида Камалудиновна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09:50-10:15 «Особенности фармакокинетики нитрофуранов в лечении ИМП у женщин»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Ибишев Халид Сулейманович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10:15-10:30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10:30-12:20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xml:space="preserve">12:20-13:50 Сателлитный симпозиум «Современные подходы к терапии СНМП у пациентов с </w:t>
      </w:r>
      <w:proofErr w:type="gramStart"/>
      <w:r w:rsidRPr="00B12B12">
        <w:rPr>
          <w:rFonts w:ascii="Times New Roman" w:eastAsia="Times New Roman" w:hAnsi="Times New Roman" w:cs="Times New Roman"/>
          <w:b/>
          <w:bCs/>
          <w:color w:val="000000"/>
          <w:lang w:eastAsia="ru-RU"/>
        </w:rPr>
        <w:t>ДГПЖ»*</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Председатель: Пушкарь Дмитрий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«НПО Петровакс Фарм», не подлежит аккредитации баллами НМО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12:20-12:40 Симптомы нижних мочевых путей. Современные алгоритмы диагностики и медикаментозной терапии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Кривобородов Григорий Георгиевич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12:40-13:00 Оценка эффективности препарата Лонгидаза в лечении мужчин с ДГПЖ</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Кузьменко Андрей Владимирович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13:00-13:20 Результаты исследования ADAM. Изучение препарата Лонгидаза при комбинированной терапии пациентов с СНМП на фоне ДГПЖ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Раснер Павел Ильич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13:20-13:35 Обратная сторона трансуретральной хирургии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Котов Сергей Владиславович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13:35-13:40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13:50-14:00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xml:space="preserve">14:00-15:30 Сателлитный симпозиум «Фитониринг в урологии: инновации и классика, проверенная </w:t>
      </w:r>
      <w:proofErr w:type="gramStart"/>
      <w:r w:rsidRPr="00B12B12">
        <w:rPr>
          <w:rFonts w:ascii="Times New Roman" w:eastAsia="Times New Roman" w:hAnsi="Times New Roman" w:cs="Times New Roman"/>
          <w:b/>
          <w:bCs/>
          <w:color w:val="000000"/>
          <w:lang w:eastAsia="ru-RU"/>
        </w:rPr>
        <w:t>годами»*</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Председатель: Винаров Андрей Зиновьевич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«Бионорика», не подлежит аккредитации баллами НМО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14:00-14:05 Приветственное слово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Винаров Андрей Зиновьевич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14:05-14:25 «Потенциальные стратегии лечения и профилактики РИМП: проблемы и возможности»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Зайцев Андрей Владимирович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14:25-14:45 «Канефрон Н при лечении и профилактике мочевой инфекции у разных групп пациентов. Исследования последних лет»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Перепанова Тамара Сергеевна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14:45-15:05 «Современные возможности метафилактики мочекаменной болезни»</w:t>
      </w:r>
      <w:r w:rsidRPr="00B12B12">
        <w:rPr>
          <w:rFonts w:ascii="Times New Roman" w:eastAsia="Times New Roman" w:hAnsi="Times New Roman" w:cs="Times New Roman"/>
          <w:color w:val="000000"/>
          <w:lang w:eastAsia="ru-RU"/>
        </w:rPr>
        <w:br/>
        <w:t>Просянников Михаил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15:05-15:30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xml:space="preserve">15:45-17:15 Сателлитный симпозиум с международным участием «Эра открытий: новые данные в терапии </w:t>
      </w:r>
      <w:proofErr w:type="gramStart"/>
      <w:r w:rsidRPr="00B12B12">
        <w:rPr>
          <w:rFonts w:ascii="Times New Roman" w:eastAsia="Times New Roman" w:hAnsi="Times New Roman" w:cs="Times New Roman"/>
          <w:b/>
          <w:bCs/>
          <w:color w:val="000000"/>
          <w:lang w:eastAsia="ru-RU"/>
        </w:rPr>
        <w:t>гипогонадизма»*</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Председатели: Коган Михаил Иосифович, Раснер Павел Ильич, Гамидов Сафар Исраилевич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Модератор: Коган Михаил Иосифович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«Безен Хелскеа РУС», не подлежит аккредитации баллами НМО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15:45-15:55 Вступительное слово и открытие симпозиума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Коган Михаил Иосифович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15:55-16:15 Гипогонадизм и нарушения половой функции: как повысить эффективность терапии ассоциированных состояний. Новые данные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Гамидов Сафар Исраилович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16:15-16:35 Эволюция безопасности терапии тестостероном. О чём говорят результаты исследования TRAVERSE?</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Раснер Павел Ильич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16:35-17:15 Эволюция безопасности терапии тестостероном. О чём говорят результаты исследования TRAVERSE?</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Абрахам Моргенталлер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2.2 «ВЕНЕРА»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 «Все, что надо знать о перкутанной нефролитотомии»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Председатели: Акопян Гагик Нерсесович, Малхасян Виген Андреевич, Гаджиев Нариман Казиханович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09:00-09:10 Предоперационная подготовка к ПНЛ, укладка, навигация, пункция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Королев Дмитрий Олегович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09:10-09:20 ПНЛ под УЗ контролем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Али Станислав Хусейнович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09:20-09:30 ПНЛ под рентгеновским контролем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Гаджиев Нариман Казиханович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09:30-09:40 Послеоперационное ведение, борьба с осложнениями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Малхасян Виген Андреевич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09:40-09:50 Современная ПНЛ, ЭКИРХ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Горелов Дмитрий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09:50-10:15 Контрверсии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Акопян Гагик Нерсесович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Стерильная моча vs лейкоцитурия + положительный посев мочи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ПНЛ на фоне аспирина vs ПНЛ после отмены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ПНЛ у беременных vs Нет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Спина vs живот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Пункция под УЗИ vs рентген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ПНЛ под УЗИ vs рентген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Пункция на сосочек vs не обязательно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Мини vs макси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Аспирационная vs стандартная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Безнефростомная vs с нефростомией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КТ после операции vs УЗИ+рентген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 Борьба с резидуальными фрагментами - Не трогать vs Ранняя повторная нефроскопия vs ДЛТ vs РИРХ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10:15-10:20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«Мочекаменная болезнь (МКБ). Базовые исследования и терапия»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shd w:val="clear" w:color="auto" w:fill="FFFFFF"/>
          <w:lang w:eastAsia="ru-RU"/>
        </w:rPr>
        <w:t>Председатели: Григорьев Николай Александрович, Саенко Владимир Степанович, Татевосян Артур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10:30-10:32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10:32-10:38 Нарушения кислотно-щелочного состояния у пациентов с мочекаменной болезнью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lastRenderedPageBreak/>
        <w:t>Анохин Николай Валерьевич</w:t>
      </w:r>
      <w:r w:rsidRPr="00B12B12">
        <w:rPr>
          <w:rFonts w:ascii="Times New Roman" w:eastAsia="Times New Roman" w:hAnsi="Times New Roman" w:cs="Times New Roman"/>
          <w:color w:val="000000"/>
          <w:lang w:eastAsia="ru-RU"/>
        </w:rPr>
        <w:t>, Просянников М.Ю., Константинова О.В., Голованов С.А., Войтко Д.А., Сивков А.В., Аполихин О.И., Каприн А.Д.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10:38-10:40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10:40-10:46 Литогенные свойства урикозурии у мужчин и женщин при мочекаменной болезни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Войтко Дмитрий Алексеевич, Голованов С.А.</w:t>
      </w:r>
      <w:r w:rsidRPr="00B12B12">
        <w:rPr>
          <w:rFonts w:ascii="Times New Roman" w:eastAsia="Times New Roman" w:hAnsi="Times New Roman" w:cs="Times New Roman"/>
          <w:color w:val="000000"/>
          <w:lang w:eastAsia="ru-RU"/>
        </w:rPr>
        <w:t>, Сивков А.В., Просянников М.Ю., Анохин Н.В., Дрожжева В.В.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10:46-10:48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10:48-10:54 Исследование камней из мочевой кислоты в парадигме ГеоБиоМед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Дымов Алим Мухамедович, Ткачев С.Ю., Али С.Х., Ли Ю.А., Попова Е.О., Числов П.А., Щеклеина М.Д., Мусаэлян Р.Э., Богоедов Д.А., Чурилин Н.А., Винаров А.З.</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10:54-10:56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10:56-11:02 Новые возможности тулиевой волоконной литотрипсии: детекция ткани (tissue sensor)</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Мартов Алексей Георгиевич</w:t>
      </w:r>
      <w:r w:rsidRPr="00B12B12">
        <w:rPr>
          <w:rFonts w:ascii="Times New Roman" w:eastAsia="Times New Roman" w:hAnsi="Times New Roman" w:cs="Times New Roman"/>
          <w:color w:val="000000"/>
          <w:lang w:eastAsia="ru-RU"/>
        </w:rPr>
        <w:t>, Андронов А.С., Адилханов М.М., Дутов С.В., Андреева В.А., Байцаева О.И., Рудоманова П.А.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11:02-11:04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11:04-11:10 Поверхностные и физико-механические свойства полимеров-ключевой аспект биосовместимости мочеточниковых стентов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Обидняк Владимир Михайлович, Гаджиев Н. К., Бритов В.П., Горелов Д.С., Маликиев И.Е., Мищенко А.А., Петров С.Б.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11:10-11:12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11:12-11:18 Донорство органов и мочекаменная болезнь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Перлин Дмитрий Владиславович</w:t>
      </w:r>
      <w:r w:rsidRPr="00B12B12">
        <w:rPr>
          <w:rFonts w:ascii="Times New Roman" w:eastAsia="Times New Roman" w:hAnsi="Times New Roman" w:cs="Times New Roman"/>
          <w:color w:val="000000"/>
          <w:lang w:eastAsia="ru-RU"/>
        </w:rPr>
        <w:t>, Терентьев А.В., Васильев Т.С., Климович О.А.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11:18-11:20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11:20-11:26 Изучение микробиологического состава мочи и камней почек у пациентов с нефроролитиазом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Пушкарев Алексей Михайлович</w:t>
      </w:r>
      <w:r w:rsidRPr="00B12B12">
        <w:rPr>
          <w:rFonts w:ascii="Times New Roman" w:eastAsia="Times New Roman" w:hAnsi="Times New Roman" w:cs="Times New Roman"/>
          <w:color w:val="000000"/>
          <w:lang w:eastAsia="ru-RU"/>
        </w:rPr>
        <w:t>, Сабирзянов С.Ш., Ракипов И.Г., Гимранова И.А., Акрамова Э.Р.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10:26-10:28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11:28-11:34 Использование остеопротегерина в качестве маркера эффективности консервативной терапии рецидивирующего кальций-оксалатного уролитиаза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Савилов Александр Викторович</w:t>
      </w:r>
      <w:r w:rsidRPr="00B12B12">
        <w:rPr>
          <w:rFonts w:ascii="Times New Roman" w:eastAsia="Times New Roman" w:hAnsi="Times New Roman" w:cs="Times New Roman"/>
          <w:color w:val="000000"/>
          <w:lang w:eastAsia="ru-RU"/>
        </w:rPr>
        <w:t>, Джайн М., Тивтикян А.С., Самоходская Л.М., Охоботов Д.А., Шершнев С.П., Камалов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11:34-11:36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11:36-11:42 Матриксная минерализация уролитов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Семёнычев Дмитрий Владимирович</w:t>
      </w:r>
      <w:r w:rsidRPr="00B12B12">
        <w:rPr>
          <w:rFonts w:ascii="Times New Roman" w:eastAsia="Times New Roman" w:hAnsi="Times New Roman" w:cs="Times New Roman"/>
          <w:color w:val="000000"/>
          <w:lang w:eastAsia="ru-RU"/>
        </w:rPr>
        <w:t>, Семенычева Л.Л., Митин А.В., Севрюков Ф.А., Кочкин А.Д., Кнутов А.В.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11:42-11:44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11:44-11:50 Влияние критериев диагностики бессимптомной бактериурии на акушерские исходы и урологические осложнения при беременности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Цуканов Антон Юрьевич</w:t>
      </w:r>
      <w:r w:rsidRPr="00B12B12">
        <w:rPr>
          <w:rFonts w:ascii="Times New Roman" w:eastAsia="Times New Roman" w:hAnsi="Times New Roman" w:cs="Times New Roman"/>
          <w:color w:val="000000"/>
          <w:lang w:eastAsia="ru-RU"/>
        </w:rPr>
        <w:t>, Савельева И.В., Кульчавеня Е.В., Ибишев Х.С., Фирсов М.А., Алексеева Е.А., Дугаржапова Т.О., Кривчик Г.В., Байпакова И., Трейвиш Л.С.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11:52-11:54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11:54-12:00 Влияние Oxalobacter formineges на концентрацию оксалатов в моче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Яковец Екатерина Андреевна</w:t>
      </w:r>
      <w:r w:rsidRPr="00B12B12">
        <w:rPr>
          <w:rFonts w:ascii="Times New Roman" w:eastAsia="Times New Roman" w:hAnsi="Times New Roman" w:cs="Times New Roman"/>
          <w:color w:val="000000"/>
          <w:lang w:eastAsia="ru-RU"/>
        </w:rPr>
        <w:t>, Байжигитова А.А., Шрайнер Е.В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12:00-12:02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12:02-12:15 Обсуждение заседания. Заключительное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«Мочекаменная болезнь (МКБ). Диагностика и хирургия. Часть № 1»</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Председатели: Гаджиев Нариман Казиханович, Мартов Алексей Георгиевич, Попов Сергей Валерьевич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13:45-13:47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13:47-14:02 Метафилактика мочекаменной болезни: новые вывозы и возможности*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Просянников Михаил Юрьевич</w:t>
      </w: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«Си Эс Си ЛТД», не подлежит аккредитации баллами НМО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14:02-14:17 17 Мочекаменная болезнь. Раздробить и уйти? («Dust end go?</w:t>
      </w:r>
      <w:proofErr w:type="gramStart"/>
      <w:r w:rsidRPr="00B12B12">
        <w:rPr>
          <w:rFonts w:ascii="Times New Roman" w:eastAsia="Times New Roman" w:hAnsi="Times New Roman" w:cs="Times New Roman"/>
          <w:color w:val="000000"/>
          <w:lang w:eastAsia="ru-RU"/>
        </w:rPr>
        <w:t>»)*</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Зубков Алексей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«Оптисалт», не подлежит аккредитации баллами НМО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14:17-14:22 Сравнительная оценка методов двустороннего дренирования верхних мочевыводящих путей при почечной колике: аспекты качества жизни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Барсегян Артур Гарикович, Ханалиев Б. В.</w:t>
      </w:r>
      <w:r w:rsidRPr="00B12B12">
        <w:rPr>
          <w:rFonts w:ascii="Times New Roman" w:eastAsia="Times New Roman" w:hAnsi="Times New Roman" w:cs="Times New Roman"/>
          <w:color w:val="000000"/>
          <w:lang w:eastAsia="ru-RU"/>
        </w:rPr>
        <w:t>, Азизов Р.М., Тевлин К.П.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14:22-14:27 Клиническое исследование эффективности и безопасности новой малотравматичной иглы MG для создания перкутанного доступа </w:t>
      </w:r>
      <w:proofErr w:type="gramStart"/>
      <w:r w:rsidRPr="00B12B12">
        <w:rPr>
          <w:rFonts w:ascii="Times New Roman" w:eastAsia="Times New Roman" w:hAnsi="Times New Roman" w:cs="Times New Roman"/>
          <w:color w:val="000000"/>
          <w:lang w:eastAsia="ru-RU"/>
        </w:rPr>
        <w:t>во время</w:t>
      </w:r>
      <w:proofErr w:type="gramEnd"/>
      <w:r w:rsidRPr="00B12B12">
        <w:rPr>
          <w:rFonts w:ascii="Times New Roman" w:eastAsia="Times New Roman" w:hAnsi="Times New Roman" w:cs="Times New Roman"/>
          <w:color w:val="000000"/>
          <w:lang w:eastAsia="ru-RU"/>
        </w:rPr>
        <w:t xml:space="preserve"> ЧНЛТ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Али Станислав Хусейнович</w:t>
      </w:r>
      <w:r w:rsidRPr="00B12B12">
        <w:rPr>
          <w:rFonts w:ascii="Times New Roman" w:eastAsia="Times New Roman" w:hAnsi="Times New Roman" w:cs="Times New Roman"/>
          <w:color w:val="000000"/>
          <w:lang w:eastAsia="ru-RU"/>
        </w:rPr>
        <w:t>, Вовденко С.В., Тараткин М.С., Азильгареева К.Р., Базаркин А.К., Калинин Н.Е., Газимиев 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14:27-14:32 Оптимальны ли «оптимальные» режимы лазерной литотрипсии?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Ли Юлия Августовна, Дымов А.М., Али С.Х., Числов П.А., Лобанов М.В., Акопян Г.Н., Чиненов Д.В., Газимиев М.А., Винаров А.З.</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14:32-14:37 Предварительная нефростомия при сложном коралловидном нефролитиазе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Витаев Артём Александрович,</w:t>
      </w:r>
      <w:r w:rsidRPr="00B12B12">
        <w:rPr>
          <w:rFonts w:ascii="Times New Roman" w:eastAsia="Times New Roman" w:hAnsi="Times New Roman" w:cs="Times New Roman"/>
          <w:color w:val="000000"/>
          <w:lang w:eastAsia="ru-RU"/>
        </w:rPr>
        <w:t xml:space="preserve"> Гринько А.М., Палагута Г.А., Медведев В.Л., Дмитренко Г.Д.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14:37-14:42 Валидность бактериологического исследования интраоперационно полученных образцов конкремента и мочи из собирательной системы почки при перкутанной нефролитотомии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Болотов Андрей Дмитриевич</w:t>
      </w:r>
      <w:r w:rsidRPr="00B12B12">
        <w:rPr>
          <w:rFonts w:ascii="Times New Roman" w:eastAsia="Times New Roman" w:hAnsi="Times New Roman" w:cs="Times New Roman"/>
          <w:color w:val="000000"/>
          <w:lang w:eastAsia="ru-RU"/>
        </w:rPr>
        <w:t>, Пульбере С.А., Желтикова Е.А., Хачатрян А.Л., Ирицян М.М., Магомедов Д.М., Лозовая Е.В., Котов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14:42-14:47 Диагностическая точность использования артефакта мерцания в выявления мочевых камней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Войтко Дмитрий Алексеевич, </w:t>
      </w:r>
      <w:r w:rsidRPr="00B12B12">
        <w:rPr>
          <w:rFonts w:ascii="Times New Roman" w:eastAsia="Times New Roman" w:hAnsi="Times New Roman" w:cs="Times New Roman"/>
          <w:color w:val="1F1F1F"/>
          <w:shd w:val="clear" w:color="auto" w:fill="FFFFFF"/>
          <w:lang w:eastAsia="ru-RU"/>
        </w:rPr>
        <w:t>Громов А. И.</w:t>
      </w:r>
      <w:r w:rsidRPr="00B12B12">
        <w:rPr>
          <w:rFonts w:ascii="Times New Roman" w:eastAsia="Times New Roman" w:hAnsi="Times New Roman" w:cs="Times New Roman"/>
          <w:color w:val="000000"/>
          <w:lang w:eastAsia="ru-RU"/>
        </w:rPr>
        <w:t>, Просянников М.Ю.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14:47-14:52 Медико-экономическая эффективность скрининга МКБ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Просянников Михаил Юрьевич</w:t>
      </w:r>
      <w:r w:rsidRPr="00B12B12">
        <w:rPr>
          <w:rFonts w:ascii="Times New Roman" w:eastAsia="Times New Roman" w:hAnsi="Times New Roman" w:cs="Times New Roman"/>
          <w:color w:val="000000"/>
          <w:lang w:eastAsia="ru-RU"/>
        </w:rPr>
        <w:t>, Войтко Д.А., Анохин Н.В., Константинова О.В., Павлов Е.Н., Илларионов О.С, Сивков А.В., Аполихин О.И.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14:52-14:57 Методы прогнозирования результатов хирургического лечения пациентов с нефролитиазом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Горелов Дмитрий Сергеевич</w:t>
      </w:r>
      <w:r w:rsidRPr="00B12B12">
        <w:rPr>
          <w:rFonts w:ascii="Times New Roman" w:eastAsia="Times New Roman" w:hAnsi="Times New Roman" w:cs="Times New Roman"/>
          <w:color w:val="000000"/>
          <w:lang w:eastAsia="ru-RU"/>
        </w:rPr>
        <w:t>, Гаджиев Н.К., Маликиев И.Е., Обидняк В.М., Мищенко А.А., Петров С.Б.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14:57-15:02 Оптимизация диагностики резидуальных камней при перкутанной нефролитотрипсии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Горелов Дмитрий Сергеевич</w:t>
      </w:r>
      <w:r w:rsidRPr="00B12B12">
        <w:rPr>
          <w:rFonts w:ascii="Times New Roman" w:eastAsia="Times New Roman" w:hAnsi="Times New Roman" w:cs="Times New Roman"/>
          <w:color w:val="000000"/>
          <w:lang w:eastAsia="ru-RU"/>
        </w:rPr>
        <w:t>, Гаджиев Н.К., Мищенко А.А., Обидняк В.М., Маликиев И.Е., Петров С.Б.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15:02-15:07 Проспективное рандомизированное сравнительное исследование эффективности и безопасности мини-ПНЛ и гибкой УРС с применением аспирационного кожуха при камнях почек от 2 до 3 см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Акопян Гагик Нерсесович, Давронбеков Х.Х., Шпоть Е.В., Турсунова Ф.И., Федорцова Т.П., Газимиев М.А., Рапопорт Л.М., Глыбочко П.В.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15:07-15:12 Эндоскопическая комбинированная интраренальная хирургия при коралловидных камнях почек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Акопян Гагик Нерсесович, Давронбеков Х.Х., Шпоть Е.В., Турсунова Ф.И., Газимиев М.А., Рапопорт Л.М., Глыбочко П.В.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15:12-15:17 Система интеллектуального анализа данных для повышения эффективности ДУВЛ</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Ершов Артем Владимирович</w:t>
      </w:r>
      <w:r w:rsidRPr="00B12B12">
        <w:rPr>
          <w:rFonts w:ascii="Times New Roman" w:eastAsia="Times New Roman" w:hAnsi="Times New Roman" w:cs="Times New Roman"/>
          <w:color w:val="000000"/>
          <w:lang w:eastAsia="ru-RU"/>
        </w:rPr>
        <w:t>, Черепанова Т.В, Заковряжин И.А., Мамонтов А.О.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15:17-15:22 Сравнительный анализ применения ретроградной лазерной уретеролитотрипсии и антеградной фиброуретеролитотрипсии при крупных конкрементах верхней трети мочеточника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Иванов Сергей Никитич, </w:t>
      </w:r>
      <w:r w:rsidRPr="00B12B12">
        <w:rPr>
          <w:rFonts w:ascii="Times New Roman" w:eastAsia="Times New Roman" w:hAnsi="Times New Roman" w:cs="Times New Roman"/>
          <w:color w:val="1F1F1F"/>
          <w:shd w:val="clear" w:color="auto" w:fill="FFFFFF"/>
          <w:lang w:eastAsia="ru-RU"/>
        </w:rPr>
        <w:t>Перепечай В. А.</w:t>
      </w:r>
      <w:r w:rsidRPr="00B12B12">
        <w:rPr>
          <w:rFonts w:ascii="Times New Roman" w:eastAsia="Times New Roman" w:hAnsi="Times New Roman" w:cs="Times New Roman"/>
          <w:color w:val="000000"/>
          <w:lang w:eastAsia="ru-RU"/>
        </w:rPr>
        <w:t>, Сиряк А.В., Крайний П.А.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15:22-15:30 Обсуждение заседания. Заключительное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 Школа РОУ. Образовательный семинар с Hands-on тренингом «Осложнения лечения МКБ – предвидеть и предотвращать». Теоретическая часть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Председатели: Гаджиев Нариман Казиханович, Малхасян Виген Андреевич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15:45-15:55 Пересмотр Клинических рекомендаций по МКБ 2024</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Харчилава Реваз Ревазович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15:55-16:05 Осложнения ДЛТ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Горелов Дмитрий Сергеевич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16:05-16:10 Клинический случай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Горелов Дмитрий Сергеевич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16:10-16:20 Осложнения УРС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Акопян Гагик Нерсесович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16:20-16:25 Клинический случай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Медовщиков Артем Сергеевич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16:25-16:35 Осложнения гибкой УРС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Малхасян Виген Андреевич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16:35-16:45 Осложнения ПНЛ</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Гаджиев Нариман Казиханович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16:45-16:50 Клинический случай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Данилов Виктор Олегович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16:50-17:00 Осложнения консервативной терапии и метафилактики МКБ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Просянников Михаил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17:00-17:05 Клинический случай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Просянников Михаил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17:05-17:10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17:10-18:10 Hands-on тренинг по гибкой УРС (отработка навыков на современных тренажерах).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xml:space="preserve">Эксперты: </w:t>
      </w:r>
      <w:r w:rsidRPr="00B12B12">
        <w:rPr>
          <w:rFonts w:ascii="Times New Roman" w:eastAsia="Times New Roman" w:hAnsi="Times New Roman" w:cs="Times New Roman"/>
          <w:color w:val="000000"/>
          <w:lang w:eastAsia="ru-RU"/>
        </w:rPr>
        <w:t>Гаджиев Нариман Казиханович, Малхасян Виген Андреевич, Акопян Гагик Нерсесович, Харчилава Реваз Ревазович, Горелов Дмитрий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Количество участников ограничено – 30 человек.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3.1 «ЗЕМЛЯ»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 «Урогинекология, женская уретра»</w:t>
      </w:r>
      <w:r w:rsidRPr="00B12B12">
        <w:rPr>
          <w:rFonts w:ascii="Times New Roman" w:eastAsia="Times New Roman" w:hAnsi="Times New Roman" w:cs="Times New Roman"/>
          <w:b/>
          <w:bCs/>
          <w:color w:val="000000"/>
          <w:lang w:eastAsia="ru-RU"/>
        </w:rPr>
        <w:br/>
        <w:t>Председатели: Гвоздев Михаил Юрьевич, Шкарупа Дмитрий Дмитриевич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09:00-09:10 Функция уретры у женщин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Гвоздев Михаил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09:10-09:20 Инфравезикальная обструкция у женщин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Филиппова Екатерина Сергеевна</w:t>
      </w:r>
      <w:r w:rsidRPr="00B12B12">
        <w:rPr>
          <w:rFonts w:ascii="Times New Roman" w:eastAsia="Times New Roman" w:hAnsi="Times New Roman" w:cs="Times New Roman"/>
          <w:color w:val="000000"/>
          <w:lang w:eastAsia="ru-RU"/>
        </w:rPr>
        <w:br/>
        <w:t>09:20-09:30 Уретральный болевой синдром</w:t>
      </w:r>
      <w:r w:rsidRPr="00B12B12">
        <w:rPr>
          <w:rFonts w:ascii="Times New Roman" w:eastAsia="Times New Roman" w:hAnsi="Times New Roman" w:cs="Times New Roman"/>
          <w:color w:val="000000"/>
          <w:lang w:eastAsia="ru-RU"/>
        </w:rPr>
        <w:br/>
      </w:r>
      <w:r w:rsidRPr="00B12B12">
        <w:rPr>
          <w:rFonts w:ascii="Times New Roman" w:eastAsia="Times New Roman" w:hAnsi="Times New Roman" w:cs="Times New Roman"/>
          <w:color w:val="333333"/>
          <w:shd w:val="clear" w:color="auto" w:fill="FFFFFF"/>
          <w:lang w:eastAsia="ru-RU"/>
        </w:rPr>
        <w:t>Плеханова Ольга Александровна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09:30-09:45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09:45-09:55 Повреждения женской уретры синтетическими слингами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Шульгин Андрей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09:55-10:05 Дивертикулы и другие парауретральные образования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Гвоздев Михаил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10:05-10:15 Посткоитальные циститы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Кубин Никита Дмитриевич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10:15-10:20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«Пенильная хирургия, генитальные протезы»</w:t>
      </w:r>
      <w:r w:rsidRPr="00B12B12">
        <w:rPr>
          <w:rFonts w:ascii="Times New Roman" w:eastAsia="Times New Roman" w:hAnsi="Times New Roman" w:cs="Times New Roman"/>
          <w:b/>
          <w:bCs/>
          <w:color w:val="000000"/>
          <w:lang w:eastAsia="ru-RU"/>
        </w:rPr>
        <w:br/>
        <w:t>Председатели: Шкарупа Дмитрий Дмитриевич, Гвоздев Михаил Юрьевич, Еникеев Михаил Эликович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10:30-10:32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10:32-10:37 Симультанная коррекции эректильной дисфункции и стрессового недержания у мужчин после радикальной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Брагин-Мальцев </w:t>
      </w:r>
      <w:r w:rsidRPr="00B12B12">
        <w:rPr>
          <w:rFonts w:ascii="Times New Roman" w:eastAsia="Times New Roman" w:hAnsi="Times New Roman" w:cs="Times New Roman"/>
          <w:color w:val="000000"/>
          <w:shd w:val="clear" w:color="auto" w:fill="FFFFFF"/>
          <w:lang w:eastAsia="ru-RU"/>
        </w:rPr>
        <w:t>Андрей Игоревич</w:t>
      </w:r>
      <w:r w:rsidRPr="00B12B12">
        <w:rPr>
          <w:rFonts w:ascii="Times New Roman" w:eastAsia="Times New Roman" w:hAnsi="Times New Roman" w:cs="Times New Roman"/>
          <w:color w:val="000000"/>
          <w:lang w:eastAsia="ru-RU"/>
        </w:rPr>
        <w:t xml:space="preserve">, Кызласов П.С., Волокитин Е.В., Мустафаев А.Т.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10:37-10:42 Лапароскопическая пектопексия с влагалищным этапом установки сетчатого имплантата в сравнении с влагалищной экстраперитонеальной кольпопексией с фиксацией имплантата к сакроспинальной связке при пролапсе гениталий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Васин Роман Викторович</w:t>
      </w:r>
      <w:r w:rsidRPr="00B12B12">
        <w:rPr>
          <w:rFonts w:ascii="Times New Roman" w:eastAsia="Times New Roman" w:hAnsi="Times New Roman" w:cs="Times New Roman"/>
          <w:color w:val="000000"/>
          <w:lang w:eastAsia="ru-RU"/>
        </w:rPr>
        <w:t>, Филимонов В.Б., Васина И.В.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10:42-10:47 Сайт-специфическая коррекция урогенитального пролапса с билатеральной сакроспинальной гистеропексией VS пластика тазового дна сетчатым имплантом OPUR</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Еникеев Михаил Эликович, Шпикина А.Д., Снурницына О.В., Слободянюк Б.А., Никитин А.Н., Лобанов М.В., Рапопорт Л.М., Глыбочко П.В.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10:47-10:52 Корреляция клинико - лабораторных и эндоскопических феноменов при интерстициальном цистите. Прогностическая модель количественных параметров Гуннеровского поражения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Карасев Александр Евгеньевич</w:t>
      </w:r>
      <w:r w:rsidRPr="00B12B12">
        <w:rPr>
          <w:rFonts w:ascii="Times New Roman" w:eastAsia="Times New Roman" w:hAnsi="Times New Roman" w:cs="Times New Roman"/>
          <w:color w:val="000000"/>
          <w:lang w:eastAsia="ru-RU"/>
        </w:rPr>
        <w:t>, Касян Г.Р., Пушкарь Д.Ю.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10:52-10:57 Номограмма для прогнозирования наличия Гуннеровского поражения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Карасев Александр Евгеньевич</w:t>
      </w:r>
      <w:r w:rsidRPr="00B12B12">
        <w:rPr>
          <w:rFonts w:ascii="Times New Roman" w:eastAsia="Times New Roman" w:hAnsi="Times New Roman" w:cs="Times New Roman"/>
          <w:color w:val="000000"/>
          <w:lang w:eastAsia="ru-RU"/>
        </w:rPr>
        <w:t>, Касян Г.Р., Пушкарь Д.Ю.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10:57-11:02 Информированность нерожавших молодых женщин о проблеме дисфункции мышц тазового дна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Лось Марина Сергеевна,</w:t>
      </w:r>
      <w:r w:rsidRPr="00B12B12">
        <w:rPr>
          <w:rFonts w:ascii="Times New Roman" w:eastAsia="Times New Roman" w:hAnsi="Times New Roman" w:cs="Times New Roman"/>
          <w:color w:val="000000"/>
          <w:lang w:eastAsia="ru-RU"/>
        </w:rPr>
        <w:t xml:space="preserve"> Белова К.Ю.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11:02-11:07 Отношение инструкторов тренажерного зала к проблеме дисфункции мышц тазового дна у женщин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Лось Марина Сергеевна</w:t>
      </w:r>
      <w:r w:rsidRPr="00B12B12">
        <w:rPr>
          <w:rFonts w:ascii="Times New Roman" w:eastAsia="Times New Roman" w:hAnsi="Times New Roman" w:cs="Times New Roman"/>
          <w:color w:val="000000"/>
          <w:lang w:eastAsia="ru-RU"/>
        </w:rPr>
        <w:t>, Белова К.Ю., Ухарский А.В.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11:07-11:12 Эффективность групповой консервативной терапии в восстановлении функции мышц тазового дна у женщин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Лось Марина Сергеевна</w:t>
      </w:r>
      <w:r w:rsidRPr="00B12B12">
        <w:rPr>
          <w:rFonts w:ascii="Times New Roman" w:eastAsia="Times New Roman" w:hAnsi="Times New Roman" w:cs="Times New Roman"/>
          <w:color w:val="000000"/>
          <w:lang w:eastAsia="ru-RU"/>
        </w:rPr>
        <w:t>, Белова К.Ю., Снегирева И.И., Михайлюта К.С.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11:12-11:17 Трансвагинальная уретропексия – эффективная и безопасная альтернатива средне-уретральному слингу в лечении стрессового недержания мочи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Миронов Виктор Николаевич, Лоран О.Б., Марфицин Д.И.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11:17-11:22 Отдалённые результаты хирургического лечения уретро-прямокишечных свищей после радикальной простатэктомии транссфинктеральным доступом (операция Йорка-Масона)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Мурзин Михаил Олегович, </w:t>
      </w:r>
      <w:r w:rsidRPr="00B12B12">
        <w:rPr>
          <w:rFonts w:ascii="Times New Roman" w:eastAsia="Times New Roman" w:hAnsi="Times New Roman" w:cs="Times New Roman"/>
          <w:color w:val="000000"/>
          <w:shd w:val="clear" w:color="auto" w:fill="FFFFFF"/>
          <w:lang w:eastAsia="ru-RU"/>
        </w:rPr>
        <w:t>Франк М.А.</w:t>
      </w:r>
      <w:r w:rsidRPr="00B12B12">
        <w:rPr>
          <w:rFonts w:ascii="Times New Roman" w:eastAsia="Times New Roman" w:hAnsi="Times New Roman" w:cs="Times New Roman"/>
          <w:color w:val="000000"/>
          <w:lang w:eastAsia="ru-RU"/>
        </w:rPr>
        <w:t>, Демидов С.М.., Замятин А.В., Шамуратов Р.Ш.</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11:22-11:27 Всесторонний анализ причин эксплантации среднеуретральных слингов: ретроспективное исследование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Кубин Никита Дмитриевич</w:t>
      </w:r>
      <w:r w:rsidRPr="00B12B12">
        <w:rPr>
          <w:rFonts w:ascii="Times New Roman" w:eastAsia="Times New Roman" w:hAnsi="Times New Roman" w:cs="Times New Roman"/>
          <w:color w:val="000000"/>
          <w:lang w:eastAsia="ru-RU"/>
        </w:rPr>
        <w:t>, Султонов Ф.П., Шкарупа Д.Д.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11:27-11:32 Имплантация искусственного мочевого сфинктера: функциональные результаты при длительном наблюдении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Томилов Андрей Александрович, Велиев Е.И., Голубцова Е.Н.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11:32-11:37 Осложнения и ревизии искусственного мочевого сфинктера: результаты многолетнего наблюдения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Томилов Андрей Александрович, Велиев Е.И., Голубцова Е.Н.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11:37-11:42 Лечение тяжелой степени недержания мочи с помощью уретрального слинга: Опыт НИИ Урологии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Качмазов Александр Александрович</w:t>
      </w:r>
      <w:r w:rsidRPr="00B12B12">
        <w:rPr>
          <w:rFonts w:ascii="Times New Roman" w:eastAsia="Times New Roman" w:hAnsi="Times New Roman" w:cs="Times New Roman"/>
          <w:color w:val="000000"/>
          <w:lang w:eastAsia="ru-RU"/>
        </w:rPr>
        <w:t>, Пеньков П.Л., Огнерубова И.Н., Аршиев М.Р., Осипов О.В., Перепечин Д.В., Трудов А.А., Серебряный С.А., Сивков А.В., Каприн А.Д.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11:42-11:47 Имплантация трансобтураторного слинга для лечения недержания мочи у мужчин: особенности техники и собственные результаты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Филимонов Виктор Борисович</w:t>
      </w:r>
      <w:r w:rsidRPr="00B12B12">
        <w:rPr>
          <w:rFonts w:ascii="Times New Roman" w:eastAsia="Times New Roman" w:hAnsi="Times New Roman" w:cs="Times New Roman"/>
          <w:color w:val="000000"/>
          <w:lang w:eastAsia="ru-RU"/>
        </w:rPr>
        <w:t>, Жиборев А.Б.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11:47-11:52 Варианты хирургического лечения пузырно-влагалищных свищей.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Качмазов Александр Александрович</w:t>
      </w:r>
      <w:r w:rsidRPr="00B12B12">
        <w:rPr>
          <w:rFonts w:ascii="Times New Roman" w:eastAsia="Times New Roman" w:hAnsi="Times New Roman" w:cs="Times New Roman"/>
          <w:color w:val="000000"/>
          <w:lang w:eastAsia="ru-RU"/>
        </w:rPr>
        <w:t xml:space="preserve">, Трудов А.А., Перепечин Д.В., Пеньков П.Л., Аршиев М.Р., </w:t>
      </w:r>
      <w:r w:rsidRPr="00B12B12">
        <w:rPr>
          <w:rFonts w:ascii="Times New Roman" w:eastAsia="Times New Roman" w:hAnsi="Times New Roman" w:cs="Times New Roman"/>
          <w:color w:val="000000"/>
          <w:shd w:val="clear" w:color="auto" w:fill="FFFFFF"/>
          <w:lang w:eastAsia="ru-RU"/>
        </w:rPr>
        <w:t xml:space="preserve">Осипов О.В., </w:t>
      </w:r>
      <w:r w:rsidRPr="00B12B12">
        <w:rPr>
          <w:rFonts w:ascii="Times New Roman" w:eastAsia="Times New Roman" w:hAnsi="Times New Roman" w:cs="Times New Roman"/>
          <w:color w:val="000000"/>
          <w:lang w:eastAsia="ru-RU"/>
        </w:rPr>
        <w:t>Алдушкина Ю.В., Огнерубова И.Н., Корякин А.В., Серебряный С.А., Векильян М.А., Поляков Н.В., Бекиев Я.Д., Сивков А.В., Каприн А.Д.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11:52-11:57 Комбинированная лапаро-вагинальная хирургическая реконструкция тазового дна при пролапсе тазовых органов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Шахалиев Рустам Алигисметович</w:t>
      </w:r>
      <w:r w:rsidRPr="00B12B12">
        <w:rPr>
          <w:rFonts w:ascii="Times New Roman" w:eastAsia="Times New Roman" w:hAnsi="Times New Roman" w:cs="Times New Roman"/>
          <w:color w:val="000000"/>
          <w:lang w:eastAsia="ru-RU"/>
        </w:rPr>
        <w:t>, Сучков Д.А., Шульгин А.С., Кубин Н.Д., Шкарупа Д.Д.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11:57-12:15 Дискуссия. Ответы на вопросы. Заключительное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20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lastRenderedPageBreak/>
        <w:t>13:45-15:30 Секционное заседание «Нейроурология»</w:t>
      </w:r>
      <w:r w:rsidRPr="00B12B12">
        <w:rPr>
          <w:rFonts w:ascii="Times New Roman" w:eastAsia="Times New Roman" w:hAnsi="Times New Roman" w:cs="Times New Roman"/>
          <w:b/>
          <w:bCs/>
          <w:color w:val="000000"/>
          <w:lang w:eastAsia="ru-RU"/>
        </w:rPr>
        <w:br/>
        <w:t>Председатели: Филиппова Екатерина Сергеевна, Аль-Шукри Сальман Хасунович, Кривобородов Григорий Георгиевич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13:45-13:50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13:50-14:05 Инфекции и ГМП. Есть ли связь*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Гаджиева Заида Камалудиновна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«Астеллас Фарма Продакшен»,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14:05-14:20 Пептиды – альфа и бета реальной клинической практики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Спивак Леонид Григорьевич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«ПЕПТИДПРО ПЛЮС»,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14:20-14:35 Возможности регуляторных пептидов в коррекции нейрогенной гиперактивности мочевого пузыря*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Белоусов Игорь Иванович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«ПЕПТИДПРО ПЛЮС»,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14:35-14:40 Эффективность препарата «Везустен» в коррекции нейрогенных симптомов нижних мочевых путей при рассеянном склерозе: предварительные данные одного центра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Белоусов Игорь Иванович</w:t>
      </w:r>
      <w:r w:rsidRPr="00B12B12">
        <w:rPr>
          <w:rFonts w:ascii="Times New Roman" w:eastAsia="Times New Roman" w:hAnsi="Times New Roman" w:cs="Times New Roman"/>
          <w:color w:val="000000"/>
          <w:lang w:eastAsia="ru-RU"/>
        </w:rPr>
        <w:t>, Гончарова З.А., Немер М.Н. Абдуллах, Руденко О.Ю., Белоусова М.Е.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14:40-14:45 Влияние препарата «Везустен» на симптомы нейрогенного мочевого пузыря при рассеянном склерозе. Данные одного центра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Белоусов Игорь Иванович</w:t>
      </w:r>
      <w:r w:rsidRPr="00B12B12">
        <w:rPr>
          <w:rFonts w:ascii="Times New Roman" w:eastAsia="Times New Roman" w:hAnsi="Times New Roman" w:cs="Times New Roman"/>
          <w:color w:val="000000"/>
          <w:lang w:eastAsia="ru-RU"/>
        </w:rPr>
        <w:t>, Гончарова З.А., Немер М.Н. Абдуллах, Руденко О.Ю., Белоусова М.Е.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14:45-14:50 Динамика уродинамических показателей у пациентов с гиперактивным мочевым пузырем после курса терапии везустеном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Шорников Павел Валентинович</w:t>
      </w:r>
      <w:r w:rsidRPr="00B12B12">
        <w:rPr>
          <w:rFonts w:ascii="Times New Roman" w:eastAsia="Times New Roman" w:hAnsi="Times New Roman" w:cs="Times New Roman"/>
          <w:color w:val="000000"/>
          <w:lang w:eastAsia="ru-RU"/>
        </w:rPr>
        <w:t>, Медведев В.Л., Акопов Д.П., Ефремов М.Е., Маркова С.А., Лещинский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14:50-14:55 Аутоплазмотерапия в лечении синдрома болезненного мочевого пузыря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 xml:space="preserve">Кополин Дмитрий Олегович, </w:t>
      </w:r>
      <w:r w:rsidRPr="00B12B12">
        <w:rPr>
          <w:rFonts w:ascii="Times New Roman" w:eastAsia="Times New Roman" w:hAnsi="Times New Roman" w:cs="Times New Roman"/>
          <w:color w:val="000000"/>
          <w:lang w:eastAsia="ru-RU"/>
        </w:rPr>
        <w:t>Филиппова Е.С., Баженов И.В., Зырянов А.В., Беккер 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14:55-15:00 Внутридетрузорные инъекции абоботулотоксина </w:t>
      </w:r>
      <w:proofErr w:type="gramStart"/>
      <w:r w:rsidRPr="00B12B12">
        <w:rPr>
          <w:rFonts w:ascii="Times New Roman" w:eastAsia="Times New Roman" w:hAnsi="Times New Roman" w:cs="Times New Roman"/>
          <w:color w:val="000000"/>
          <w:lang w:eastAsia="ru-RU"/>
        </w:rPr>
        <w:t>А</w:t>
      </w:r>
      <w:proofErr w:type="gramEnd"/>
      <w:r w:rsidRPr="00B12B12">
        <w:rPr>
          <w:rFonts w:ascii="Times New Roman" w:eastAsia="Times New Roman" w:hAnsi="Times New Roman" w:cs="Times New Roman"/>
          <w:color w:val="000000"/>
          <w:lang w:eastAsia="ru-RU"/>
        </w:rPr>
        <w:t xml:space="preserve"> у больных пожилого возраста с нейрогенной детрузорной гиперактивностью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Кривобородов Григорий Георгиевич, Ефремов Н.С., Гонтарь А.А., Ширин Д.А.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15:00-15:05 Неинвазивная количественная оценка нейропатии мелких волокон и преобладания нейропатии мелких волокон у пациентов с хронической тазовой болью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333333"/>
          <w:shd w:val="clear" w:color="auto" w:fill="FFFFFF"/>
          <w:lang w:eastAsia="ru-RU"/>
        </w:rPr>
        <w:t>Локтев Артем Валерьевич</w:t>
      </w:r>
      <w:r w:rsidRPr="00B12B12">
        <w:rPr>
          <w:rFonts w:ascii="Times New Roman" w:eastAsia="Times New Roman" w:hAnsi="Times New Roman" w:cs="Times New Roman"/>
          <w:color w:val="000000"/>
          <w:lang w:eastAsia="ru-RU"/>
        </w:rPr>
        <w:t>, Кротова Н.О., Малинина О.Ю., Марченко В.А., Сизова М.В., Таевере М.Р.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15:05-15:10 Влияние тизоля на биодоступность ботулотоксина </w:t>
      </w:r>
      <w:proofErr w:type="gramStart"/>
      <w:r w:rsidRPr="00B12B12">
        <w:rPr>
          <w:rFonts w:ascii="Times New Roman" w:eastAsia="Times New Roman" w:hAnsi="Times New Roman" w:cs="Times New Roman"/>
          <w:color w:val="000000"/>
          <w:lang w:eastAsia="ru-RU"/>
        </w:rPr>
        <w:t>А</w:t>
      </w:r>
      <w:proofErr w:type="gramEnd"/>
      <w:r w:rsidRPr="00B12B12">
        <w:rPr>
          <w:rFonts w:ascii="Times New Roman" w:eastAsia="Times New Roman" w:hAnsi="Times New Roman" w:cs="Times New Roman"/>
          <w:color w:val="000000"/>
          <w:lang w:eastAsia="ru-RU"/>
        </w:rPr>
        <w:t xml:space="preserve"> на стенку мочевого пузыря в экспериментальных условиях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Гончаров Николай Александрович, Поройский С.В., Перлин Д.В., Кузнецов А.А., Морозов Е.А.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15:10-15:15 Внутрипузырные инъекции триамцинолона и гидродистензия в лечении больных с первичным синдромом болезненного мочевого пузыря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Слесаревская Маргарита Николаевна</w:t>
      </w:r>
      <w:r w:rsidRPr="00B12B12">
        <w:rPr>
          <w:rFonts w:ascii="Times New Roman" w:eastAsia="Times New Roman" w:hAnsi="Times New Roman" w:cs="Times New Roman"/>
          <w:color w:val="000000"/>
          <w:lang w:eastAsia="ru-RU"/>
        </w:rPr>
        <w:t>, Кузьмин И.В., Игнашов Ю.А.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15:15-15:20 Расширение показаний к проведению химической денервации при симптомах нижних мочевых путей: данные сравнительного анализа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Иванов Сергей Никитич, Сиряк А.В.</w:t>
      </w:r>
      <w:r w:rsidRPr="00B12B12">
        <w:rPr>
          <w:rFonts w:ascii="Times New Roman" w:eastAsia="Times New Roman" w:hAnsi="Times New Roman" w:cs="Times New Roman"/>
          <w:color w:val="000000"/>
          <w:lang w:eastAsia="ru-RU"/>
        </w:rPr>
        <w:t>, Перепечай В.А.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15:20-15:30 Дискуссия. Ответы на вопросы.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 Школа РОУ. Образовательный семинар «Нейроурология и уродинамика»</w:t>
      </w:r>
      <w:r w:rsidRPr="00B12B12">
        <w:rPr>
          <w:rFonts w:ascii="Times New Roman" w:eastAsia="Times New Roman" w:hAnsi="Times New Roman" w:cs="Times New Roman"/>
          <w:b/>
          <w:bCs/>
          <w:color w:val="000000"/>
          <w:lang w:eastAsia="ru-RU"/>
        </w:rPr>
        <w:br/>
        <w:t>Председатели: Кривобородов Григорий Георгиевич, Салюков Роман Вячеславович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15:45-16:15 Все о ботулинотерапии в урологии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Кривобородов Григорий Георгиевич, Салюков Роман Вячеславович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16:15-16:30 Сексуальные дисфункции нейрогенной природы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lastRenderedPageBreak/>
        <w:t>Бершадский Артем Валерьевич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16:30-17:00 Нейрогенная дисфункция нижних мочевыводящих путей в клинических примерах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Хащивский Олег Игоревич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17:00-17:10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3.2 «МАРС»</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b/>
          <w:bCs/>
          <w:color w:val="000000"/>
          <w:lang w:eastAsia="ru-RU"/>
        </w:rPr>
        <w:t>«Протезирования полового члена и имплантация искусственного сфинктера мочевого пузыря, что необходимо знать специалистам?»</w:t>
      </w:r>
      <w:r w:rsidRPr="00B12B12">
        <w:rPr>
          <w:rFonts w:ascii="Times New Roman" w:eastAsia="Times New Roman" w:hAnsi="Times New Roman" w:cs="Times New Roman"/>
          <w:b/>
          <w:bCs/>
          <w:color w:val="000000"/>
          <w:lang w:eastAsia="ru-RU"/>
        </w:rPr>
        <w:br/>
        <w:t>Председатели: Кызласов Павел Сергеевич, Велиев Евгений Ибадович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09:00-09:10 Основы фаллопротезирования, с чего начать?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Панферов Александр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09:10-09:25 Профилактика и лечение инфекционных осложнений в протезировании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Велиев Евгений Ибадович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09:25-09:35 Коррекция недержания мочи слинг или сфинктер?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Орлов Игорь Николаевич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09:35-09:45 Рецидивные и сложные случаи имплантации искусственного мочевого сфинктера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Томилов Андрей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09:45-10:00 Осложнения имплантации искусственного сфинктера мочевого пузыря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Кызласов Павел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10:00-10:20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«Инфекции мужских половых органов. Часть № 1»</w:t>
      </w:r>
      <w:r w:rsidRPr="00B12B12">
        <w:rPr>
          <w:rFonts w:ascii="Times New Roman" w:eastAsia="Times New Roman" w:hAnsi="Times New Roman" w:cs="Times New Roman"/>
          <w:b/>
          <w:bCs/>
          <w:color w:val="000000"/>
          <w:lang w:eastAsia="ru-RU"/>
        </w:rPr>
        <w:br/>
        <w:t>Председатели: Ибишев Халид Сулейманович, Кузьменко Андрей Владимирович, Пикалов Сергей Михайлович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10:30-10:32 Приветственное слово Председателей секционного заседания</w:t>
      </w:r>
    </w:p>
    <w:p w:rsidR="00B12B12" w:rsidRPr="00B12B12" w:rsidRDefault="00B12B12" w:rsidP="00B12B12">
      <w:pPr>
        <w:spacing w:after="24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10:32-10:47 Роль инфекции в андрологии*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Гамидов Сафар Исраилович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АО «АВВА РУС»,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10:47-11:02 Альтернативные возможности в профилактике и терапии инфекций мочевых путей у пациентов разных категорий*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Ибишев Халид Сулейманович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АО «НИЖФАРМ»,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11:02-11:17 Реальность или научная фантастика: механизм действия биорегуляторных пептидов простаты*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Духанин Александр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АО «НИЖФАРМ»,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11:17-11:25 Микробиота секрета предстательной железы у больных хроническим абактериальным простатитом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Кадыров Зиератшо Абдуллоевич</w:t>
      </w:r>
      <w:r w:rsidRPr="00B12B12">
        <w:rPr>
          <w:rFonts w:ascii="Times New Roman" w:eastAsia="Times New Roman" w:hAnsi="Times New Roman" w:cs="Times New Roman"/>
          <w:color w:val="000000"/>
          <w:lang w:eastAsia="ru-RU"/>
        </w:rPr>
        <w:t>, Фаниев М.В., Степанов В.C., Рамишвили Ш.В., Игнатьев А.В., Машанеишвили Ш.Г.</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11:25-11:27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11:27-11:35 Эффект применения комбинированной экстракорпоральной ударно-волновой терапии в лечении хронического простатита</w:t>
      </w:r>
    </w:p>
    <w:p w:rsidR="00B12B12" w:rsidRPr="00B12B12" w:rsidRDefault="00B12B12" w:rsidP="00B12B12">
      <w:pPr>
        <w:shd w:val="clear" w:color="auto" w:fill="FFFFFF"/>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Славкина Елена Владимировна, </w:t>
      </w:r>
      <w:r w:rsidRPr="00B12B12">
        <w:rPr>
          <w:rFonts w:ascii="Times New Roman" w:eastAsia="Times New Roman" w:hAnsi="Times New Roman" w:cs="Times New Roman"/>
          <w:color w:val="333333"/>
          <w:lang w:eastAsia="ru-RU"/>
        </w:rPr>
        <w:t>Епифанова М.В.</w:t>
      </w:r>
      <w:r w:rsidRPr="00B12B12">
        <w:rPr>
          <w:rFonts w:ascii="Times New Roman" w:eastAsia="Times New Roman" w:hAnsi="Times New Roman" w:cs="Times New Roman"/>
          <w:color w:val="000000"/>
          <w:lang w:eastAsia="ru-RU"/>
        </w:rPr>
        <w:t>, Костин А.А., Епифанов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11:35-11:37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11:37-11:45 Сравнительный анализ клинико-лабораторных показателей до начала терапии пациентов с хроническим рецидивирующим бактериальным простатитом с отсутствием или наличием рецидива заболевания в течение года после лечения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Ибишев Халид Сулейманович, Крайний П.А., Коган М.И.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11:45-11:47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11:47-11:55 Значение кальциферола 25(oh)d в течение папилломавирусной инфекции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333333"/>
          <w:shd w:val="clear" w:color="auto" w:fill="FFFFFF"/>
          <w:lang w:eastAsia="ru-RU"/>
        </w:rPr>
        <w:t>Маркосян Тигран Григорьевич, Чернова Н.И.</w:t>
      </w:r>
      <w:r w:rsidRPr="00B12B12">
        <w:rPr>
          <w:rFonts w:ascii="Times New Roman" w:eastAsia="Times New Roman" w:hAnsi="Times New Roman" w:cs="Times New Roman"/>
          <w:color w:val="000000"/>
          <w:lang w:eastAsia="ru-RU"/>
        </w:rPr>
        <w:t>, Задорожная И.С.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11:55-11:57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11:57-12:15 Дискуссия. Ответы на вопросы.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«Инфекции мочевых путей (ИМП). Базовые исследования, инфекции почек и верхних мочевых путей. Часть № 1»</w:t>
      </w:r>
      <w:r w:rsidRPr="00B12B12">
        <w:rPr>
          <w:rFonts w:ascii="Times New Roman" w:eastAsia="Times New Roman" w:hAnsi="Times New Roman" w:cs="Times New Roman"/>
          <w:b/>
          <w:bCs/>
          <w:color w:val="000000"/>
          <w:lang w:eastAsia="ru-RU"/>
        </w:rPr>
        <w:br/>
        <w:t>Председатели: Перепанова Тамара Сергеевна, Кульчавеня Екатерина Валерьевна, Косова Инга Владимировна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13:45-13:47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13:47-14:02 Антибиотик-сберегающие технологии. Оценка влияния препарата Лонгидаза на способность микроорганизмов к образованию биопленок*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Козлов Роман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«НПО Петровакс Фарм»,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14:02-14:17 Лекарственные средства растительного происхождения: новый взгляд и новые возможности в терапии ИМВП*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Спивак Леонид Григорьевич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ЗАО «Эвалар»,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14:17-14:22 Локальное микробиологическое исследование посевов мочи в региональном центре урогинекологии и нефрологии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Ионов Евгений Николаевич, </w:t>
      </w:r>
      <w:r w:rsidRPr="00B12B12">
        <w:rPr>
          <w:rFonts w:ascii="Times New Roman" w:eastAsia="Times New Roman" w:hAnsi="Times New Roman" w:cs="Times New Roman"/>
          <w:color w:val="1F1F1F"/>
          <w:shd w:val="clear" w:color="auto" w:fill="FFFFFF"/>
          <w:lang w:eastAsia="ru-RU"/>
        </w:rPr>
        <w:t>Васин Р.В.</w:t>
      </w:r>
      <w:r w:rsidRPr="00B12B12">
        <w:rPr>
          <w:rFonts w:ascii="Times New Roman" w:eastAsia="Times New Roman" w:hAnsi="Times New Roman" w:cs="Times New Roman"/>
          <w:color w:val="000000"/>
          <w:lang w:eastAsia="ru-RU"/>
        </w:rPr>
        <w:t>, Терещенко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14:22-14:27 Микробиота мочи здоровых детей пубертатного возраста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Набока Юлия Лазаревна, Коган М.И., Гудима И.А., Котиева Е.М., Котиева В.М., Глухова В.В.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14:27-14:32 Пиелонефрит трансплантированной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Исаев Теймур Карибович, Андреев С.С.</w:t>
      </w:r>
      <w:r w:rsidRPr="00B12B12">
        <w:rPr>
          <w:rFonts w:ascii="Times New Roman" w:eastAsia="Times New Roman" w:hAnsi="Times New Roman" w:cs="Times New Roman"/>
          <w:color w:val="000000"/>
          <w:lang w:eastAsia="ru-RU"/>
        </w:rPr>
        <w:t>, Трушкин Р.Н., Медведев П.Е., Соколов С.А.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14:32-14:37 Пиелонефрит у беременных: виновата бессимптомная бактериурия?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Кульчавеня Екатерина Валерьевна, Трейвиш Л.С., Телина Е.В., Холтобин Д.П., Шевченко С.Ю.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14:37-14:42 Селективная сорбция эндотоксина в комплексной терапии уросепсиса у пациентов пожилого и старческого возраста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Левицкий Сергей Александрович, </w:t>
      </w:r>
      <w:r w:rsidRPr="00B12B12">
        <w:rPr>
          <w:rFonts w:ascii="Times New Roman" w:eastAsia="Times New Roman" w:hAnsi="Times New Roman" w:cs="Times New Roman"/>
          <w:color w:val="1F1F1F"/>
          <w:shd w:val="clear" w:color="auto" w:fill="FFFFFF"/>
          <w:lang w:eastAsia="ru-RU"/>
        </w:rPr>
        <w:t>Алферов С.М.</w:t>
      </w:r>
      <w:r w:rsidRPr="00B12B12">
        <w:rPr>
          <w:rFonts w:ascii="Times New Roman" w:eastAsia="Times New Roman" w:hAnsi="Times New Roman" w:cs="Times New Roman"/>
          <w:color w:val="000000"/>
          <w:lang w:eastAsia="ru-RU"/>
        </w:rPr>
        <w:t>, Ревковская Н.С., Смирнова М.А., Симонова Н.О.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14:42-14:47 Воспалительные заболевания мочеполовой системы у пациентов сахарным диабетом 2 типа, получающих пероральные противодиабетические препараты из группы ингибиторов sglt2</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11111"/>
          <w:shd w:val="clear" w:color="auto" w:fill="FFFFFF"/>
          <w:lang w:eastAsia="ru-RU"/>
        </w:rPr>
        <w:t>Маркосян Тигран Григорьевич</w:t>
      </w:r>
      <w:r w:rsidRPr="00B12B12">
        <w:rPr>
          <w:rFonts w:ascii="Times New Roman" w:eastAsia="Times New Roman" w:hAnsi="Times New Roman" w:cs="Times New Roman"/>
          <w:color w:val="000000"/>
          <w:lang w:eastAsia="ru-RU"/>
        </w:rPr>
        <w:t>, Корчажкина Н.Б., Никитин С.С., Маркосян Г.Т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14:47-14:52 Влияние обструктивного пиелонефрита на исходы беременности: опыт многофункционального медицинского клинического центра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Олифирова Ксения Павловна, Юсуфов А.Г., Котов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14:52-14:57 Риск развития инфекционных осложнений при эндоскопическом лечении мочекаменной болезни у пациентов с бессимптомной бактериурией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Малхасян Виген Андреевич, Гаджиев Н.К., Сухих С.О., Мальцев Е.Г., Киндаров И.З., Пушкарь Д.Ю.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14:57-15:02 Возможна ли селекция уропатогена в мочевых путях человека?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Гоняев Артем Романович, Бердичевский </w:t>
      </w:r>
      <w:r w:rsidRPr="00B12B12">
        <w:rPr>
          <w:rFonts w:ascii="Times New Roman" w:eastAsia="Times New Roman" w:hAnsi="Times New Roman" w:cs="Times New Roman"/>
          <w:color w:val="333333"/>
          <w:shd w:val="clear" w:color="auto" w:fill="FFFFFF"/>
          <w:lang w:eastAsia="ru-RU"/>
        </w:rPr>
        <w:t>В. Б.</w:t>
      </w:r>
      <w:r w:rsidRPr="00B12B12">
        <w:rPr>
          <w:rFonts w:ascii="Times New Roman" w:eastAsia="Times New Roman" w:hAnsi="Times New Roman" w:cs="Times New Roman"/>
          <w:color w:val="000000"/>
          <w:lang w:eastAsia="ru-RU"/>
        </w:rPr>
        <w:t>, Сапоженкова Е.В., Павлова И.В., Болдырев А.Л.</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15:02-15:07 Посткоитальный цистит в менопаузе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Кульчавеня Екатерина Валерьевна, Трейвиш Л.С., Телина Е.В., Холтобин Д.П.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15:07-15:30 Дискуссия. Ответы на вопросы.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lastRenderedPageBreak/>
        <w:t>15:45-17:10 Школа РОУ. Образовательный семинар «Бесплодная пара: урологические аспекты»</w:t>
      </w:r>
      <w:r w:rsidRPr="00B12B12">
        <w:rPr>
          <w:rFonts w:ascii="Times New Roman" w:eastAsia="Times New Roman" w:hAnsi="Times New Roman" w:cs="Times New Roman"/>
          <w:b/>
          <w:bCs/>
          <w:color w:val="000000"/>
          <w:lang w:eastAsia="ru-RU"/>
        </w:rPr>
        <w:br/>
        <w:t>Председатели: Божедомов Владимир Александрович, Корнеев Игорь Алексеевич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15:45-16:00 Диагностика мужчины при бесплодии в паре</w:t>
      </w:r>
      <w:r w:rsidRPr="00B12B12">
        <w:rPr>
          <w:rFonts w:ascii="Times New Roman" w:eastAsia="Times New Roman" w:hAnsi="Times New Roman" w:cs="Times New Roman"/>
          <w:color w:val="000000"/>
          <w:lang w:eastAsia="ru-RU"/>
        </w:rPr>
        <w:br/>
        <w:t>Корнеев Игорь Алексеевич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16:00-16:15 Консервативное лечение при снижении мужской репродуктивной функции Божедомов Владимир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16:15-16:25 Случай из практики. Нормализация репродуктивной функции при инфекционно-воспалительных заболеваниях органов мужской половой системы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Коршунов Максим Николаевич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16:25-16:35 Случай из практики. Получение сперматозоидов хирургическим путем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Боголюбов Сергей Владимирович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16:35-16:45 Случай из практики. Нормализация репродуктивной функции мужчин при метаболических нарушениях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Епанчинцева Елена Александровна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16:45-16:53 Случай из практики. Восстановление репродуктивной функция мужчины при нормогонадотропной форме гипогонадизма (гипоандогении)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Кисораускас Руслан Олегович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16:53-17:01 Случай из практики. Нутрицевтики и диетотерапия в лечении бесплодия мужчины с метаболическим синдромом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Кононенко Инна Александровна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17:01-17:10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3.3 «ЮПИТЕР»</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 «Органосохраняющая хирургия опухоли почки»</w:t>
      </w:r>
      <w:r w:rsidRPr="00B12B12">
        <w:rPr>
          <w:rFonts w:ascii="Times New Roman" w:eastAsia="Times New Roman" w:hAnsi="Times New Roman" w:cs="Times New Roman"/>
          <w:b/>
          <w:bCs/>
          <w:color w:val="000000"/>
          <w:lang w:eastAsia="ru-RU"/>
        </w:rPr>
        <w:br/>
        <w:t>Председатели: Шпоть Евгений Валерьевич, Перлин Дмитрий Владиславович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09:00-09:10 Использование автоматизированной системы поддержки принятия врачебных решений «NephroAI» в планировании оперативного лечения у пациентов с образованиями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Проскура Александра Владимировна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09:10-09:25 Обеспечение операционной, доступы и техника выполнения органосохраняющих операций при опухоли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Перлин Дмитрий Владиславович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09:25-09:35 Криоаблация опухоли почки – альтернатива резекции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Проскура Александра Владимировна</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Али С.Х.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09:35-09:45 УЗИ-навигация при выполнении сложных резекций почки. Показания, технические приемы и результаты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Зырянов Александр Владимирович, Сальников И.М., Агзамов А.В.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09:45-10:00 Лапароскопическая и робот-ассистированная резекция опухоли почки при стадии Т2b-Т3a. Технические особенности и результаты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Шпоть Евгений Валерьевич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10:00-10:05 Разбор клинических наблюдений: энуклеация интраренальной опухоли с использованием интраоперационного УЗИ-датчика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Даньков Ярослав Николаевич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10:05-10:10 Робот-ассистированная резекция почки при опухоли с индексом R.E.N.A.L. – 12 баллов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Вотяков Артем Юрьевич, Салпагарова Амина Исламовна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10:10-10:20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«Рак почки. Локальный рак, результаты, осложнения»</w:t>
      </w:r>
      <w:r w:rsidRPr="00B12B12">
        <w:rPr>
          <w:rFonts w:ascii="Times New Roman" w:eastAsia="Times New Roman" w:hAnsi="Times New Roman" w:cs="Times New Roman"/>
          <w:b/>
          <w:bCs/>
          <w:color w:val="000000"/>
          <w:lang w:eastAsia="ru-RU"/>
        </w:rPr>
        <w:br/>
        <w:t>Председатели: Баженов Игорь Владимирович, Матвеев Всеволод Борисович, Петров Сергей Борисович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10:30-10:35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10:35-10:50 Использование специального режима контрастирования структур в висцеральной клетчатке для мобилизации и диссекции про лапароскопических операциях в урологии*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ФИО докладчика уточняется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«Олимпас Москва»,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10:50-10:56 Криодеструкция рака почки под КТ навигацией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Абоян Игорь Артемович</w:t>
      </w:r>
      <w:r w:rsidRPr="00B12B12">
        <w:rPr>
          <w:rFonts w:ascii="Times New Roman" w:eastAsia="Times New Roman" w:hAnsi="Times New Roman" w:cs="Times New Roman"/>
          <w:color w:val="000000"/>
          <w:lang w:eastAsia="ru-RU"/>
        </w:rPr>
        <w:t>, Пакус С.М., Бадьян К.И., Четвериков М.В.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10:56-11:02 Результаты ретроперитонеоскопической робот-ассистированной резекции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Вотяков Артем Юрьевич</w:t>
      </w:r>
      <w:r w:rsidRPr="00B12B12">
        <w:rPr>
          <w:rFonts w:ascii="Times New Roman" w:eastAsia="Times New Roman" w:hAnsi="Times New Roman" w:cs="Times New Roman"/>
          <w:color w:val="000000"/>
          <w:lang w:eastAsia="ru-RU"/>
        </w:rPr>
        <w:t>, Чернов Я.Н., Чиненов Д.В., Салпагарова А.И Шпоть Е.В.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11:02-11:08 Ультразвуковая интраоперационная навигация в лечении почечно-клеточного рака единственной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Трушкин Руслан Николаевич</w:t>
      </w:r>
      <w:r w:rsidRPr="00B12B12">
        <w:rPr>
          <w:rFonts w:ascii="Times New Roman" w:eastAsia="Times New Roman" w:hAnsi="Times New Roman" w:cs="Times New Roman"/>
          <w:color w:val="000000"/>
          <w:lang w:eastAsia="ru-RU"/>
        </w:rPr>
        <w:t>, Исаев Т.К., Медведев П.Е., Колесников Н.О., Щеглов Н.Е.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11:08-11:14 Сравнительный анализ симультанных и двухэтапных эндовидеохирургических операций при синхронных опухолях почек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 xml:space="preserve">Караев Джахандар Камандарович, </w:t>
      </w:r>
      <w:r w:rsidRPr="00B12B12">
        <w:rPr>
          <w:rFonts w:ascii="Times New Roman" w:eastAsia="Times New Roman" w:hAnsi="Times New Roman" w:cs="Times New Roman"/>
          <w:color w:val="000000"/>
          <w:lang w:eastAsia="ru-RU"/>
        </w:rPr>
        <w:t>Проскура А.В., Шпоть Е.В.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11:14-11:20 Алгоритм ICG визуализации при лапароскопической резекции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Кошель Евгения Сергеевна</w:t>
      </w:r>
      <w:r w:rsidRPr="00B12B12">
        <w:rPr>
          <w:rFonts w:ascii="Times New Roman" w:eastAsia="Times New Roman" w:hAnsi="Times New Roman" w:cs="Times New Roman"/>
          <w:color w:val="000000"/>
          <w:lang w:eastAsia="ru-RU"/>
        </w:rPr>
        <w:t>, Мартов А.Г., Биктимиров Р.Г., Баранов А.В., Биктимиров Т.Р., Хитрых А.М., Амосов Н.А., Ясаков Д.С.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11:20-11:26 Способ фармакологической защиты почки от синдрома ишемии-реперфузии при органосохраняющем лечении почечно-клеточного рака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Попов Сергей Валерьевич, Гусейнов Р.Г., Сивак К.В., Перепелица В.В., Буненков Н.С., Лелявина Т.А., Дунаев А.В., Малышев Е.А., Бештоев А.Х.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11:26-11:32 Опыт хирургического лечения пациентов с опухолевым тромбом нижней полой вены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Грицкевич Александр Анатольевич</w:t>
      </w:r>
      <w:r w:rsidRPr="00B12B12">
        <w:rPr>
          <w:rFonts w:ascii="Times New Roman" w:eastAsia="Times New Roman" w:hAnsi="Times New Roman" w:cs="Times New Roman"/>
          <w:color w:val="000000"/>
          <w:lang w:eastAsia="ru-RU"/>
        </w:rPr>
        <w:t>, Ж. Полотбек уулу, Монаков Д.М., Степанова Ю.А., Кадырова М.В., Карельская Н.А., Хромова С.В., Шаинян М.Б., Костин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11:32-11:38 Оперативное лечение больных раком почки в стадии Т3с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Салсанов Артем Тимурбекович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11:38-11:44 Диагностика опухоли почки методом ультрачувствительного иммуноанализа мочи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Винаров Андрей Зиновьевич, Светочева </w:t>
      </w:r>
      <w:r w:rsidRPr="00B12B12">
        <w:rPr>
          <w:rFonts w:ascii="Times New Roman" w:eastAsia="Times New Roman" w:hAnsi="Times New Roman" w:cs="Times New Roman"/>
          <w:color w:val="333333"/>
          <w:shd w:val="clear" w:color="auto" w:fill="FFFFFF"/>
          <w:lang w:eastAsia="ru-RU"/>
        </w:rPr>
        <w:t>Я.А.</w:t>
      </w:r>
      <w:r w:rsidRPr="00B12B12">
        <w:rPr>
          <w:rFonts w:ascii="Times New Roman" w:eastAsia="Times New Roman" w:hAnsi="Times New Roman" w:cs="Times New Roman"/>
          <w:color w:val="000000"/>
          <w:lang w:eastAsia="ru-RU"/>
        </w:rPr>
        <w:t>, Шляпников Ю.М., Потолдыкова Н.В., Шляпникова Е.А., Безруков Е.А., Суханов Р.Б., Слусаренко Р.И.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11:44-11:50 Роль хирургического края и патологической стадии на развитие рецидива рака почки после органосохраняющего лечения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Серегин Александр Александрович</w:t>
      </w:r>
      <w:r w:rsidRPr="00B12B12">
        <w:rPr>
          <w:rFonts w:ascii="Times New Roman" w:eastAsia="Times New Roman" w:hAnsi="Times New Roman" w:cs="Times New Roman"/>
          <w:color w:val="000000"/>
          <w:lang w:eastAsia="ru-RU"/>
        </w:rPr>
        <w:t>, Серегин А.В., Лоран О.Б.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11:50-11:56 Результаты робот-ассистированных операций при локализованном раке почки у коморбидных и «хрупких» пациентов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Мосоян Михаил Семенович, Федоров Д.А., Симонян А.М., Гилев Е.С., Васильев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11:56-12:02 Система поддержки принятия врачебных решений «Sechenov.AI_nephro» в лечении пациентов с новообразованиями паренхимы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Сирота Евгений Сергеевич</w:t>
      </w:r>
      <w:r w:rsidRPr="00B12B12">
        <w:rPr>
          <w:rFonts w:ascii="Times New Roman" w:eastAsia="Times New Roman" w:hAnsi="Times New Roman" w:cs="Times New Roman"/>
          <w:color w:val="000000"/>
          <w:lang w:eastAsia="ru-RU"/>
        </w:rPr>
        <w:t>, Глыбочко П.В., Бутнару Д.В., Аляев Ю.Г., Шпоть Е.В., Черненький М.М., Черненький И.М., Фиев Д.Н., Проскура А.В., Шурыгина Р.К., Измайлова А.А., Саркисьян И.П., Исмаилов Х.М., Амрахов С.М., Вовденко С.В., Жолдубаев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12:02-12:08 Оценка результатов резекций почек при локализованных опухолях почечной паренхимы с высоким нефрометрическим индексом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Тызьо Далер Валерьевич, Котов С.В.</w:t>
      </w:r>
      <w:r w:rsidRPr="00B12B12">
        <w:rPr>
          <w:rFonts w:ascii="Times New Roman" w:eastAsia="Times New Roman" w:hAnsi="Times New Roman" w:cs="Times New Roman"/>
          <w:color w:val="000000"/>
          <w:lang w:eastAsia="ru-RU"/>
        </w:rPr>
        <w:t>, Гуспанов Р.И., Кобзев Д.С., Манцов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12:08-12:15 Дискуссия. Ответы на вопросы.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«Рак простаты. Базовые исследования, диагностика. Часть №1»</w:t>
      </w:r>
      <w:r w:rsidRPr="00B12B12">
        <w:rPr>
          <w:rFonts w:ascii="Times New Roman" w:eastAsia="Times New Roman" w:hAnsi="Times New Roman" w:cs="Times New Roman"/>
          <w:b/>
          <w:bCs/>
          <w:color w:val="000000"/>
          <w:lang w:eastAsia="ru-RU"/>
        </w:rPr>
        <w:br/>
        <w:t>Председатели: Говоров Александр Викторович, Корякин Андрей Викторович, Крупинов Герман Евгеньевич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13:45-13:47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13:47-14:02 Трансперинеальная fusion-биопсия: феникс в диагностике рака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lastRenderedPageBreak/>
        <w:t>Малевич Сергей Михайлович, Горелик Максим Леонидович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«БМТ»,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14:02-14:17 Антибактериальная профилактика с использованием фосфомицина при удалении уретрального катетера после радикальной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Велиев Евгений Ибадович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«Замбон Фарма»,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14:17-14:23 Искусственный интеллект в МРТ-диагностике рака предстательной железы. Изменение подхода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Абоян Игорь Артемович</w:t>
      </w:r>
      <w:r w:rsidRPr="00B12B12">
        <w:rPr>
          <w:rFonts w:ascii="Times New Roman" w:eastAsia="Times New Roman" w:hAnsi="Times New Roman" w:cs="Times New Roman"/>
          <w:color w:val="000000"/>
          <w:lang w:eastAsia="ru-RU"/>
        </w:rPr>
        <w:t>, Редькин В.А., Поляков А.С., Пакус С.М.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14:23-14:29 Сравнение различных техник выполнения биопсии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Гуспанов Ренат Иватуллаевич, Котов С.В.,</w:t>
      </w:r>
      <w:r w:rsidRPr="00B12B12">
        <w:rPr>
          <w:rFonts w:ascii="Times New Roman" w:eastAsia="Times New Roman" w:hAnsi="Times New Roman" w:cs="Times New Roman"/>
          <w:color w:val="000000"/>
          <w:lang w:eastAsia="ru-RU"/>
        </w:rPr>
        <w:t xml:space="preserve"> Бядретдинов И.Ш., Юсуфов А.Г., Пульбере С.А., Жилов М.С., Богданов Д.А., Клименко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14:29-14:35 Преобладание иммуногистохимической экспрессии MCT4 клетками соединительнотканной стромы над экспрессией опухолевыми клетками аденокарциномы простаты как предиктор биохимического рецидива среди пациентов после радикальной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Вовденко Станислав Викторович</w:t>
      </w:r>
      <w:r w:rsidRPr="00B12B12">
        <w:rPr>
          <w:rFonts w:ascii="Times New Roman" w:eastAsia="Times New Roman" w:hAnsi="Times New Roman" w:cs="Times New Roman"/>
          <w:color w:val="000000"/>
          <w:lang w:eastAsia="ru-RU"/>
        </w:rPr>
        <w:t>, Морозов А.О., Авраамова С.Т., Коган Е.А., Безруков Е.А.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14:35-14:41 Трансперинеальная фьюжн-биопсия предстательной железы под местной анестезией в амбулаторных условиях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Панферов Александр Сергеевич, Елагин В.В., Бекреев Е.А., Ястребов В.С., Сухотерин А.И., М.Р. Сотибалдиев, Медведева Е.В.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14:41-14:47 Перспективы применения RT-LAMP для диагностики метастазов рака предстательной железы в сторожевых лимфатических узлах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Измайлов Альберт Аделевич, Шкурников М.Ю., Алексеев Б.Я.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14:47-14:53 Согласованность результатов гистологического исследования биопсии простаты и операционного материала после радикальной простатэктомии при раке предстательной железы: предикторы повышения градации опухоли по Глисону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Нестерова Ольга Юрьевна</w:t>
      </w:r>
      <w:r w:rsidRPr="00B12B12">
        <w:rPr>
          <w:rFonts w:ascii="Times New Roman" w:eastAsia="Times New Roman" w:hAnsi="Times New Roman" w:cs="Times New Roman"/>
          <w:color w:val="000000"/>
          <w:lang w:eastAsia="ru-RU"/>
        </w:rPr>
        <w:t>, Варенцов М.Г., Олейникова Н.А., Стригунов А.А., Жестков И.А., Охоботов Д.А., Сорокин Н.И., Дзитиев В.К., Камалов Д.М., Мальков П.Г., Камалов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14:53-14:59 Аппаратная мпМР/УЗ фьюжн биопсия простаты: пятилетний опыт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Петов Владислав Сергеевич</w:t>
      </w:r>
      <w:r w:rsidRPr="00B12B12">
        <w:rPr>
          <w:rFonts w:ascii="Times New Roman" w:eastAsia="Times New Roman" w:hAnsi="Times New Roman" w:cs="Times New Roman"/>
          <w:color w:val="000000"/>
          <w:lang w:eastAsia="ru-RU"/>
        </w:rPr>
        <w:t>., Данилов С.П., Галинова К.В., Петровский В.Ф., Чернов Я.Н., Чиненов Д.В., Фокин И.В., Еникеев Д.В., Еникеев М.Э., Амосов А.В., Крупинов Г.Е.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14:59-15:05 Аппаратная мпМР/УЗ фьюжн, когнитивная и in-bore биопсия: сравнительный анализ выявляемости рака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Петов Владислав Сергеевич</w:t>
      </w:r>
      <w:r w:rsidRPr="00B12B12">
        <w:rPr>
          <w:rFonts w:ascii="Times New Roman" w:eastAsia="Times New Roman" w:hAnsi="Times New Roman" w:cs="Times New Roman"/>
          <w:color w:val="000000"/>
          <w:lang w:eastAsia="ru-RU"/>
        </w:rPr>
        <w:t>., Бадьян К.И., Данилов С.П., Ермолаев А.Д., Редькин В.А., Чернов Я.Н., Чиненов Д.В., Ганжа Т.М., Рзаев Р.Т., Еникеев М.Э., Крупинов Г.Е., Абоян И.А., Амосов А.В.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15:05-15:11 Рак предстательной железы: риск прогрессии у пациентов с сопутствующей ишемической болезнью сердца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333333"/>
          <w:shd w:val="clear" w:color="auto" w:fill="FFFFFF"/>
          <w:lang w:eastAsia="ru-RU"/>
        </w:rPr>
        <w:t>Помешкин Евгений Владимирович</w:t>
      </w:r>
      <w:r w:rsidRPr="00B12B12">
        <w:rPr>
          <w:rFonts w:ascii="Times New Roman" w:eastAsia="Times New Roman" w:hAnsi="Times New Roman" w:cs="Times New Roman"/>
          <w:color w:val="000000"/>
          <w:lang w:eastAsia="ru-RU"/>
        </w:rPr>
        <w:t>, Брагин-Мальцев А.И., Шамин М.В.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15:11-15:17 Роль связанного с аутофагией белка LC3B в развитии рецидива рака предстательной железы после лечения высокоинтенсивным сфокусированным ультразвуком (пилотное исследование)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Фомкин Роман Николаевич</w:t>
      </w:r>
      <w:r w:rsidRPr="00B12B12">
        <w:rPr>
          <w:rFonts w:ascii="Times New Roman" w:eastAsia="Times New Roman" w:hAnsi="Times New Roman" w:cs="Times New Roman"/>
          <w:color w:val="000000"/>
          <w:lang w:eastAsia="ru-RU"/>
        </w:rPr>
        <w:t>, Воронина Е.С., Попков В.М., Основин О.В., Чураков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15:17-15:23 Экспрессия рецепторов ангиотензина II второго типа и синдекана-1 при раке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Чибичян Микаел Бедросович</w:t>
      </w:r>
      <w:r w:rsidRPr="00B12B12">
        <w:rPr>
          <w:rFonts w:ascii="Times New Roman" w:eastAsia="Times New Roman" w:hAnsi="Times New Roman" w:cs="Times New Roman"/>
          <w:color w:val="000000"/>
          <w:lang w:eastAsia="ru-RU"/>
        </w:rPr>
        <w:t>, Коган М.И., Белоусов И.И., Черногубова Е.А., Аветян А.В.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15:23-15:30 Дискуссия. Ответы на вопросы.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b/>
          <w:bCs/>
          <w:color w:val="000000"/>
          <w:lang w:eastAsia="ru-RU"/>
        </w:rPr>
        <w:t>Школа РОУ. Образовательный семинар</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b/>
          <w:bCs/>
          <w:color w:val="000000"/>
          <w:lang w:eastAsia="ru-RU"/>
        </w:rPr>
        <w:t xml:space="preserve">«Радикальная </w:t>
      </w:r>
      <w:proofErr w:type="gramStart"/>
      <w:r w:rsidRPr="00B12B12">
        <w:rPr>
          <w:rFonts w:ascii="Times New Roman" w:eastAsia="Times New Roman" w:hAnsi="Times New Roman" w:cs="Times New Roman"/>
          <w:b/>
          <w:bCs/>
          <w:color w:val="000000"/>
          <w:lang w:eastAsia="ru-RU"/>
        </w:rPr>
        <w:t xml:space="preserve">цистэктомия»   </w:t>
      </w:r>
      <w:proofErr w:type="gramEnd"/>
      <w:r w:rsidRPr="00B12B12">
        <w:rPr>
          <w:rFonts w:ascii="Times New Roman" w:eastAsia="Times New Roman" w:hAnsi="Times New Roman" w:cs="Times New Roman"/>
          <w:b/>
          <w:bCs/>
          <w:color w:val="000000"/>
          <w:lang w:eastAsia="ru-RU"/>
        </w:rPr>
        <w:t>Председатели: Матвеев Всеволод Борисович, Коган Михаил Иосифович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15:45-16:00 Какие действия минимизируют кровопотерю при радикальной цистэктомии?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Медведев Владимир Леонидович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16:00-16:15 Как снизить риски развития тазовой лимфореи после цистэктомии?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lastRenderedPageBreak/>
        <w:t>Нюшко Кирилл Михайлович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16:15-16:30 Как в текущее время эффективно производится резекция тонкой кишки и интестинальный анастомоз</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Атдуев Вагиф Ахмедович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16:30-16:45 Ортотопический резервуар против кондуита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Перепечай Вадим Анатольевич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16:45-17:00 Как создать ортотопический резервуар из тонкой кишки при её короткой брыжейке?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Перепечай Вадим Анатольевич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17:00-17:10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3.4 «САТУРН»</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 «ДГПЖ/СНМП в амбулаторной практике»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Председатели: Винаров Андрей Зиновьевич, Раснер Павел Ильич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Содокладчики: Проскура Александра Владимировна и Морозов Андрей Олегович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09:00-09:20 «Расстройство мочеиспускания у пациентов с ДГПЖ. Причина и следствие.»</w:t>
      </w:r>
      <w:r w:rsidRPr="00B12B12">
        <w:rPr>
          <w:rFonts w:ascii="Times New Roman" w:eastAsia="Times New Roman" w:hAnsi="Times New Roman" w:cs="Times New Roman"/>
          <w:color w:val="000000"/>
          <w:lang w:eastAsia="ru-RU"/>
        </w:rPr>
        <w:br/>
      </w:r>
      <w:r w:rsidRPr="00B12B12">
        <w:rPr>
          <w:rFonts w:ascii="Times New Roman" w:eastAsia="Times New Roman" w:hAnsi="Times New Roman" w:cs="Times New Roman"/>
          <w:color w:val="1F1F1F"/>
          <w:shd w:val="clear" w:color="auto" w:fill="FFFFFF"/>
          <w:lang w:eastAsia="ru-RU"/>
        </w:rPr>
        <w:t>Раснер Павел Ильич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09:20-09:40 «Как долго лечить больного ГПЖ?»</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Винаров Андрей Зиновьевич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09:40-09:50 Разбор клинического случая «Поллакиурия - всегда ли симптом ГПЖ</w:t>
      </w:r>
      <w:proofErr w:type="gramStart"/>
      <w:r w:rsidRPr="00B12B12">
        <w:rPr>
          <w:rFonts w:ascii="Times New Roman" w:eastAsia="Times New Roman" w:hAnsi="Times New Roman" w:cs="Times New Roman"/>
          <w:color w:val="000000"/>
          <w:lang w:eastAsia="ru-RU"/>
        </w:rPr>
        <w:t>? »</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Проскура Александра Владимировна</w:t>
      </w:r>
      <w:r w:rsidRPr="00B12B12">
        <w:rPr>
          <w:rFonts w:ascii="Times New Roman" w:eastAsia="Times New Roman" w:hAnsi="Times New Roman" w:cs="Times New Roman"/>
          <w:color w:val="000000"/>
          <w:lang w:eastAsia="ru-RU"/>
        </w:rPr>
        <w:br/>
        <w:t>09:50-10:00 Разбор клинического случая «Резидуальные симптомы у пациента после операции»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Морозов Андрей Олегович</w:t>
      </w:r>
      <w:r w:rsidRPr="00B12B12">
        <w:rPr>
          <w:rFonts w:ascii="Times New Roman" w:eastAsia="Times New Roman" w:hAnsi="Times New Roman" w:cs="Times New Roman"/>
          <w:color w:val="000000"/>
          <w:lang w:eastAsia="ru-RU"/>
        </w:rPr>
        <w:br/>
        <w:t>10:00-10:20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«ДГПЖ, терапия, хирургия. Часть №1»</w:t>
      </w:r>
      <w:r w:rsidRPr="00B12B12">
        <w:rPr>
          <w:rFonts w:ascii="Times New Roman" w:eastAsia="Times New Roman" w:hAnsi="Times New Roman" w:cs="Times New Roman"/>
          <w:b/>
          <w:bCs/>
          <w:color w:val="000000"/>
          <w:lang w:eastAsia="ru-RU"/>
        </w:rPr>
        <w:br/>
        <w:t>Председатели: Сивков Андрей Владимирович, Винаров Андрей Зиновьевич, Неймарк Александр Израилевич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10:30-10:32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10:32-11:02 Предикторы эффективности терапии СНМП – важные нюансы при выборе терапевтической тактики*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Модератор: Пушкарь Дмитрий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Докладчики: Корнеев Игорь Алексеевич, </w:t>
      </w:r>
      <w:r w:rsidRPr="00B12B12">
        <w:rPr>
          <w:rFonts w:ascii="Times New Roman" w:eastAsia="Times New Roman" w:hAnsi="Times New Roman" w:cs="Times New Roman"/>
          <w:color w:val="1F1F1F"/>
          <w:shd w:val="clear" w:color="auto" w:fill="FFFFFF"/>
          <w:lang w:eastAsia="ru-RU"/>
        </w:rPr>
        <w:t>Аль-Шукри Адель Сальманович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АО «РАНБАКСИ»,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11:02-11:17 Достигая консенсусов в терапии препаратами Serenoa repens больных гиперплазией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Винаров Андрей Зиновьевич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«Берлин-Хеми/А.Менарини»,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11:17-11:23 Плазменная трансуретральная энуклеация аденомы простаты объемом более 80 см3</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Севрюков Федор Анатольевич, Володин М.А., Семёнычев Д.В., Кочкин А.Д., Кнутов А.В., Сорокин Д.А., Пучкин А.Б., Карпухин И.В.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11:23-11:25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11:25-11:31 Стандартизированный подход к оценке послеоперационных осложнений хирургических методов лечения ДГПЖ</w:t>
      </w:r>
    </w:p>
    <w:p w:rsidR="00B12B12" w:rsidRPr="00B12B12" w:rsidRDefault="00B12B12" w:rsidP="00B12B12">
      <w:pPr>
        <w:shd w:val="clear" w:color="auto" w:fill="F9F9F9"/>
        <w:spacing w:after="0" w:line="240" w:lineRule="auto"/>
        <w:outlineLvl w:val="2"/>
        <w:rPr>
          <w:rFonts w:ascii="Times New Roman" w:eastAsia="Times New Roman" w:hAnsi="Times New Roman" w:cs="Times New Roman"/>
          <w:b/>
          <w:bCs/>
          <w:sz w:val="27"/>
          <w:szCs w:val="27"/>
          <w:lang w:eastAsia="ru-RU"/>
        </w:rPr>
      </w:pPr>
      <w:r w:rsidRPr="00B12B12">
        <w:rPr>
          <w:rFonts w:ascii="Times New Roman" w:eastAsia="Times New Roman" w:hAnsi="Times New Roman" w:cs="Times New Roman"/>
          <w:color w:val="000000"/>
          <w:lang w:eastAsia="ru-RU"/>
        </w:rPr>
        <w:t>Гафаров Рушен Рефатович, Гиясов Ш. 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11:31-11:33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11:33-11:39 Первые результаты применения седельного блока при лазерной энуклеации гиперплазии простаты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Данилов Сергей Павлович, Алексеева Т.М., Лапкина И.В., Галинова К.В., Давыдов Д.С., Дымов А.М., Безруков Е.А., Суханов Р.Б.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11:39-11:41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11:41-11:47 Техника Total En-bloc – новая модифицированная техника лазерной энуклеации гиперплазии простаты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Дибиралиев Чингизхан Джалалович</w:t>
      </w:r>
      <w:r w:rsidRPr="00B12B12">
        <w:rPr>
          <w:rFonts w:ascii="Times New Roman" w:eastAsia="Times New Roman" w:hAnsi="Times New Roman" w:cs="Times New Roman"/>
          <w:color w:val="000000"/>
          <w:lang w:eastAsia="ru-RU"/>
        </w:rPr>
        <w:t>, Данилов С.П., Али С.Х., Дымов А.М., Суханов Р Б., Безруков Е.А.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11:47-11:49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11:49-11:55 Динамика уродинамических показателей у пациентов с хронической задержкой мочеиспускания после цистостомии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Сушкова Юлия Владимировна</w:t>
      </w:r>
      <w:r w:rsidRPr="00B12B12">
        <w:rPr>
          <w:rFonts w:ascii="Times New Roman" w:eastAsia="Times New Roman" w:hAnsi="Times New Roman" w:cs="Times New Roman"/>
          <w:color w:val="000000"/>
          <w:lang w:eastAsia="ru-RU"/>
        </w:rPr>
        <w:t>, Мамаев И.Э., Котов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11:55-11:57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11:57-12:03 Наш опыт хирургического лечения аденом предстательной железы больших и гигантских размеров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Подойницын Алексей Алексеевич</w:t>
      </w:r>
      <w:r w:rsidRPr="00B12B12">
        <w:rPr>
          <w:rFonts w:ascii="Times New Roman" w:eastAsia="Times New Roman" w:hAnsi="Times New Roman" w:cs="Times New Roman"/>
          <w:color w:val="000000"/>
          <w:lang w:eastAsia="ru-RU"/>
        </w:rPr>
        <w:t>, Базаев В.В., Дутов В.В., Мамедов Э.А., Амосов Н.А., Фоменко Ю.А.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12:03-12:05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12:05-12:15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«ДГПЖ, терапия, хирургия. Часть №2»</w:t>
      </w:r>
      <w:r w:rsidRPr="00B12B12">
        <w:rPr>
          <w:rFonts w:ascii="Times New Roman" w:eastAsia="Times New Roman" w:hAnsi="Times New Roman" w:cs="Times New Roman"/>
          <w:b/>
          <w:bCs/>
          <w:color w:val="000000"/>
          <w:lang w:eastAsia="ru-RU"/>
        </w:rPr>
        <w:br/>
        <w:t>Председатели: Братчиков Олег Иванович, Цуканов Антон Юрьевич, Шпиленя Евгений Семенович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13:45-13:47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13:47-14:02 Коморбидный пациент с СНМП/ДГПЖ в современных реалиях*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Котов Сергей Владиславович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«Русфик»,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14:02-14:17 Гексановый экстракт Serenoa repens: патогенетические механизмы и клиническая эффективность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Сивков Андрей Владимирович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«Пьер Фабр»,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14:17-14:32 Ургентное решение ургентных проблем*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Ромих Виктория Валерьевна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АО «РАНБАКСИ»,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14:32-14:38 Результаты хирургического лечения ДГПЖ после медикаментозной терапии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Ситдыкова Марина Эдуардовна, Зубков А.Ю., Нуртдинов А.Р., Зубков Э.А.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14:38-14:40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14:40-14:46 Особенности выполнения тулиевой лазерной энуклеации гиперплазии простаты у пациентов с фаллопротезом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Тришкин Максим Дмитриевич, Чиненов Д.В., Чернов Я.Н., Курбанов А.А., Суханов Р.Б., Вотяков А.Ю., Цуккиев З.К., Шпоть Е.В.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14:46-14:48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14:48-14:54 Плазменная хирургия в лечении доброкачественной гиперплазии простаты. Наш опыт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Перчаткин Владимир Александрович</w:t>
      </w:r>
      <w:r w:rsidRPr="00B12B12">
        <w:rPr>
          <w:rFonts w:ascii="Times New Roman" w:eastAsia="Times New Roman" w:hAnsi="Times New Roman" w:cs="Times New Roman"/>
          <w:color w:val="000000"/>
          <w:lang w:eastAsia="ru-RU"/>
        </w:rPr>
        <w:t>, Акрамов Н.Р., Прокопьев Я.В., Андреев А.П.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14:54-14:56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14:56-15:02 Влияние биопсии простаты на периоперационные результаты тулиевой волоконной лазерной энуклеации гиперплазии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Петов Владислав Сергеевич</w:t>
      </w:r>
      <w:r w:rsidRPr="00B12B12">
        <w:rPr>
          <w:rFonts w:ascii="Times New Roman" w:eastAsia="Times New Roman" w:hAnsi="Times New Roman" w:cs="Times New Roman"/>
          <w:color w:val="000000"/>
          <w:lang w:eastAsia="ru-RU"/>
        </w:rPr>
        <w:t>, Карташов И.К., Идрисов С.Н., Еникеев Д.В., Еникеев М.Э., Суханов Р.Б., Дымов А.М.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15:02-15:04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15:04-15:10 Минимально инвазивная энуклеация гиперплазии простаты (MiLEP) тулиевым волоконным лазером: первый опыт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Петов Владислав Сергеевич</w:t>
      </w:r>
      <w:r w:rsidRPr="00B12B12">
        <w:rPr>
          <w:rFonts w:ascii="Times New Roman" w:eastAsia="Times New Roman" w:hAnsi="Times New Roman" w:cs="Times New Roman"/>
          <w:color w:val="000000"/>
          <w:lang w:eastAsia="ru-RU"/>
        </w:rPr>
        <w:t>, Азильгареева К.Р., Мустафин М.А., Еникеев М.Э., Дымов А.М., Рапопорт Л.М.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15:10-15:12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15:12-15:18 Аффективные расстройства до и после лазерной энуклеации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Семенов Антон Павлович</w:t>
      </w:r>
      <w:r w:rsidRPr="00B12B12">
        <w:rPr>
          <w:rFonts w:ascii="Times New Roman" w:eastAsia="Times New Roman" w:hAnsi="Times New Roman" w:cs="Times New Roman"/>
          <w:color w:val="000000"/>
          <w:lang w:eastAsia="ru-RU"/>
        </w:rPr>
        <w:t>, Юсуфов А.Г., Котов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15:18-15:20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15:20-15:26 Континенция после различных операций на простате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Семёнычев Дмитрий Владимирович</w:t>
      </w:r>
      <w:r w:rsidRPr="00B12B12">
        <w:rPr>
          <w:rFonts w:ascii="Times New Roman" w:eastAsia="Times New Roman" w:hAnsi="Times New Roman" w:cs="Times New Roman"/>
          <w:color w:val="000000"/>
          <w:lang w:eastAsia="ru-RU"/>
        </w:rPr>
        <w:t>, Севрюков Ф.А., Кочкин А.Д., Володин М.А., Кнутов А.В., Болгов Е.Н.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15:26-15:28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15:28-15:30 Обсуждение заседания. Заключительное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 Школа РОУ. Образовательный семинар «Эндоскопическая энуклеация гиперплазии простаты»</w:t>
      </w:r>
      <w:r w:rsidRPr="00B12B12">
        <w:rPr>
          <w:rFonts w:ascii="Times New Roman" w:eastAsia="Times New Roman" w:hAnsi="Times New Roman" w:cs="Times New Roman"/>
          <w:b/>
          <w:bCs/>
          <w:color w:val="000000"/>
          <w:lang w:eastAsia="ru-RU"/>
        </w:rPr>
        <w:br/>
        <w:t>Председатели: Сорокин Николай Иванович, Дымов Алим Мухамедович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15:45-16:00 Эндоскопическая энуклеация гиперплазии простаты. Чем ее делать?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Дымов Алим Мухамедович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16:15-16:30 Эндоскопической энуклеации гиперплазии простаты. Как ее делать?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Сорокин Николай Иванович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16:30-16:45 Эндоскопическая энуклеация гиперплазии простаты. Когда что-то пошло не так?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Сальников Игорь Михайлович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16:45-17:00 Все что вы хотели знать об энуклеации гиперплазии простаты, но стеснялись спросить – интерактивная сессия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Стригунов Андрей Алексеевич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17:00-17:10 Дискуссия. Ответы на вопросы </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3.7 «УРАН»</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b/>
          <w:bCs/>
          <w:color w:val="000000"/>
          <w:lang w:eastAsia="ru-RU"/>
        </w:rPr>
        <w:t>«Современные аспекты урологических заболеваний у детей»</w:t>
      </w:r>
      <w:r w:rsidRPr="00B12B12">
        <w:rPr>
          <w:rFonts w:ascii="Times New Roman" w:eastAsia="Times New Roman" w:hAnsi="Times New Roman" w:cs="Times New Roman"/>
          <w:b/>
          <w:bCs/>
          <w:color w:val="000000"/>
          <w:lang w:eastAsia="ru-RU"/>
        </w:rPr>
        <w:br/>
        <w:t>Модераторы: Акрамов Наиль Рамилович, Сизонов Владимир Валентинович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09:00-09:20 Пневмовезикоскопический доступ при патологии уретеровезикального сегмента у детей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Пирогов Александр Владимирович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09:20-09:40 Современные подходы к лечению мочекаменной болезни у детей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Поляков Петр Николаевич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09:40-10:00 Уретероцеле при удвоении верхних мочевых путей у детей (диагностика и лечение)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Кузовлева Галина Игоревна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10:00-10:15 Диагностика и лечение острых заболеваний органов мошонки у детей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Саблин Дмитрий Евгеньевич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10:15-10:20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10:30-11:22 Секционное заседание «Лучевые методы диагностики в урологии»</w:t>
      </w:r>
      <w:r w:rsidRPr="00B12B12">
        <w:rPr>
          <w:rFonts w:ascii="Times New Roman" w:eastAsia="Times New Roman" w:hAnsi="Times New Roman" w:cs="Times New Roman"/>
          <w:b/>
          <w:bCs/>
          <w:color w:val="000000"/>
          <w:lang w:eastAsia="ru-RU"/>
        </w:rPr>
        <w:br/>
        <w:t>Председатели: Серова Наталья Сергеевна, Амосов Александр Валентинович, Терновой Сергей Константинович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10:30-10:35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10:35-10:40 Оценка нового метода определения процентного отношения вклада почек в экскреторную функцию. Предварительные результаты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Громов Александр Игоревич</w:t>
      </w:r>
      <w:r w:rsidRPr="00B12B12">
        <w:rPr>
          <w:rFonts w:ascii="Times New Roman" w:eastAsia="Times New Roman" w:hAnsi="Times New Roman" w:cs="Times New Roman"/>
          <w:color w:val="000000"/>
          <w:lang w:eastAsia="ru-RU"/>
        </w:rPr>
        <w:t>, Доморовская Я. С., Кульберг Н.С.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10:40-10:42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10:42-10:47 Интраоперационная навигация на основании 3D моделирования в оперативной урологии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Еременко Сергей Николаевич</w:t>
      </w:r>
      <w:r w:rsidRPr="00B12B12">
        <w:rPr>
          <w:rFonts w:ascii="Times New Roman" w:eastAsia="Times New Roman" w:hAnsi="Times New Roman" w:cs="Times New Roman"/>
          <w:color w:val="000000"/>
          <w:lang w:eastAsia="ru-RU"/>
        </w:rPr>
        <w:t>, Еременко А.Н., Долгополов В.П., Симонович А.В., Алиев 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10:47-10:49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10:49-10:54 Новые методы в диагностике хронического скинеита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 xml:space="preserve">Протощак Владимир Владимирович, </w:t>
      </w:r>
      <w:r w:rsidRPr="00B12B12">
        <w:rPr>
          <w:rFonts w:ascii="Times New Roman" w:eastAsia="Times New Roman" w:hAnsi="Times New Roman" w:cs="Times New Roman"/>
          <w:color w:val="1F1F1F"/>
          <w:shd w:val="clear" w:color="auto" w:fill="FFFFFF"/>
          <w:lang w:eastAsia="ru-RU"/>
        </w:rPr>
        <w:t>Кислицын П.О.</w:t>
      </w:r>
      <w:r w:rsidRPr="00B12B12">
        <w:rPr>
          <w:rFonts w:ascii="Times New Roman" w:eastAsia="Times New Roman" w:hAnsi="Times New Roman" w:cs="Times New Roman"/>
          <w:color w:val="000000"/>
          <w:lang w:eastAsia="ru-RU"/>
        </w:rPr>
        <w:t>, Синельников Л.М., Куплевацкая Д.И., Квятковская Е.В., Проскуревич Е.И.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10:54-10:56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10:56-11:01 Эффективность шкалы VI-RADS в прогнозировании мышечно-инвазивного рака мочевого пузыря при трансуретральной резекции: ретроспективный анализ в одном центре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Пронкин Евгений Артурович, Даренков С.П., Новиков В.А., Мусаев И.Э., Балабин Н.С.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11:01-11:03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11:03-11:08 Ультразвуковая допплерография в диагностике травм органов мошонки у подростков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Рахимов Дилшод Абдуфаттоевич</w:t>
      </w:r>
      <w:r w:rsidRPr="00B12B12">
        <w:rPr>
          <w:rFonts w:ascii="Times New Roman" w:eastAsia="Times New Roman" w:hAnsi="Times New Roman" w:cs="Times New Roman"/>
          <w:color w:val="000000"/>
          <w:lang w:eastAsia="ru-RU"/>
        </w:rPr>
        <w:t>, Ризоев Х.Х., Ибодов Н.И., Одилов А.Ю., Халимбоев М., Турдалиев С.Х., Бобоев Ш.С., Тусматов Ш.М., Кенджаева М.А., Насруллоев Х.К., Рахими Ш.Д., Хаитов Р.М., Махмудов Д.Р., Солиев А.М., Пулотов Ш.Р., Рахимов М.А., Рахими Ф.Д.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11:08-11:10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11:10-11:15 Корреляция данных органной и системной гемодинамики после повреждения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Чиглинцев Александр Юльевич, Чиглинцев К.А.</w:t>
      </w: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11:15-11:17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11:17-11:22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11:27-12:15 Секционное заседание «Мужской гипогонадизм»</w:t>
      </w:r>
      <w:r w:rsidRPr="00B12B12">
        <w:rPr>
          <w:rFonts w:ascii="Times New Roman" w:eastAsia="Times New Roman" w:hAnsi="Times New Roman" w:cs="Times New Roman"/>
          <w:b/>
          <w:bCs/>
          <w:color w:val="000000"/>
          <w:lang w:eastAsia="ru-RU"/>
        </w:rPr>
        <w:br/>
        <w:t>Председатели: Коган Михаил Иосифович, Братчиков Олег Иванович, Гусова Залина Руслановна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11:27-11:32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11:32-11:47 ТЗТ синдрома гипогонадизма у мужчин в практике уролога: каких эффектов можем </w:t>
      </w:r>
      <w:proofErr w:type="gramStart"/>
      <w:r w:rsidRPr="00B12B12">
        <w:rPr>
          <w:rFonts w:ascii="Times New Roman" w:eastAsia="Times New Roman" w:hAnsi="Times New Roman" w:cs="Times New Roman"/>
          <w:color w:val="000000"/>
          <w:lang w:eastAsia="ru-RU"/>
        </w:rPr>
        <w:t>ожидать?*</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Коган Михаил Иосифович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«Безен Хелскеа РУС»,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11:47-11:50 Частота гипогонадизма у мужчин с варикоцеле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Братчиков Олег Иванович</w:t>
      </w:r>
      <w:r w:rsidRPr="00B12B12">
        <w:rPr>
          <w:rFonts w:ascii="Times New Roman" w:eastAsia="Times New Roman" w:hAnsi="Times New Roman" w:cs="Times New Roman"/>
          <w:color w:val="000000"/>
          <w:lang w:eastAsia="ru-RU"/>
        </w:rPr>
        <w:t>, Тюзиков И.А., Шумакова Е.А.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11:50-11:52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11:52-11:55 Эффективность длительной заместительной терапии у пациентов с метаболическим синдромом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Полищук Алексей Викторович</w:t>
      </w:r>
      <w:r w:rsidRPr="00B12B12">
        <w:rPr>
          <w:rFonts w:ascii="Times New Roman" w:eastAsia="Times New Roman" w:hAnsi="Times New Roman" w:cs="Times New Roman"/>
          <w:color w:val="000000"/>
          <w:lang w:eastAsia="ru-RU"/>
        </w:rPr>
        <w:t>, Шкодкин С.В., Чирков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11:55-11:57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11:57-12:00 Взаимосвязь сывороточной концентрации глобулина, связывающего половые гормоны с возрастом и уровнем тестостерона у мужчин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Рыжков Алексей Игоревич</w:t>
      </w:r>
      <w:r w:rsidRPr="00B12B12">
        <w:rPr>
          <w:rFonts w:ascii="Times New Roman" w:eastAsia="Times New Roman" w:hAnsi="Times New Roman" w:cs="Times New Roman"/>
          <w:color w:val="000000"/>
          <w:lang w:eastAsia="ru-RU"/>
        </w:rPr>
        <w:t>, Соколова С.Ю., Шорманов И.С.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12:00-12:02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12:02-12:05 Заместительная терапия тестостероном в раннем послеоперационном периоде после энуклеации ДГПЖ</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Шкодкин Сергей Валентинович, Идашкин Ю.Б., Чирков С.В., Полищук А.В., Аскари Ж.К.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12:05-12:07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12:07-12:10 Уровень качества жизни и степень удовлетворенности пациентов результатами тестикулярного протезирования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Щедров Дмитрий Николаевич, Шорманов И.С.</w:t>
      </w:r>
      <w:r w:rsidRPr="00B12B12">
        <w:rPr>
          <w:rFonts w:ascii="Times New Roman" w:eastAsia="Times New Roman" w:hAnsi="Times New Roman" w:cs="Times New Roman"/>
          <w:color w:val="000000"/>
          <w:lang w:eastAsia="ru-RU"/>
        </w:rPr>
        <w:t>, Спасская Ю.С., Гарова Д.Ю.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12:10-12:12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12:12-12:15 Обсуждение заседания. Заключительное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«Практические подходы в детской урологии»</w:t>
      </w:r>
      <w:r w:rsidRPr="00B12B12">
        <w:rPr>
          <w:rFonts w:ascii="Times New Roman" w:eastAsia="Times New Roman" w:hAnsi="Times New Roman" w:cs="Times New Roman"/>
          <w:b/>
          <w:bCs/>
          <w:color w:val="000000"/>
          <w:lang w:eastAsia="ru-RU"/>
        </w:rPr>
        <w:br/>
        <w:t>Председатели: Павлов Андрей Юрьевич, Рудин Юрий Эдвартович, Козырев Герман Владимирович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13:45-13:48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13:48-13:56 Радионуклидная сегментарная оценка кортикального транзита мочи в почечной паренхиме и оценка транспортной функции мочеточника при обструктивных уропатиях у детей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Буркин Артем Гагикович</w:t>
      </w:r>
      <w:r w:rsidRPr="00B12B12">
        <w:rPr>
          <w:rFonts w:ascii="Times New Roman" w:eastAsia="Times New Roman" w:hAnsi="Times New Roman" w:cs="Times New Roman"/>
          <w:color w:val="000000"/>
          <w:lang w:eastAsia="ru-RU"/>
        </w:rPr>
        <w:t>, Яцык С.П., Фомин Д.К., Володько Е.А., Сиденко А.В.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13:56-13:58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13:58-14:06 Применение перкутанной нефролитотрипсии с использованием нескольких нефростомических доступов у детей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Арустамов Левон Дмитриевич, Вардак А.Б.</w:t>
      </w:r>
      <w:r w:rsidRPr="00B12B12">
        <w:rPr>
          <w:rFonts w:ascii="Times New Roman" w:eastAsia="Times New Roman" w:hAnsi="Times New Roman" w:cs="Times New Roman"/>
          <w:color w:val="000000"/>
          <w:lang w:eastAsia="ru-RU"/>
        </w:rPr>
        <w:t>, Рудин Ю.Э., Марухненко Д.В., Алиев Д.К., Лагутин Г.В., Галицкая Д.А., Поляков Н.В., Каприн А.Д.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14:06-14:08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14:08-14:16 Факторы риска формирования гипоспадии: исследование «случай-контроль».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Манашерова Дина Тамазиевна</w:t>
      </w:r>
      <w:r w:rsidRPr="00B12B12">
        <w:rPr>
          <w:rFonts w:ascii="Times New Roman" w:eastAsia="Times New Roman" w:hAnsi="Times New Roman" w:cs="Times New Roman"/>
          <w:color w:val="000000"/>
          <w:lang w:eastAsia="ru-RU"/>
        </w:rPr>
        <w:t>, Козырев Г.В.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14:16-14:18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14:18-14:24 Лапароскопические реконструкции уретеровезикального сегмента при полном удвоении верхних мочевых путей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Кулаев Артур Владимирович</w:t>
      </w:r>
      <w:r w:rsidRPr="00B12B12">
        <w:rPr>
          <w:rFonts w:ascii="Times New Roman" w:eastAsia="Times New Roman" w:hAnsi="Times New Roman" w:cs="Times New Roman"/>
          <w:color w:val="000000"/>
          <w:lang w:eastAsia="ru-RU"/>
        </w:rPr>
        <w:t>, Шмыров О.С., Шарков С.М.  Лазишвили М.Н., Суров Р.В., Ковачич А.С., Лобач А.Ю., Морозов К.Д., Маргиева Д.А., Козырев Г.В.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14:24-14:26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14:26-14:34 Факторы, влияющие на успешность сеанса дистанционной ударно-волновой литотрипсии у детей с мочекаменной болезнью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Лобанова Антонина Денисовна</w:t>
      </w:r>
      <w:r w:rsidRPr="00B12B12">
        <w:rPr>
          <w:rFonts w:ascii="Times New Roman" w:eastAsia="Times New Roman" w:hAnsi="Times New Roman" w:cs="Times New Roman"/>
          <w:color w:val="000000"/>
          <w:lang w:eastAsia="ru-RU"/>
        </w:rPr>
        <w:t>, Зоркин С.Н., Шахновский Д.С., Воробьева Л.Е.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14:34-14:36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14:36-14:44 Оценка эффективности превентивной терапии на основании анализа концентраций биомаркеров острого повреждения почек при дистанционной литотрипсии у детей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Никулин Олег Даниилович</w:t>
      </w:r>
      <w:r w:rsidRPr="00B12B12">
        <w:rPr>
          <w:rFonts w:ascii="Times New Roman" w:eastAsia="Times New Roman" w:hAnsi="Times New Roman" w:cs="Times New Roman"/>
          <w:color w:val="000000"/>
          <w:lang w:eastAsia="ru-RU"/>
        </w:rPr>
        <w:t>, Зоркин С.Н., Шахновский Д.С.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14:44-14:46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14:46-14:54 Оценка результатов оперативного лечения детей с нарушениями формирования пола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Козырев Герман Владимирович, </w:t>
      </w:r>
      <w:r w:rsidRPr="00B12B12">
        <w:rPr>
          <w:rFonts w:ascii="Times New Roman" w:eastAsia="Times New Roman" w:hAnsi="Times New Roman" w:cs="Times New Roman"/>
          <w:color w:val="000000"/>
          <w:shd w:val="clear" w:color="auto" w:fill="FFFFFF"/>
          <w:lang w:eastAsia="ru-RU"/>
        </w:rPr>
        <w:t>Манашерова Дина Тамазиевна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14:56-14:58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14:58-15:04 Малоинвазивные методы хирургическое лечение камней мочеточников у детей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Тусматов Шахзод Маъмурович, Каримов И.В., Рахимов Д.А., Асадуллоев А.Л., Каримов И.И., Сидиков Р.С., Рахими Ш.Д., Рахими Ф.Д.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15:04-15:06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15:06-15:14 Конкремент в импланте: отдаленное локальное осложнение эндоскопического лечения пузырно-мочеточникового рефлюкса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Узинцева Анастасия Алексеевна, Осипов </w:t>
      </w:r>
      <w:r w:rsidRPr="00B12B12">
        <w:rPr>
          <w:rFonts w:ascii="Times New Roman" w:eastAsia="Times New Roman" w:hAnsi="Times New Roman" w:cs="Times New Roman"/>
          <w:color w:val="000000"/>
          <w:shd w:val="clear" w:color="auto" w:fill="FFFFFF"/>
          <w:lang w:eastAsia="ru-RU"/>
        </w:rPr>
        <w:t>И.Б.</w:t>
      </w:r>
      <w:r w:rsidRPr="00B12B12">
        <w:rPr>
          <w:rFonts w:ascii="Times New Roman" w:eastAsia="Times New Roman" w:hAnsi="Times New Roman" w:cs="Times New Roman"/>
          <w:color w:val="000000"/>
          <w:lang w:eastAsia="ru-RU"/>
        </w:rPr>
        <w:t>, Лебедев Д.А., Алексеева Л.А.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15:14-15:16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15:16-15:30 Обсуждение заседания. Заключительное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 Школа РОУ. Образовательный семинар «Коррекция аномалий уретры и пениса у детей»</w:t>
      </w:r>
      <w:r w:rsidRPr="00B12B12">
        <w:rPr>
          <w:rFonts w:ascii="Times New Roman" w:eastAsia="Times New Roman" w:hAnsi="Times New Roman" w:cs="Times New Roman"/>
          <w:b/>
          <w:bCs/>
          <w:color w:val="000000"/>
          <w:lang w:eastAsia="ru-RU"/>
        </w:rPr>
        <w:br/>
        <w:t>Председатели: Козырев Герман Владимирович, Живов Алексей Викторович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15:45-15:55 Опыт оперативной коррекции гипоспадии Свердловской области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Жаксалыков Аскар Серыкович,</w:t>
      </w:r>
      <w:r w:rsidRPr="00B12B12">
        <w:rPr>
          <w:rFonts w:ascii="Times New Roman" w:eastAsia="Times New Roman" w:hAnsi="Times New Roman" w:cs="Times New Roman"/>
          <w:color w:val="000000"/>
          <w:lang w:eastAsia="ru-RU"/>
        </w:rPr>
        <w:t xml:space="preserve"> Основин П.Л., Ершов В.А., Чиликов А.Л.</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15:55-16:10 Коррекция нарушений формирования пола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Козырев Герман Владимирович, </w:t>
      </w:r>
      <w:r w:rsidRPr="00B12B12">
        <w:rPr>
          <w:rFonts w:ascii="Times New Roman" w:eastAsia="Times New Roman" w:hAnsi="Times New Roman" w:cs="Times New Roman"/>
          <w:color w:val="000000"/>
          <w:shd w:val="clear" w:color="auto" w:fill="FFFFFF"/>
          <w:lang w:eastAsia="ru-RU"/>
        </w:rPr>
        <w:t>Манашерова Д.Т.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16:10-16:20 Первый опыт использования аутологичной плазмы, обогащенной тромбоцитами при лечении проксимальных форм гипоспадии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Акрамов Наиль Рамилович, </w:t>
      </w:r>
      <w:r w:rsidRPr="00B12B12">
        <w:rPr>
          <w:rFonts w:ascii="Times New Roman" w:eastAsia="Times New Roman" w:hAnsi="Times New Roman" w:cs="Times New Roman"/>
          <w:color w:val="000000"/>
          <w:shd w:val="clear" w:color="auto" w:fill="FFFFFF"/>
          <w:lang w:eastAsia="ru-RU"/>
        </w:rPr>
        <w:t>Батрутдинов Руслан Тагирович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16:20-16:30 Опыт лечения гипоспадии в условиях частной клиники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Чиликов Александр Львович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16:30-16:40 Пластика уретры у детей. Собственный опыт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Буркин Артем Гагикович</w:t>
      </w:r>
      <w:r w:rsidRPr="00B12B12">
        <w:rPr>
          <w:rFonts w:ascii="Times New Roman" w:eastAsia="Times New Roman" w:hAnsi="Times New Roman" w:cs="Times New Roman"/>
          <w:color w:val="000000"/>
          <w:lang w:eastAsia="ru-RU"/>
        </w:rPr>
        <w:t>, Яцык С.П., Володько Е.А.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16:40-16:55 Важнейшие технические особенности заместительной этапной уретропластики при осложнениях хирургии гипоспадии в детском возрасте и у взрослых.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Живов Алексей Викторович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16:55-17:10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lastRenderedPageBreak/>
        <w:t>ЗАЛ 3.8 «НЕПТУН»</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 «Реконструкция верхних мочевых путей»</w:t>
      </w:r>
      <w:r w:rsidRPr="00B12B12">
        <w:rPr>
          <w:rFonts w:ascii="Times New Roman" w:eastAsia="Times New Roman" w:hAnsi="Times New Roman" w:cs="Times New Roman"/>
          <w:b/>
          <w:bCs/>
          <w:color w:val="000000"/>
          <w:lang w:eastAsia="ru-RU"/>
        </w:rPr>
        <w:br/>
        <w:t>Председатели: Лоран Олег Борисович, Котов Сергей Владиславович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09:00-09:15 Малоинвазивные реконструктивно-пластические операции при стриктурах мочеточников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Медведев Владимир Леонидович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09:15-09:30 Пластика мочеточника с использованием сегментов ЖКТ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Гуспанов Ренат Иватуллаевич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09:30-09:45 Эндоскопические внутрипросветные вмешательсва при стриктуре мочеотника (эндоуретеротомия, стенты, хроническое дренирование)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Мартов Алексей Георгиевич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09:45-10:00 Одновременная пластика врождённой структуры ЛМС обеих почек из одного хирургического доступа на DAVINCI XI</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Зырянов Александр Владимирович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10:00-10:20 Дискуссия. Ответы на вопросы </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Видеосессия №1</w:t>
      </w:r>
      <w:r w:rsidRPr="00B12B12">
        <w:rPr>
          <w:rFonts w:ascii="Times New Roman" w:eastAsia="Times New Roman" w:hAnsi="Times New Roman" w:cs="Times New Roman"/>
          <w:b/>
          <w:bCs/>
          <w:color w:val="000000"/>
          <w:lang w:eastAsia="ru-RU"/>
        </w:rPr>
        <w:br/>
        <w:t>Председатели: Даренков Сергей Петрович, Теодорович Олег Валентинович, Новосёлов Владимир Геннадьевич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10:30-10:35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10:35-10:45 Дорсолатеральная аугментационная уретропластика с BMG</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Казихинуров Рустем Альфритович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10:45-10:47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10:47-10:57 Коррекция континентгой стомы   </w:t>
      </w:r>
      <w:r w:rsidRPr="00B12B12">
        <w:rPr>
          <w:rFonts w:ascii="Times New Roman" w:eastAsia="Times New Roman" w:hAnsi="Times New Roman" w:cs="Times New Roman"/>
          <w:color w:val="000000"/>
          <w:lang w:eastAsia="ru-RU"/>
        </w:rPr>
        <w:tab/>
        <w:t xml:space="preserve">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Даренков Сергей Петрович, Пинчук И.С, Проскоков А.А., Молчанов А.В.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10:57-10:59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10:59-11:09 Корпоропластика аллотрапнсплантатом перикарда при болезни Пейрони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Казихинуров Рустем Альфритович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11:09-11:11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11:11-11:21 Лапароскопическая пластика пузырно-влагалищного свища с двусторонней уретероцистонеостомией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Мамедов Эльвин Аббасович, Городничев К.И., Подойницын А.А., Дутов В.В., Базаев В.В., Виноградов А.В., Амосов 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11:21-11:23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11:23-11:33 Лапароскопическая фистулопластика при рецидивирующем пузырно-влагалищном свище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Малик Валерия Витальевна, Попов С.В., Орлов И.Н., Топузов Т.М., Чернов К.Е., Сулейманов М.М., Сушина И.В., Малевич С.М.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11:33-11:35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11:35-11:45 Анастомотическая уретеропластика без пересечения мочеточника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Мамаев Ибрагим Энверович</w:t>
      </w:r>
      <w:r w:rsidRPr="00B12B12">
        <w:rPr>
          <w:rFonts w:ascii="Times New Roman" w:eastAsia="Times New Roman" w:hAnsi="Times New Roman" w:cs="Times New Roman"/>
          <w:color w:val="000000"/>
          <w:lang w:eastAsia="ru-RU"/>
        </w:rPr>
        <w:t>, Доломанов К.А., Котов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11:45-11:47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11:47-11:57 Лапароскопическая тонкокишечная пластика мочеточников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Ал-Аттар Талат Хасанович, Комяков Б.К., Кириченко О.А., Пирожок Ю.С.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11:57-11:59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11:59-12:09 Ретроренальный вариант доступа к сосудам почки при лапароскопической резекции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Кузин Борис Александрович</w:t>
      </w:r>
      <w:r w:rsidRPr="00B12B12">
        <w:rPr>
          <w:rFonts w:ascii="Times New Roman" w:eastAsia="Times New Roman" w:hAnsi="Times New Roman" w:cs="Times New Roman"/>
          <w:color w:val="000000"/>
          <w:lang w:eastAsia="ru-RU"/>
        </w:rPr>
        <w:t>, Святивода Р.В.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12:09-12:11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12:11-12:15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lastRenderedPageBreak/>
        <w:t>13:45-15:30 Секционное заседание «Реконструктивная урология (верхние и нижние мочевые пути, мужские половые органы)»</w:t>
      </w:r>
      <w:r w:rsidRPr="00B12B12">
        <w:rPr>
          <w:rFonts w:ascii="Times New Roman" w:eastAsia="Times New Roman" w:hAnsi="Times New Roman" w:cs="Times New Roman"/>
          <w:b/>
          <w:bCs/>
          <w:color w:val="000000"/>
          <w:lang w:eastAsia="ru-RU"/>
        </w:rPr>
        <w:br/>
        <w:t>Председатели: Лоран Олег Борисович, Котов Сергей Владиславович, Катибов Магомед Исламбегович</w:t>
      </w:r>
      <w:r w:rsidRPr="00B12B12">
        <w:rPr>
          <w:rFonts w:ascii="Times New Roman" w:eastAsia="Times New Roman" w:hAnsi="Times New Roman" w:cs="Times New Roman"/>
          <w:b/>
          <w:bCs/>
          <w:color w:val="000000"/>
          <w:lang w:eastAsia="ru-RU"/>
        </w:rPr>
        <w:br/>
      </w:r>
      <w:r w:rsidRPr="00B12B12">
        <w:rPr>
          <w:rFonts w:ascii="Times New Roman" w:eastAsia="Times New Roman" w:hAnsi="Times New Roman" w:cs="Times New Roman"/>
          <w:b/>
          <w:bCs/>
          <w:color w:val="000000"/>
          <w:lang w:eastAsia="ru-RU"/>
        </w:rPr>
        <w:br/>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13:45-13:47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13:47-13:51 Применение бесклеточной коллагеновой матрицы при увеличивающей анастомотической уретропластике в эксперименте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Абдулаев Чопав Нуцалович</w:t>
      </w:r>
      <w:r w:rsidRPr="00B12B12">
        <w:rPr>
          <w:rFonts w:ascii="Times New Roman" w:eastAsia="Times New Roman" w:hAnsi="Times New Roman" w:cs="Times New Roman"/>
          <w:color w:val="000000"/>
          <w:lang w:eastAsia="ru-RU"/>
        </w:rPr>
        <w:t>, Светочева Я.А., Данилов С.П., Безруков Е.А., Винаров А.З., Бутнару Д.В., Вергара Башкатова М.Н., Мустафин М.А., Дракина О.Д., Антошин А.А., Тимашев П.С.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13:51-13:55 Технические особенности успешной свободной аутодермопластики перфорированным расщепленным трансплантатом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Кызласов Павел Сергеевич</w:t>
      </w:r>
      <w:r w:rsidRPr="00B12B12">
        <w:rPr>
          <w:rFonts w:ascii="Times New Roman" w:eastAsia="Times New Roman" w:hAnsi="Times New Roman" w:cs="Times New Roman"/>
          <w:color w:val="000000"/>
          <w:lang w:eastAsia="ru-RU"/>
        </w:rPr>
        <w:t>, Абуев Г.Г., Мустафаев А.Т.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13:55-13:59 Аппендикоуретеропластика как альтернативный метод реконструкции мочеточника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Ал-Аттар Талат Хасанович, Комяков Б.К., Гулиев Б.Г., Соловьева А.Д.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13:59-14:03 Опыт уретеропластики реконфигурированными кишечными сегментами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Пирожок Юлия Сергеевна, Комяков Б.К., Ал-Аттар Т.Х., Кириченко О.А., Пирожок Ю.С., Мханна Х.М., Шестых А.В.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14:03-14:07 Результаты тонкокишечной реконструкции мочеточников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Комяков Борис Кириллович, Ал-Аттар Т.Х., Кириченко О.А., Пирожок Ю.С.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14:07-14:11 Опыт применения ICG в ближнем инфракрасном излучении при лапароскопической пиелопластике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Панферов Александр Сергеевич, Бекреев Е.А., Малхасян В.А.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14:11-14:15 Циркумцизия – сравнительный анализ результатов аппаратного обрезания и стандартной техники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Беломытцев Сергей Викторович, Котов С. В.</w:t>
      </w:r>
      <w:r w:rsidRPr="00B12B12">
        <w:rPr>
          <w:rFonts w:ascii="Times New Roman" w:eastAsia="Times New Roman" w:hAnsi="Times New Roman" w:cs="Times New Roman"/>
          <w:color w:val="000000"/>
          <w:lang w:eastAsia="ru-RU"/>
        </w:rPr>
        <w:t>, Лелеченко В.В.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14:15-14:19 Рентгенхирургические методы диагностики и лечения протяженных стриктур мочеточника при трансплантации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 xml:space="preserve">Загитов Артур Раусович, </w:t>
      </w:r>
      <w:r w:rsidRPr="00B12B12">
        <w:rPr>
          <w:rFonts w:ascii="Times New Roman" w:eastAsia="Times New Roman" w:hAnsi="Times New Roman" w:cs="Times New Roman"/>
          <w:color w:val="000000"/>
          <w:lang w:eastAsia="ru-RU"/>
        </w:rPr>
        <w:t xml:space="preserve">Павлов В.Н., </w:t>
      </w:r>
      <w:r w:rsidRPr="00B12B12">
        <w:rPr>
          <w:rFonts w:ascii="Times New Roman" w:eastAsia="Times New Roman" w:hAnsi="Times New Roman" w:cs="Times New Roman"/>
          <w:color w:val="000000"/>
          <w:shd w:val="clear" w:color="auto" w:fill="FFFFFF"/>
          <w:lang w:eastAsia="ru-RU"/>
        </w:rPr>
        <w:t>Биганяков И.И.</w:t>
      </w:r>
      <w:r w:rsidRPr="00B12B12">
        <w:rPr>
          <w:rFonts w:ascii="Times New Roman" w:eastAsia="Times New Roman" w:hAnsi="Times New Roman" w:cs="Times New Roman"/>
          <w:color w:val="000000"/>
          <w:lang w:eastAsia="ru-RU"/>
        </w:rPr>
        <w:t>, Нуриахметов Р.Р., Файзуллин Э.С., Логинов М.О., Шакуров Д.Ф.</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14:19-14:23 Сравнительная оценка эффективности трансуретральных и традиционных способов уретропластики ладьевидной ямки с использованием буккального графта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Воробьев Владимир Анатольевич</w:t>
      </w:r>
      <w:r w:rsidRPr="00B12B12">
        <w:rPr>
          <w:rFonts w:ascii="Times New Roman" w:eastAsia="Times New Roman" w:hAnsi="Times New Roman" w:cs="Times New Roman"/>
          <w:color w:val="000000"/>
          <w:lang w:eastAsia="ru-RU"/>
        </w:rPr>
        <w:t>, Измайлов А.А., Пушкарев А.М., Прокопьев Э.Ю., Тухиев А.Р.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14:23-14:27 Заместительная подвздошнокишечная реконструкция протяженных стриктур мочеточников.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Гаина Оксана Владимировна, Котов С.В.</w:t>
      </w:r>
      <w:r w:rsidRPr="00B12B12">
        <w:rPr>
          <w:rFonts w:ascii="Times New Roman" w:eastAsia="Times New Roman" w:hAnsi="Times New Roman" w:cs="Times New Roman"/>
          <w:color w:val="000000"/>
          <w:lang w:eastAsia="ru-RU"/>
        </w:rPr>
        <w:t>, Гуспанов Р.И., Юсуфов А.Г.</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14:27-14:31 Т- образная буккальная пластика ладьевидной ямки полового члена при лихен склерозе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Гончаров Николай Александрович</w:t>
      </w:r>
      <w:r w:rsidRPr="00B12B12">
        <w:rPr>
          <w:rFonts w:ascii="Times New Roman" w:eastAsia="Times New Roman" w:hAnsi="Times New Roman" w:cs="Times New Roman"/>
          <w:color w:val="000000"/>
          <w:lang w:eastAsia="ru-RU"/>
        </w:rPr>
        <w:t>, Кузнецов А.А., Морозов Е.А.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14:31-14:35 Сравнительный анализ результатов буккальной уретеропластики по методике onlay и аугментации анастомоза.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Гулиев Бахман Гидаятович, Авазханов Ж.П., Абдурахманов О.Ш.</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14:35-14:39 Выбор оптимального метода хирургической коррекции рецидивных стриктур пиелоуретерального сегмента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Гулиев Бахман Гидаятович, Авазханов Ж.П., Стецик Е.О., Абдурахманов О.Ш.</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14:39-14:43 Экспериментально-клиническое обоснование применения регенеративных клеточных технологий при аугментационной уретропластике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Павлов Валентин Николаевич, Казихинуров Р.А., Казихинуров А.А.  Шамсов Б.И., Казихинуров Р.Р.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14:43-14:47 Хирургического лечения пузырно-влагалищных свищей: 30-летний опыт клиники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Комяков Борис Кириллович</w:t>
      </w:r>
      <w:r w:rsidRPr="00B12B12">
        <w:rPr>
          <w:rFonts w:ascii="Times New Roman" w:eastAsia="Times New Roman" w:hAnsi="Times New Roman" w:cs="Times New Roman"/>
          <w:b/>
          <w:bCs/>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14:47-14:51 Оценка донорского участка при уретропластике с использованием слизистой ротовой полости.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Ирицян Михаил Матевосович, Котов С.В.</w:t>
      </w:r>
      <w:r w:rsidRPr="00B12B12">
        <w:rPr>
          <w:rFonts w:ascii="Times New Roman" w:eastAsia="Times New Roman" w:hAnsi="Times New Roman" w:cs="Times New Roman"/>
          <w:color w:val="000000"/>
          <w:lang w:eastAsia="ru-RU"/>
        </w:rPr>
        <w:t>, Клименко А.А., Рахматов 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14:51-14:55 Сравнительный анализ уродинамических показателей у пациентов, перенесших реконструктивные вмешательства на мочеточнике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lastRenderedPageBreak/>
        <w:t>Хачатрян Арам Левонович, Котов С.В.</w:t>
      </w:r>
      <w:r w:rsidRPr="00B12B12">
        <w:rPr>
          <w:rFonts w:ascii="Times New Roman" w:eastAsia="Times New Roman" w:hAnsi="Times New Roman" w:cs="Times New Roman"/>
          <w:color w:val="000000"/>
          <w:lang w:eastAsia="ru-RU"/>
        </w:rPr>
        <w:t>, Присмакова М.В.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14:55-14:59 Результаты внутренней оптической уретротомии с предоперационным применением плазмы, обогащенной тромбоцитами.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Медведев Владимир Леонидович</w:t>
      </w:r>
      <w:r w:rsidRPr="00B12B12">
        <w:rPr>
          <w:rFonts w:ascii="Times New Roman" w:eastAsia="Times New Roman" w:hAnsi="Times New Roman" w:cs="Times New Roman"/>
          <w:color w:val="000000"/>
          <w:lang w:eastAsia="ru-RU"/>
        </w:rPr>
        <w:t>, Коган М.И., Медоев Ю.Н., Лепетунов С.Н., Маркова С.А.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14:59-15:03 Роль пенильной реабилитации в улучшении отдаленных функциональных результатов инцизии и графтинга у пациентов с болезнью Пейрони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Соколов Никита Михайлович</w:t>
      </w:r>
      <w:r w:rsidRPr="00B12B12">
        <w:rPr>
          <w:rFonts w:ascii="Times New Roman" w:eastAsia="Times New Roman" w:hAnsi="Times New Roman" w:cs="Times New Roman"/>
          <w:color w:val="000000"/>
          <w:lang w:eastAsia="ru-RU"/>
        </w:rPr>
        <w:t>, Юсуфов А.Г., Котов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15:03-15:07 Сравнение отдаленных результатов реконструкции мочеточника с использованием открытой и лапароскопической хирургической техники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Хачатрян Арамаис Арменович</w:t>
      </w:r>
      <w:r w:rsidRPr="00B12B12">
        <w:rPr>
          <w:rFonts w:ascii="Times New Roman" w:eastAsia="Times New Roman" w:hAnsi="Times New Roman" w:cs="Times New Roman"/>
          <w:color w:val="000000"/>
          <w:lang w:eastAsia="ru-RU"/>
        </w:rPr>
        <w:t>, Юсуфов А.Г., Гуспанов Р.И., Гаина О.В., Соколов Н.М., Котов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15:07-15:11 Инновации реконструкции уретры после боевой травмы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Протощак Владимир Владимирович</w:t>
      </w:r>
      <w:r w:rsidRPr="00B12B12">
        <w:rPr>
          <w:rFonts w:ascii="Times New Roman" w:eastAsia="Times New Roman" w:hAnsi="Times New Roman" w:cs="Times New Roman"/>
          <w:color w:val="000000"/>
          <w:lang w:eastAsia="ru-RU"/>
        </w:rPr>
        <w:t>, Синельников Л.М., Карпущенко Е.Г., Проскуревич Е.И.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15:11-15:15 Аппендикулярная пластика левого мочеточника при боевой травме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Протощак Владимир Владимирович</w:t>
      </w:r>
      <w:r w:rsidRPr="00B12B12">
        <w:rPr>
          <w:rFonts w:ascii="Times New Roman" w:eastAsia="Times New Roman" w:hAnsi="Times New Roman" w:cs="Times New Roman"/>
          <w:color w:val="000000"/>
          <w:lang w:eastAsia="ru-RU"/>
        </w:rPr>
        <w:t>, Паронников М.В., Синельников Л.М., Орлов Д.Н., Карпущенко Е.Г.</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15:15-15:30 Дискуссия. Ответы на вопросы.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 Школа РОУ. Образовательный семинар «Уретероскопия»</w:t>
      </w:r>
      <w:r w:rsidRPr="00B12B12">
        <w:rPr>
          <w:rFonts w:ascii="Times New Roman" w:eastAsia="Times New Roman" w:hAnsi="Times New Roman" w:cs="Times New Roman"/>
          <w:b/>
          <w:bCs/>
          <w:color w:val="000000"/>
          <w:lang w:eastAsia="ru-RU"/>
        </w:rPr>
        <w:br/>
        <w:t>Председатели: Гулиев Бахман Гидаятович, Григорьев Николай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15:45-16:00 Показания, противопоказания и необходимый инструментарий для современной уретероскопии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Али Станислав Хусейнович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16:00-16:20 Полуригидная уретероскопия: техника безопасного выполнения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Гулиев Бахман Гидаятович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16:20-16:40 Гибкая уретероскопия: кому, когда и как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Григорьев Николай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16:40-16:55 Разбор и обсуждение клинических случаев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Зеленер Артур Олегович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16:55-17:10 Дискуссия. Ответы на вопросы</w:t>
      </w:r>
    </w:p>
    <w:p w:rsidR="00B12B12" w:rsidRPr="00B12B12" w:rsidRDefault="00B12B12" w:rsidP="00B12B12">
      <w:pPr>
        <w:spacing w:before="240" w:after="0" w:line="240" w:lineRule="auto"/>
        <w:outlineLvl w:val="1"/>
        <w:rPr>
          <w:rFonts w:ascii="Times New Roman" w:eastAsia="Times New Roman" w:hAnsi="Times New Roman" w:cs="Times New Roman"/>
          <w:b/>
          <w:bCs/>
          <w:sz w:val="36"/>
          <w:szCs w:val="36"/>
          <w:lang w:eastAsia="ru-RU"/>
        </w:rPr>
      </w:pPr>
      <w:r w:rsidRPr="00B12B12">
        <w:rPr>
          <w:rFonts w:ascii="Times New Roman" w:eastAsia="Times New Roman" w:hAnsi="Times New Roman" w:cs="Times New Roman"/>
          <w:b/>
          <w:bCs/>
          <w:color w:val="000000"/>
          <w:lang w:eastAsia="ru-RU"/>
        </w:rPr>
        <w:t>14 сентября 2024 г. (суббота)</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2.1 «МЕРКУРИЙ»</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09:00-12:00 Сателлитный симпозиум «Школа интервенционого УЗ в урологии» *</w:t>
      </w:r>
      <w:r w:rsidRPr="00B12B12">
        <w:rPr>
          <w:rFonts w:ascii="Times New Roman" w:eastAsia="Times New Roman" w:hAnsi="Times New Roman" w:cs="Times New Roman"/>
          <w:b/>
          <w:bCs/>
          <w:color w:val="000000"/>
          <w:lang w:eastAsia="ru-RU"/>
        </w:rPr>
        <w:br/>
      </w:r>
      <w:r w:rsidRPr="00B12B12">
        <w:rPr>
          <w:rFonts w:ascii="Times New Roman" w:eastAsia="Times New Roman" w:hAnsi="Times New Roman" w:cs="Times New Roman"/>
          <w:i/>
          <w:iCs/>
          <w:color w:val="000000"/>
          <w:lang w:eastAsia="ru-RU"/>
        </w:rPr>
        <w:t>*при поддержке компании ООО «МАКС-ТЕКНОЛОДЖИС», не подлежит аккредитации баллами НМО</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Fusion УЗ технологии при заболеваниях простаты</w:t>
      </w:r>
      <w:r w:rsidRPr="00B12B12">
        <w:rPr>
          <w:rFonts w:ascii="Times New Roman" w:eastAsia="Times New Roman" w:hAnsi="Times New Roman" w:cs="Times New Roman"/>
          <w:b/>
          <w:bCs/>
          <w:color w:val="000000"/>
          <w:lang w:eastAsia="ru-RU"/>
        </w:rPr>
        <w:br/>
        <w:t>Председатели: Газимиев Магомед Алхазурович, Григорьев Николай Александрович, Безруков Евгений Алексеевич, Горелов Дмитрий Сергеевич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09:00-09:15 История интервенционного ультразвука в медицине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Григорьев Николай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09:15-09:30 Что говорят нам современные КР в России и в мире о биопсии простаты. Статистика по регионам РФ</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Петровский Николай Валерьевич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09:30-09:45 Так все же какую биопсию выполнять? Что не вошло в КР?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Петов Владислав Сергеевич, Крупинов Г. 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09:45-10:00 УЗ-аппарат. Зачем так много кнопок? Курс молодого бойца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Феданов Станислав Леонидович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10:00-10:15 Возможности ультразвукового оборудования Fujifilm в экспертной урологии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Белов Пётр Андреевич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10:15-10:30 Роль мпМРТ в планирование Fusion (Фуджи)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Рзаев Рамин Теймурхан Оглы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10:30-10:45 Реализация технологии FUSION на </w:t>
      </w:r>
      <w:proofErr w:type="gramStart"/>
      <w:r w:rsidRPr="00B12B12">
        <w:rPr>
          <w:rFonts w:ascii="Times New Roman" w:eastAsia="Times New Roman" w:hAnsi="Times New Roman" w:cs="Times New Roman"/>
          <w:color w:val="000000"/>
          <w:lang w:eastAsia="ru-RU"/>
        </w:rPr>
        <w:t>ARIETTA  (</w:t>
      </w:r>
      <w:proofErr w:type="gramEnd"/>
      <w:r w:rsidRPr="00B12B12">
        <w:rPr>
          <w:rFonts w:ascii="Times New Roman" w:eastAsia="Times New Roman" w:hAnsi="Times New Roman" w:cs="Times New Roman"/>
          <w:color w:val="000000"/>
          <w:lang w:eastAsia="ru-RU"/>
        </w:rPr>
        <w:t>Фуджифильм)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Арушанян Мурад Владимирович       </w:t>
      </w:r>
      <w:r w:rsidRPr="00B12B12">
        <w:rPr>
          <w:rFonts w:ascii="Times New Roman" w:eastAsia="Times New Roman" w:hAnsi="Times New Roman" w:cs="Times New Roman"/>
          <w:color w:val="000000"/>
          <w:lang w:eastAsia="ru-RU"/>
        </w:rPr>
        <w:tab/>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10:45-12:00 Fusion УЗ технологии при заболеваниях почки</w:t>
      </w:r>
      <w:r w:rsidRPr="00B12B12">
        <w:rPr>
          <w:rFonts w:ascii="Times New Roman" w:eastAsia="Times New Roman" w:hAnsi="Times New Roman" w:cs="Times New Roman"/>
          <w:b/>
          <w:bCs/>
          <w:color w:val="000000"/>
          <w:lang w:eastAsia="ru-RU"/>
        </w:rPr>
        <w:br/>
        <w:t>Председатели: Попов Сергей Валерьевич, Малхасян Виген Андреевич, Фирсов Михаил Анатольевич, Али Станислав Хусейнович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10:45-11:00 Внутриполостные УЗ датчики. Роскошь или рутина? (Фуджи)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Безруков Евгений Алексеевич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11:00-11:15 Совмещение УЗ и КТ при перкутанных пособиях. Мы это можем! (Фуджи)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Али Станислав Хусейнович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11:15-11:30 Безопасная пункция ЧЛС. Новые подходы и инструменты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Газимиев Магомед Алхазурович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shd w:val="clear" w:color="auto" w:fill="FFFFFF"/>
          <w:lang w:eastAsia="ru-RU"/>
        </w:rPr>
        <w:t>Али Станислав Хусейнович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11:30-11:45 ПНЛ под УЗИ контролем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Малхасян Виген Андреевич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11:45-12:00 Тренинг для освоения навыков манипуляций под УЗ контролем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Харчилава Реваз Ревазович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12:00-12:15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2.2 «ВЕНЕРА»</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 «Лапароскопия для начинающих. Операции на почке»</w:t>
      </w:r>
      <w:r w:rsidRPr="00B12B12">
        <w:rPr>
          <w:rFonts w:ascii="Times New Roman" w:eastAsia="Times New Roman" w:hAnsi="Times New Roman" w:cs="Times New Roman"/>
          <w:b/>
          <w:bCs/>
          <w:color w:val="000000"/>
          <w:lang w:eastAsia="ru-RU"/>
        </w:rPr>
        <w:br/>
        <w:t>Председатели: Петров Сергей Борисович, Кочкин Алексей Дмитриевич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09:00-09:15 Что необходимо для успешного выполнения лапароскопической операции на почке?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Яковлев Владислав Дмитриевич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09:15-09:30 Техника выполнения лапароскопической нефрэктомии от А до 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Петров Сергей Борисович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09:30-09:45 Лапароскопическая резекция почки: с чего начать?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Носов Александр Константинович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09:45-10:00 Осложнения при лапароскопических операциях на почке (профилактика и врачебная тактика)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Кочкин Алексей Дмитриевич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10:00-10:20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«Мочекаменная болезнь (МКБ), диагностика и хирургия. Часть № 2»</w:t>
      </w:r>
      <w:r w:rsidRPr="00B12B12">
        <w:rPr>
          <w:rFonts w:ascii="Times New Roman" w:eastAsia="Times New Roman" w:hAnsi="Times New Roman" w:cs="Times New Roman"/>
          <w:b/>
          <w:bCs/>
          <w:color w:val="000000"/>
          <w:lang w:eastAsia="ru-RU"/>
        </w:rPr>
        <w:br/>
        <w:t>Председатели: Мартов Алексей Георгиевич, Попов Сергей Валерьевич, Феофилов Игорь Викторович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10:30-10:33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10:33-10:48 Оценка результатов сравнительного исследования эффективности и безопасности применения комплекса «Фосфалит» у пациентов с фосфатной формой мочекаменной болезни* Неймарк Борис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«ЭСЭЙЧ ФАРМА»,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10:48-10:52 Низкодозный МСКТ-мониторинг результатов дистанционной ударно-волновой литотрипсии (ДУВЛТ) у больных нефролитиазом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Кондратьева Дарья Антоновна, Россоловский А.Н., Чехонацкая М.Л., Бобылев Д.А., Крючков И.А.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10:52-10:54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10:54-10:58 Влияние ДЛТ на гемодинамику и почечную ткань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Краев Игорь Геннадьевич, Руденко В.И.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10:58-11:00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11:00-11:04 Прогнозирование рецидива камнеобразования после ДЛТ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Руденко Вадим Игоревич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shd w:val="clear" w:color="auto" w:fill="FFFFFF"/>
          <w:lang w:eastAsia="ru-RU"/>
        </w:rPr>
        <w:t>Краев И.Г.</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11:04-11:06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11:06-11:10 Использование программного обеспечения для обработки медицинских изображений с целью рендеринга и виртуальной реконструкции органов мочевой системы для углубленной диагностики, и тактических решений в хирургии сложного нефролитиаза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Рогачиков Владимир Владимирович</w:t>
      </w:r>
      <w:r w:rsidRPr="00B12B12">
        <w:rPr>
          <w:rFonts w:ascii="Times New Roman" w:eastAsia="Times New Roman" w:hAnsi="Times New Roman" w:cs="Times New Roman"/>
          <w:color w:val="000000"/>
          <w:lang w:eastAsia="ru-RU"/>
        </w:rPr>
        <w:t>, Кудряшов А.В., Игнатьев Д.Н., Сотников А.С., Севрюков Ф.А.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11:10-11:12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11:12-11:16 Спонтанные разрывы чашечно-лоханочной системы в структуре осложнений почечной колики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Левицкий Сергей Александрович, </w:t>
      </w:r>
      <w:r w:rsidRPr="00B12B12">
        <w:rPr>
          <w:rFonts w:ascii="Times New Roman" w:eastAsia="Times New Roman" w:hAnsi="Times New Roman" w:cs="Times New Roman"/>
          <w:color w:val="1F1F1F"/>
          <w:shd w:val="clear" w:color="auto" w:fill="FFFFFF"/>
          <w:lang w:eastAsia="ru-RU"/>
        </w:rPr>
        <w:t>Алферов С.М.</w:t>
      </w:r>
      <w:r w:rsidRPr="00B12B12">
        <w:rPr>
          <w:rFonts w:ascii="Times New Roman" w:eastAsia="Times New Roman" w:hAnsi="Times New Roman" w:cs="Times New Roman"/>
          <w:color w:val="000000"/>
          <w:lang w:eastAsia="ru-RU"/>
        </w:rPr>
        <w:t>, Крючкова 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11:16-11:18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11:18-11:22 Возможности компьютерной томографии в диагностике кровотечения после перкутанной нефролитотрипсии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Журавлёв Владимир Николаевич, Зырянов А.В., Баженов И.В., Вахлов С.Г., Данилов В.О., Макарян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11:22-11:24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11:24-11:28 Факторы риска осложнений контактной уретеролитотрипсии (КУЛТ)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Подойницын Алексей Алексеевич</w:t>
      </w:r>
      <w:r w:rsidRPr="00B12B12">
        <w:rPr>
          <w:rFonts w:ascii="Times New Roman" w:eastAsia="Times New Roman" w:hAnsi="Times New Roman" w:cs="Times New Roman"/>
          <w:color w:val="000000"/>
          <w:lang w:eastAsia="ru-RU"/>
        </w:rPr>
        <w:t>, Дутов В.В., Уренков С.Б., Иванов А.Е., Мамедов Э.А.о., Морозов А.А., Бултыгов М.Ш., Куркаяков И.Ф.</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11:28-11:30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11:30-11:34 Многофакторный анализ зависимости вида родоразрешение у беременных пациенток после активного лечения мочекаменной болезни и серийного стентирования верхних мочевыводящих путей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Низин Павел Юрьевич</w:t>
      </w:r>
      <w:r w:rsidRPr="00B12B12">
        <w:rPr>
          <w:rFonts w:ascii="Times New Roman" w:eastAsia="Times New Roman" w:hAnsi="Times New Roman" w:cs="Times New Roman"/>
          <w:color w:val="000000"/>
          <w:lang w:eastAsia="ru-RU"/>
        </w:rPr>
        <w:t>, Котов С.В., Перов Р.А., Неменов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11:34-11:36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11:36-11:40 Пятилетний анализ обращений пациентов с мочекаменной болезнью на примере одного стационара г. Москвы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Неменов Александр Александрович, Котов С.В.</w:t>
      </w:r>
      <w:r w:rsidRPr="00B12B12">
        <w:rPr>
          <w:rFonts w:ascii="Times New Roman" w:eastAsia="Times New Roman" w:hAnsi="Times New Roman" w:cs="Times New Roman"/>
          <w:color w:val="000000"/>
          <w:lang w:eastAsia="ru-RU"/>
        </w:rPr>
        <w:t>, Перов 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11:40-11:42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11:42-11:46 Оптимизация хирургического доступа к почке при миниперкутанной литотрипсии с применением компьютерной томографии с 3D моделированием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Мурушиди Михаил Юрьевич, Низамова Р.С.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11:46-11:48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11:48-11:52 Оценка качества жизни у беременных пациенток после активного и отсроченного лечения мочекаменной болезни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Низин Павел Юрьевич</w:t>
      </w:r>
      <w:r w:rsidRPr="00B12B12">
        <w:rPr>
          <w:rFonts w:ascii="Times New Roman" w:eastAsia="Times New Roman" w:hAnsi="Times New Roman" w:cs="Times New Roman"/>
          <w:color w:val="000000"/>
          <w:lang w:eastAsia="ru-RU"/>
        </w:rPr>
        <w:t>, Котов С.В., Перов Р.А., Неменов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11:52-11:54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11:54-11:58 Наш опыт разработки алгоритма искусственного интеллекта для помощи в принятии решений при планировании тактики перкутанной нефролитотрипси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Щамхалова Камила Керимовна</w:t>
      </w:r>
      <w:r w:rsidRPr="00B12B12">
        <w:rPr>
          <w:rFonts w:ascii="Times New Roman" w:eastAsia="Times New Roman" w:hAnsi="Times New Roman" w:cs="Times New Roman"/>
          <w:color w:val="000000"/>
          <w:lang w:eastAsia="ru-RU"/>
        </w:rPr>
        <w:t>, Меринов Д.С., Артемов А.В., Гурбанов Ш.Ш.</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11:58-12:00 Дискуссия. Ответы на вопросы по докладу</w:t>
      </w:r>
      <w:r w:rsidRPr="00B12B12">
        <w:rPr>
          <w:rFonts w:ascii="Times New Roman" w:eastAsia="Times New Roman" w:hAnsi="Times New Roman" w:cs="Times New Roman"/>
          <w:color w:val="000000"/>
          <w:lang w:eastAsia="ru-RU"/>
        </w:rPr>
        <w:br/>
        <w:t>12:00-12:04 Электромиографическая активность мочеточника на разных сроках дренирования внутренним стентом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Мамаев Ибрагим Энверович, Доломанов К.А., Сушкова Ю.В., Котов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12:04-12:06 Дискуссия. Ответы на вопросы по докладу</w:t>
      </w:r>
      <w:r w:rsidRPr="00B12B12">
        <w:rPr>
          <w:rFonts w:ascii="Times New Roman" w:eastAsia="Times New Roman" w:hAnsi="Times New Roman" w:cs="Times New Roman"/>
          <w:color w:val="000000"/>
          <w:lang w:eastAsia="ru-RU"/>
        </w:rPr>
        <w:br/>
        <w:t>12:06-12:15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«Мочекаменная болезнь (МКБ), диагностика и хирургия. Часть № 3»</w:t>
      </w:r>
      <w:r w:rsidRPr="00B12B12">
        <w:rPr>
          <w:rFonts w:ascii="Times New Roman" w:eastAsia="Times New Roman" w:hAnsi="Times New Roman" w:cs="Times New Roman"/>
          <w:b/>
          <w:bCs/>
          <w:color w:val="000000"/>
          <w:lang w:eastAsia="ru-RU"/>
        </w:rPr>
        <w:br/>
      </w:r>
      <w:r w:rsidRPr="00B12B12">
        <w:rPr>
          <w:rFonts w:ascii="Times New Roman" w:eastAsia="Times New Roman" w:hAnsi="Times New Roman" w:cs="Times New Roman"/>
          <w:b/>
          <w:bCs/>
          <w:color w:val="000000"/>
          <w:lang w:eastAsia="ru-RU"/>
        </w:rPr>
        <w:lastRenderedPageBreak/>
        <w:t xml:space="preserve">Председатели: Акопян Гагик Нерсесович, </w:t>
      </w:r>
      <w:r w:rsidRPr="00B12B12">
        <w:rPr>
          <w:rFonts w:ascii="Times New Roman" w:eastAsia="Times New Roman" w:hAnsi="Times New Roman" w:cs="Times New Roman"/>
          <w:b/>
          <w:bCs/>
          <w:color w:val="000000"/>
          <w:shd w:val="clear" w:color="auto" w:fill="FFFFFF"/>
          <w:lang w:eastAsia="ru-RU"/>
        </w:rPr>
        <w:t xml:space="preserve">Гаджиев </w:t>
      </w:r>
      <w:r w:rsidRPr="00B12B12">
        <w:rPr>
          <w:rFonts w:ascii="Times New Roman" w:eastAsia="Times New Roman" w:hAnsi="Times New Roman" w:cs="Times New Roman"/>
          <w:b/>
          <w:bCs/>
          <w:color w:val="000000"/>
          <w:lang w:eastAsia="ru-RU"/>
        </w:rPr>
        <w:t>Нариман Казиханович, Али Станислав Хусейнович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13:45-13:48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13:48-14:03 УЗИ при мочекаменной болезни- что нужно </w:t>
      </w:r>
      <w:proofErr w:type="gramStart"/>
      <w:r w:rsidRPr="00B12B12">
        <w:rPr>
          <w:rFonts w:ascii="Times New Roman" w:eastAsia="Times New Roman" w:hAnsi="Times New Roman" w:cs="Times New Roman"/>
          <w:color w:val="000000"/>
          <w:lang w:eastAsia="ru-RU"/>
        </w:rPr>
        <w:t>урологу?*</w:t>
      </w:r>
      <w:proofErr w:type="gramEnd"/>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Васильева Мария Александровна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«БМТ»,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13:03-13:18 У современного пациента должен быть выбор*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Гуспанов Ренат Иватуллаевич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«Хайгланс Лабораториз»,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14:18-14:22 Инновации в урологическом инструментарии. Что мы можем улучшить?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 xml:space="preserve">Морозов </w:t>
      </w:r>
      <w:r w:rsidRPr="00B12B12">
        <w:rPr>
          <w:rFonts w:ascii="Times New Roman" w:eastAsia="Times New Roman" w:hAnsi="Times New Roman" w:cs="Times New Roman"/>
          <w:color w:val="000000"/>
          <w:lang w:eastAsia="ru-RU"/>
        </w:rPr>
        <w:t xml:space="preserve">Андрей Олегович, Вовденко С.В., Калинин Н.Е., Яндиев </w:t>
      </w:r>
      <w:proofErr w:type="gramStart"/>
      <w:r w:rsidRPr="00B12B12">
        <w:rPr>
          <w:rFonts w:ascii="Times New Roman" w:eastAsia="Times New Roman" w:hAnsi="Times New Roman" w:cs="Times New Roman"/>
          <w:color w:val="000000"/>
          <w:lang w:eastAsia="ru-RU"/>
        </w:rPr>
        <w:t>С.А ,</w:t>
      </w:r>
      <w:proofErr w:type="gramEnd"/>
      <w:r w:rsidRPr="00B12B12">
        <w:rPr>
          <w:rFonts w:ascii="Times New Roman" w:eastAsia="Times New Roman" w:hAnsi="Times New Roman" w:cs="Times New Roman"/>
          <w:color w:val="000000"/>
          <w:lang w:eastAsia="ru-RU"/>
        </w:rPr>
        <w:t xml:space="preserve"> Али С.Х., Газимиев 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14:22-14:26 Оценка интраоперационных осложнений уретеролитотрипсии с позиции классификации satava</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Норкузиев Фарход Норпулатович</w:t>
      </w:r>
      <w:r w:rsidRPr="00B12B12">
        <w:rPr>
          <w:rFonts w:ascii="Times New Roman" w:eastAsia="Times New Roman" w:hAnsi="Times New Roman" w:cs="Times New Roman"/>
          <w:color w:val="000000"/>
          <w:lang w:eastAsia="ru-RU"/>
        </w:rPr>
        <w:t>, Исматов Б.М., Мамадиев У.А., Туйчиев Ш.О., Сайфуллаев Н.А., Наджимитдинов Я.С.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14:26-14:30 Безопасность билатеральной фибронефролитотрипсии у пациентов с наличием роста микроорганизмов в моче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Барсегян Артур Гарикович, Ханалиев Б. В.</w:t>
      </w:r>
      <w:r w:rsidRPr="00B12B12">
        <w:rPr>
          <w:rFonts w:ascii="Times New Roman" w:eastAsia="Times New Roman" w:hAnsi="Times New Roman" w:cs="Times New Roman"/>
          <w:color w:val="000000"/>
          <w:lang w:eastAsia="ru-RU"/>
        </w:rPr>
        <w:t>, Тевлин К.П., Косарева Д.В.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14:30-14:34 Безопасность билатеральной фибронефролитотрипсии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Барсегян Артур Гарикович, Ханалиев Б. В., Тевлин К.П., Косарев Е.И., Азизов Р.М.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14:34-14:38 Практическое применение программы для эвм «прогнозирование установки мочеточникового кожуха перед трансуретральными и/или перкутанными вмешательствами на верхних мочевых путях»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Паронников Михаил Валериевич, Орлов Д. Н.</w:t>
      </w:r>
      <w:r w:rsidRPr="00B12B12">
        <w:rPr>
          <w:rFonts w:ascii="Times New Roman" w:eastAsia="Times New Roman" w:hAnsi="Times New Roman" w:cs="Times New Roman"/>
          <w:color w:val="000000"/>
          <w:lang w:eastAsia="ru-RU"/>
        </w:rPr>
        <w:t>, Протощак В.В., Карпущенко Е.Г., Пачулия З.В.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14:38-14:42 Эффективность хирургического лечения при «вколоченных» конкрементах различной локализации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Паронников Михаил Валериевич, Пачулия З.В.,</w:t>
      </w:r>
      <w:r w:rsidRPr="00B12B12">
        <w:rPr>
          <w:rFonts w:ascii="Times New Roman" w:eastAsia="Times New Roman" w:hAnsi="Times New Roman" w:cs="Times New Roman"/>
          <w:color w:val="000000"/>
          <w:lang w:eastAsia="ru-RU"/>
        </w:rPr>
        <w:t xml:space="preserve"> Орлов Д.Н., Протощак В.В.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14:42-14:46 Выбор режима антибактериальной профилактики инфекционно-воспалительных осложнений при уретеролитотрипсии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Рагимов Исмаил Гусенович, Кочетов А.Г., Дубровских С.А.,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14:46-14:50 Инновационные подходы в эндоурологическом лечении МКБ: робот-ассистированная литотрипсия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Еременко Сергей Николаевич</w:t>
      </w:r>
      <w:r w:rsidRPr="00B12B12">
        <w:rPr>
          <w:rFonts w:ascii="Times New Roman" w:eastAsia="Times New Roman" w:hAnsi="Times New Roman" w:cs="Times New Roman"/>
          <w:color w:val="000000"/>
          <w:lang w:eastAsia="ru-RU"/>
        </w:rPr>
        <w:t>, Еременко А.Н., Чернега В.С., Долгополов В.П., Симонович А.В., Алиев 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14:50-14:54 Алгоритм оказания специализированной урологической помощи пациентам с рецидивирующим нефролитиазом и сопутствующей ИБС, осложненной хронической сердечной недостаточностью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Роюк Руслан Валерьевич</w:t>
      </w:r>
      <w:r w:rsidRPr="00B12B12">
        <w:rPr>
          <w:rFonts w:ascii="Times New Roman" w:eastAsia="Times New Roman" w:hAnsi="Times New Roman" w:cs="Times New Roman"/>
          <w:color w:val="000000"/>
          <w:lang w:eastAsia="ru-RU"/>
        </w:rPr>
        <w:t>, Яровой С.К.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14:54-14:58 Опыт применения тулиевого волоконного лазера «FiberLase U-MAX» при конкрементах мочеточников в сравнении с другими лазерными системами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Шершнёв Сергей Петрович, Савилов А. В., Левковский А.Н., Рейнюк О.Л., Кузьмин Д.Б., Шишов М.Ю.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14:58-15:02 Медико-организационные аспекты повышения </w:t>
      </w:r>
      <w:proofErr w:type="gramStart"/>
      <w:r w:rsidRPr="00B12B12">
        <w:rPr>
          <w:rFonts w:ascii="Times New Roman" w:eastAsia="Times New Roman" w:hAnsi="Times New Roman" w:cs="Times New Roman"/>
          <w:color w:val="000000"/>
          <w:lang w:eastAsia="ru-RU"/>
        </w:rPr>
        <w:t>эффективности</w:t>
      </w:r>
      <w:proofErr w:type="gramEnd"/>
      <w:r w:rsidRPr="00B12B12">
        <w:rPr>
          <w:rFonts w:ascii="Times New Roman" w:eastAsia="Times New Roman" w:hAnsi="Times New Roman" w:cs="Times New Roman"/>
          <w:color w:val="000000"/>
          <w:lang w:eastAsia="ru-RU"/>
        </w:rPr>
        <w:t xml:space="preserve"> перкутанной нефролитотрипсии у пациентов с мочекаменной болезнью в стационаре частной формы собственности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Саркисян Армен Джаникович</w:t>
      </w:r>
      <w:r w:rsidRPr="00B12B12">
        <w:rPr>
          <w:rFonts w:ascii="Times New Roman" w:eastAsia="Times New Roman" w:hAnsi="Times New Roman" w:cs="Times New Roman"/>
          <w:color w:val="000000"/>
          <w:lang w:eastAsia="ru-RU"/>
        </w:rPr>
        <w:t>, Шаповаленко Т.В., Даренков С.П., Агамов З.Х.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15:02-15:06 Комбинированный эндоурологический подход к лечению коралловидного нефролитиаза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Сергеев Владимир Витальевич</w:t>
      </w:r>
      <w:r w:rsidRPr="00B12B12">
        <w:rPr>
          <w:rFonts w:ascii="Times New Roman" w:eastAsia="Times New Roman" w:hAnsi="Times New Roman" w:cs="Times New Roman"/>
          <w:color w:val="000000"/>
          <w:lang w:eastAsia="ru-RU"/>
        </w:rPr>
        <w:t>, Медведев В.Л., Габриэль С.А., Дурлештер В.М., Чурбаков В.В., Аносов Ю.Ю.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15:06-15:10 Снижения уровня травматизации мочеточника перед гибкой трансуретральной нефролитотрипсией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Сытник Дмитрий Анатольевич, Попов С.В., Орлов И.Н., Топузов Т.М., Пазин И.С., Сулейманов М.М.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15:10-15:14 Эффективность неишемического способа резекции почки при мочекаменной болезни по оригинальному оперативному методу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Узденов Мустафа Азретович</w:t>
      </w:r>
      <w:r w:rsidRPr="00B12B12">
        <w:rPr>
          <w:rFonts w:ascii="Times New Roman" w:eastAsia="Times New Roman" w:hAnsi="Times New Roman" w:cs="Times New Roman"/>
          <w:color w:val="000000"/>
          <w:lang w:eastAsia="ru-RU"/>
        </w:rPr>
        <w:t>, Узденов А.М.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15:14-15:18 Эндоскопическая комбинированная интраренальная хирургия с применением аспирационных кожухов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Акопян Гагик Нерсесович</w:t>
      </w:r>
      <w:r w:rsidRPr="00B12B12">
        <w:rPr>
          <w:rFonts w:ascii="Times New Roman" w:eastAsia="Times New Roman" w:hAnsi="Times New Roman" w:cs="Times New Roman"/>
          <w:color w:val="000000"/>
          <w:lang w:eastAsia="ru-RU"/>
        </w:rPr>
        <w:t>, Федорцова Т.П., Давронбеков Х.Х., Шпоть Е.В., Газимиев М.А., Рапопорт Л.М., Глыбочко П.В.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15:18-15:22 Эндоскопическое удаление крупного камня уретры (клиническое наблюдение)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Абоян Игорь Артемович</w:t>
      </w:r>
      <w:r w:rsidRPr="00B12B12">
        <w:rPr>
          <w:rFonts w:ascii="Times New Roman" w:eastAsia="Times New Roman" w:hAnsi="Times New Roman" w:cs="Times New Roman"/>
          <w:color w:val="000000"/>
          <w:lang w:eastAsia="ru-RU"/>
        </w:rPr>
        <w:t>, Ширанов К.А., Хидирбеков 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15:22-15:30 Дискуссия. Ответы на вопросы.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 Школа РОУ. Образовательный семинар</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b/>
          <w:bCs/>
          <w:color w:val="000000"/>
          <w:lang w:eastAsia="ru-RU"/>
        </w:rPr>
        <w:t>«Пенильная хирургия»</w:t>
      </w:r>
      <w:r w:rsidRPr="00B12B12">
        <w:rPr>
          <w:rFonts w:ascii="Times New Roman" w:eastAsia="Times New Roman" w:hAnsi="Times New Roman" w:cs="Times New Roman"/>
          <w:b/>
          <w:bCs/>
          <w:color w:val="000000"/>
          <w:lang w:eastAsia="ru-RU"/>
        </w:rPr>
        <w:br/>
        <w:t>Председатели: Гамидов Сафар Исраилович, Гвасалия Бадри Роинович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15:45-16:05 Пенильная травма. Лечебная тактика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Гвасалия Бадри Роинович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16:05-16:25 Особенности хирургической коррекции врожденных и приобретенных искривлений полового члена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Гамидов Сафар Исраилович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16:25-16:35 Клиническая демонстрация: «Перелом» полового члена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Бабаев Михаил Умудович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16:35-16:55 Клиническая демонстрация: олегогранулема полового члена: сложные случаи </w:t>
      </w:r>
      <w:r w:rsidRPr="00B12B12">
        <w:rPr>
          <w:rFonts w:ascii="Times New Roman" w:eastAsia="Times New Roman" w:hAnsi="Times New Roman" w:cs="Times New Roman"/>
          <w:color w:val="000000"/>
          <w:shd w:val="clear" w:color="auto" w:fill="FFFFFF"/>
          <w:lang w:eastAsia="ru-RU"/>
        </w:rPr>
        <w:t>Гасанов Натиг Гасанович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16:55-17:10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3.1 «ЗЕМЛЯ»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b/>
          <w:bCs/>
          <w:color w:val="000000"/>
          <w:lang w:eastAsia="ru-RU"/>
        </w:rPr>
        <w:t>«Как подготовить научный доклад и написать научную статью»</w:t>
      </w:r>
      <w:r w:rsidRPr="00B12B12">
        <w:rPr>
          <w:rFonts w:ascii="Times New Roman" w:eastAsia="Times New Roman" w:hAnsi="Times New Roman" w:cs="Times New Roman"/>
          <w:b/>
          <w:bCs/>
          <w:color w:val="000000"/>
          <w:lang w:eastAsia="ru-RU"/>
        </w:rPr>
        <w:br/>
        <w:t>Председатели: Гаджиева Заида Камалудиновна, Полякова Елена Владимировна</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09:00-09:17 Есть правила, без которых нельзя: как правильно подойти к написанию научной статьи</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Гаджиева Заида Камалудиновна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09:17-09:34 Примеры из жизни и пункты на заметку: почему журнал отказал в приеме статьи?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Полякова Елена Владимировна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09:34-09:51 Основы и индивидуальность: как подготовить научный доклад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Гаджиева Заида Камалудиновна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09:51-10:08 Пример из жизни и руководство к действию: как я делал доклад на международном конгрессе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Тараткин Марк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10:08-10:20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«Инфертильность, базовые исследования, диагностика, терапия, хирургия. Часть № 1»</w:t>
      </w:r>
      <w:r w:rsidRPr="00B12B12">
        <w:rPr>
          <w:rFonts w:ascii="Times New Roman" w:eastAsia="Times New Roman" w:hAnsi="Times New Roman" w:cs="Times New Roman"/>
          <w:b/>
          <w:bCs/>
          <w:color w:val="000000"/>
          <w:lang w:eastAsia="ru-RU"/>
        </w:rPr>
        <w:br/>
        <w:t>Председатели: Божедомов Владимир Александрович, Корнеев Игорь Алексеевич, Савзиханов Руслан Темирханович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10:30-10:32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10:32-10:47 Особенности терапии мужского бесплодия у пациентов с дефицитом витамина D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Попова Алина Юрьевна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lastRenderedPageBreak/>
        <w:t>*при поддержке компании АО «АКРИХИН»,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10:47-11:02 Осложнения бактериального простатита*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Шатылко Тарас Валерьевич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АО «АКВИОН»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11:02-11:17 Оценка эффективности препарата Лонгидаза у больных с приобретенной проксимальной обструкцией семявыносящих путей*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Гамидов Сафар Исраилович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«НПО Петровакс Фарм»,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11:17-11:32 Клиническое значение и пути преодоления повышенной фрагментации ДНК сперматозоидов*</w:t>
      </w:r>
      <w:r w:rsidRPr="00B12B12">
        <w:rPr>
          <w:rFonts w:ascii="Times New Roman" w:eastAsia="Times New Roman" w:hAnsi="Times New Roman" w:cs="Times New Roman"/>
          <w:color w:val="000000"/>
          <w:lang w:eastAsia="ru-RU"/>
        </w:rPr>
        <w:br/>
      </w:r>
      <w:r w:rsidRPr="00B12B12">
        <w:rPr>
          <w:rFonts w:ascii="Times New Roman" w:eastAsia="Times New Roman" w:hAnsi="Times New Roman" w:cs="Times New Roman"/>
          <w:color w:val="1F1F1F"/>
          <w:shd w:val="clear" w:color="auto" w:fill="FFFFFF"/>
          <w:lang w:eastAsia="ru-RU"/>
        </w:rPr>
        <w:t>Рогозин Дмитрий Сергеевич</w:t>
      </w:r>
      <w:r w:rsidRPr="00B12B12">
        <w:rPr>
          <w:rFonts w:ascii="Times New Roman" w:eastAsia="Times New Roman" w:hAnsi="Times New Roman" w:cs="Times New Roman"/>
          <w:color w:val="000000"/>
          <w:lang w:eastAsia="ru-RU"/>
        </w:rPr>
        <w:br/>
      </w:r>
      <w:r w:rsidRPr="00B12B12">
        <w:rPr>
          <w:rFonts w:ascii="Times New Roman" w:eastAsia="Times New Roman" w:hAnsi="Times New Roman" w:cs="Times New Roman"/>
          <w:i/>
          <w:iCs/>
          <w:color w:val="000000"/>
          <w:lang w:eastAsia="ru-RU"/>
        </w:rPr>
        <w:t>*при поддержке компании АО «Фармамед»,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11:32-11:47 Невынашивание беременности. Взгляд андролога*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Епанчинцева Елена Александровна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АО «Фармамед»,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11:47-11:52 Между микробиомом и мастоцитами тестикулярной ткани при мужской инфертильности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Фаниев Михаил Владимирович</w:t>
      </w:r>
      <w:r w:rsidRPr="00B12B12">
        <w:rPr>
          <w:rFonts w:ascii="Times New Roman" w:eastAsia="Times New Roman" w:hAnsi="Times New Roman" w:cs="Times New Roman"/>
          <w:color w:val="000000"/>
          <w:lang w:eastAsia="ru-RU"/>
        </w:rPr>
        <w:t>, Кадыров З.А., Дружинина Н.К., Федоренко Т.В., Прокофьева Я.В., Водолажский Д.И.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11:52-11:57 Сравнительная характеристика структуры микробиома   тестикул и уретры у инфертильных мужчин с необструктивной азооспермией c различными исходами в протоколах ВРТ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Фаниев Михаил Владимирович</w:t>
      </w:r>
      <w:r w:rsidRPr="00B12B12">
        <w:rPr>
          <w:rFonts w:ascii="Times New Roman" w:eastAsia="Times New Roman" w:hAnsi="Times New Roman" w:cs="Times New Roman"/>
          <w:color w:val="000000"/>
          <w:lang w:eastAsia="ru-RU"/>
        </w:rPr>
        <w:t>, Кадыров З.А., Дружинина Н.К., Степанов В.С., Прокопьев Я.В., Федоренко Т.В., Григорьева Т.В.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11:57-12:02 Этиологическая структура ВПЧ у пациентов с инфертильностью ассоциированной с папилломавирусной инфекцией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Ибишев Халид Сулейманович, Мамедов Г.А, Сизякин Д.В.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12:02-12:07 Сравнительный анализ результатов эндоваскулярного и микрохирургического лечения пациентов с рецидивным варикоцеле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Корочкин Никита Дмитриевич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Котов Сергей Владиславович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12:07-12:12 Сравнительный анализ эффективности микрохирургической варикоцелэктомии у пациентов с первичным и рецидивным варикоцеле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Корочкин Никита Дмитриевич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1F1F1F"/>
          <w:shd w:val="clear" w:color="auto" w:fill="FFFFFF"/>
          <w:lang w:eastAsia="ru-RU"/>
        </w:rPr>
        <w:t>Котов Сергей Владиславович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12:12-12:15 Дискуссия. Ответы на вопросы.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«Инфертильность, базовые исследования, диагностика, терапия, хирургия. Часть № 2»</w:t>
      </w:r>
      <w:r w:rsidRPr="00B12B12">
        <w:rPr>
          <w:rFonts w:ascii="Times New Roman" w:eastAsia="Times New Roman" w:hAnsi="Times New Roman" w:cs="Times New Roman"/>
          <w:b/>
          <w:bCs/>
          <w:color w:val="000000"/>
          <w:lang w:eastAsia="ru-RU"/>
        </w:rPr>
        <w:br/>
        <w:t>Председатели: Коршунов Максим Николаевич, Сизякин Дмитрий Владимирович, Аполихин Олег Иванович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13:45-13:47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13:47-14:02 Метаболические эффекты карнитина на мужскую репродуктивную систему у мужчин с бесплодием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Боголюбов Сергей Владимирович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АО «Фармамед»,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14:02-14:17 Сложные вопросы мужской репродукции: возможности и перспективы*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Гамидов Сафар Исраилович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«ПЕПТИДПРО ПЛЮС»,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14:17-14:32 Мужская фертильность в реалиях со временного мира*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Коршунов Максим Николаевич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«Оптисалт»,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14:32-14:47 Изучение влияния препарата Лонгидаза на возможность разрушения биопленок в эякуляте пациентов с ХП и связанных с ним нарушениями фертильности*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Спивак Леонид Григорьевич, Мхитарян О.А., Россоловская К.А., Евдокимова М.С.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«НПО Петровакс Фарм»,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14:47-14:52 Оценка эффективности прегравидарной подготовки пациентов с анэякуляцией на фоне травматической болезни спинного мозга к повторным программам ТЕСЕ-ИКСИ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Коршунов Максим Николаевич</w:t>
      </w:r>
      <w:r w:rsidRPr="00B12B12">
        <w:rPr>
          <w:rFonts w:ascii="Times New Roman" w:eastAsia="Times New Roman" w:hAnsi="Times New Roman" w:cs="Times New Roman"/>
          <w:color w:val="000000"/>
          <w:lang w:eastAsia="ru-RU"/>
        </w:rPr>
        <w:t>, Комарова М.Н., Екимова Е.В., Белоконь И.П., Киндарова Л.Б., Даренков С.П.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14:52-14:57 Роль профилактики и региональных программ в сохранении репродуктивного здоровья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 xml:space="preserve">Красняк Степан Сергеевич, </w:t>
      </w:r>
      <w:r w:rsidRPr="00B12B12">
        <w:rPr>
          <w:rFonts w:ascii="Times New Roman" w:eastAsia="Times New Roman" w:hAnsi="Times New Roman" w:cs="Times New Roman"/>
          <w:color w:val="000000"/>
          <w:lang w:eastAsia="ru-RU"/>
        </w:rPr>
        <w:t>Аполихин О.И.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14:57-15:02 Результаты применения клеточной терапии у пациентов с необструктивной азооспермией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Попова Алина Юрьевна</w:t>
      </w:r>
      <w:r w:rsidRPr="00B12B12">
        <w:rPr>
          <w:rFonts w:ascii="Times New Roman" w:eastAsia="Times New Roman" w:hAnsi="Times New Roman" w:cs="Times New Roman"/>
          <w:color w:val="000000"/>
          <w:lang w:eastAsia="ru-RU"/>
        </w:rPr>
        <w:t>, Шатылко Т.В., Гамидов С.И., Силачев Д.Н., Маммаев Р.У., Сухих Г.Т.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15:02-15:07 Микрохирургическая субингвинальная варикоцелэктомия с интраоперационным допплеровским контролем: опыт одного центра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Рыжков Алексей Игоревич</w:t>
      </w:r>
      <w:r w:rsidRPr="00B12B12">
        <w:rPr>
          <w:rFonts w:ascii="Times New Roman" w:eastAsia="Times New Roman" w:hAnsi="Times New Roman" w:cs="Times New Roman"/>
          <w:color w:val="000000"/>
          <w:lang w:eastAsia="ru-RU"/>
        </w:rPr>
        <w:t>, Соколова С.Ю., Шорманов И.С.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15:07-15:12 Хроническая боль в мошонке при варикоцеле: помогает ли оперативное лечение?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Самойлова К.О., Корнеев Игорь Алексеевич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15:12-15:17 Гистологические признаки сперматогенной недостаточности у мужчин с высоким индексом фрагментации ДНК сперматозоидов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Сердюцкая Ульяна Сергеевна, Шатылко Т. В.</w:t>
      </w:r>
      <w:r w:rsidRPr="00B12B12">
        <w:rPr>
          <w:rFonts w:ascii="Times New Roman" w:eastAsia="Times New Roman" w:hAnsi="Times New Roman" w:cs="Times New Roman"/>
          <w:color w:val="000000"/>
          <w:lang w:eastAsia="ru-RU"/>
        </w:rPr>
        <w:t>, Тележникова И.М., Гамидов С.И., Тамбиев А.Х., Попова А.Ю.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15:17-15:30 Дискуссия. Ответы на вопросы.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 Школа РОУ. Образовательный семинар «Биопсия предстательной железы»</w:t>
      </w:r>
      <w:r w:rsidRPr="00B12B12">
        <w:rPr>
          <w:rFonts w:ascii="Times New Roman" w:eastAsia="Times New Roman" w:hAnsi="Times New Roman" w:cs="Times New Roman"/>
          <w:b/>
          <w:bCs/>
          <w:color w:val="000000"/>
          <w:lang w:eastAsia="ru-RU"/>
        </w:rPr>
        <w:br/>
        <w:t>Председатели: Амосов Александр Валентинович, Говоров Александр Викторович</w:t>
      </w:r>
      <w:r w:rsidRPr="00B12B12">
        <w:rPr>
          <w:rFonts w:ascii="Times New Roman" w:eastAsia="Times New Roman" w:hAnsi="Times New Roman" w:cs="Times New Roman"/>
          <w:b/>
          <w:bCs/>
          <w:color w:val="000000"/>
          <w:lang w:eastAsia="ru-RU"/>
        </w:rPr>
        <w:br/>
      </w:r>
      <w:r w:rsidRPr="00B12B12">
        <w:rPr>
          <w:rFonts w:ascii="Times New Roman" w:eastAsia="Times New Roman" w:hAnsi="Times New Roman" w:cs="Times New Roman"/>
          <w:b/>
          <w:bCs/>
          <w:color w:val="000000"/>
          <w:lang w:eastAsia="ru-RU"/>
        </w:rPr>
        <w:br/>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15:45-15:50 Вступительное слово председателей школы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Амосов Александр Валентинович, Говоров Александр Викторович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15:50-16:10 Как я делаю биопсию предстательной железы: шаг за шагом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Ивкин Евгений Владимирович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16:10-16:30 Роль МРТ малого таза при биопсии предстательной железы (определение показаний и особенности проведения)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Гулин Георгий Андреевич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16:30-16:45 Систематические и прицельные методы биопсии предстательной железы: стандарты и инновации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Петов Владислав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16:45-17:03 Обсуждение клинических примеров, вопросы к экспертам и дискуссия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Амосов Александр Валентинович, Говоров Александр Викторович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17:03-17:05 Дискуссия. Ответы на вопросы </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3.2 «МАРС»</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 «Сложная нефрэктомия. Школа для продвинутых урологов»</w:t>
      </w:r>
      <w:r w:rsidRPr="00B12B12">
        <w:rPr>
          <w:rFonts w:ascii="Times New Roman" w:eastAsia="Times New Roman" w:hAnsi="Times New Roman" w:cs="Times New Roman"/>
          <w:b/>
          <w:bCs/>
          <w:color w:val="000000"/>
          <w:lang w:eastAsia="ru-RU"/>
        </w:rPr>
        <w:br/>
        <w:t>Председатель: Медведев Владимир Леонидович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09:00-09:02 Открытие школы. Вступительное слово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Медведев Владимир Леонидович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09:02-09:17 Трансперитонеальная простая нефрэктомия, после предшествующих         вмешательствах на почке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lastRenderedPageBreak/>
        <w:t>Безруков Евгений Алексеевич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09:17-09:32 Трансперитонеальная нефрэктомия при опухоли больших размеров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Сергеев Владимир Петрович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09:32-09:47 Монопортовая трансперитонеальная нефрэктомия. С чего начать?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Попов Сергей Валерьевич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09:47-10:02 Ретроперитонеальная нефрэктомия. Как я это делаю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Перлин Дмитрий Владиславович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10:02-10:17 Нефрэктомиия с тромбэктомией из нижней полой вены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Медведев Владимир Леонидович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10:17-10:20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«Инфекции мочевых путей (ИМП), инфекции нижних мочевых путей. Часть № 2»</w:t>
      </w:r>
      <w:r w:rsidRPr="00B12B12">
        <w:rPr>
          <w:rFonts w:ascii="Times New Roman" w:eastAsia="Times New Roman" w:hAnsi="Times New Roman" w:cs="Times New Roman"/>
          <w:b/>
          <w:bCs/>
          <w:color w:val="000000"/>
          <w:lang w:eastAsia="ru-RU"/>
        </w:rPr>
        <w:br/>
        <w:t>Председатели: Зайцев Андрей Владимирович, Набока Юлия Лазаревна, Царёва Анна Викторовна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10:30-10:32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10:32-10:47 Новые подходы к терапии хронического рецидивирующего цистита у женщин. Иммуномодуляторы в практике уролога*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Раснер Павел Ильич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i/>
          <w:iCs/>
          <w:color w:val="000000"/>
          <w:lang w:eastAsia="ru-RU"/>
        </w:rPr>
        <w:t>Доклад при поддержке компании ООО «Си Эс Си ЛТД»,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10:47-10:55 Факторы риска при хроническом рецидивирующем цистите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Мустафина Венера Исхаковна</w:t>
      </w:r>
      <w:r w:rsidRPr="00B12B12">
        <w:rPr>
          <w:rFonts w:ascii="Times New Roman" w:eastAsia="Times New Roman" w:hAnsi="Times New Roman" w:cs="Times New Roman"/>
          <w:color w:val="000000"/>
          <w:lang w:eastAsia="ru-RU"/>
        </w:rPr>
        <w:t>, Ситдыкова М.Э.</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10:55-10:57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10:57-11:05 Анализ течения бессимптомной бактериурии у беременных в зависимости от проводимой терапии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Ибишев Халид Сулейманович, Вовкочина М.А., Магомедов Г.А., Ефремова О.Н., Сивоконева Е.Л., Авадиева Н.Э.</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11:05-11:07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11:07-11:15 Иммунологические показатели мочи женщин с хроническим рецидивирующим циститом различной этиологии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Ибишев Халид Сулейманович, Мамедов В.К., Коган М.И.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11:15-11:17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11:17-11:25 Патоморфометрические признаки уротелия у женщин с хроническим рецидивирующим циститом различной этиологии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Ибишев Халид Сулейманович., Тодоров С.С., Мамедов В.К., Коган М.И.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11:25-11:27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11:27-11:35 Цитологическое исследование мочи женщин с хроническим рецидивирующим папилломавирусным циститом и лейкоплакией мочевого пузыря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Ибишев Халид Сулейманович, Тодоров С.С., Мамедов В.К., Гончаров И.Д., Алхашаш А., Ильяш А.В.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11:35-11:37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11:37-11:45 Различия исходного профиля антибиотикорезистентности мочевых изолятов пациентов с ДГПЖ в зависимости от воспалительного статуса и наличия цистостомического дренажа: данные 7-летнего исследования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Иванов Сергей Никитич</w:t>
      </w:r>
      <w:r w:rsidRPr="00B12B12">
        <w:rPr>
          <w:rFonts w:ascii="Times New Roman" w:eastAsia="Times New Roman" w:hAnsi="Times New Roman" w:cs="Times New Roman"/>
          <w:color w:val="000000"/>
          <w:lang w:eastAsia="ru-RU"/>
        </w:rPr>
        <w:t>, Коган М.И., Медведев В.Л., Набока Ю.Л., Палагута Г.А., Гудима И.А.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11:45-11:47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11:47-12:15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«Инфекции мочевых путей (ИМП), инфекции нижних мочевых путей. Часть № 3»</w:t>
      </w:r>
      <w:r w:rsidRPr="00B12B12">
        <w:rPr>
          <w:rFonts w:ascii="Times New Roman" w:eastAsia="Times New Roman" w:hAnsi="Times New Roman" w:cs="Times New Roman"/>
          <w:b/>
          <w:bCs/>
          <w:color w:val="000000"/>
          <w:lang w:eastAsia="ru-RU"/>
        </w:rPr>
        <w:br/>
      </w:r>
      <w:r w:rsidRPr="00B12B12">
        <w:rPr>
          <w:rFonts w:ascii="Times New Roman" w:eastAsia="Times New Roman" w:hAnsi="Times New Roman" w:cs="Times New Roman"/>
          <w:b/>
          <w:bCs/>
          <w:color w:val="000000"/>
          <w:lang w:eastAsia="ru-RU"/>
        </w:rPr>
        <w:lastRenderedPageBreak/>
        <w:t>Председатели: Зайцев Андрей Владимирович, Царёва Анна Викторовна, Набока Юлия Лазаревна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13:45-13:47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13:47-14:02 Метафилактика рецидивирующей инфекции нижних мочевых путей у женщин репродуктивного возраста*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Спивак Леонид Григорьевич, Москвина З.В., Болдырева М.Н. Евдокимова М.С., Россоловская 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«НПО Петровакс Фарм»,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14:02-14:10 Хронический инкрустирующий цистит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Васин Роман Викторович, </w:t>
      </w:r>
      <w:r w:rsidRPr="00B12B12">
        <w:rPr>
          <w:rFonts w:ascii="Times New Roman" w:eastAsia="Times New Roman" w:hAnsi="Times New Roman" w:cs="Times New Roman"/>
          <w:color w:val="000000"/>
          <w:shd w:val="clear" w:color="auto" w:fill="FFFFFF"/>
          <w:lang w:eastAsia="ru-RU"/>
        </w:rPr>
        <w:t>Ионов Е. 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14:10-14:12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14:12-14:20 Боль и рецидивирующие инфекции мочевых путей, почему не помогает стандартный подход?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Косова Инга Владимировна, Барсегян В.А., Колбасов Д.Н., Кружалов А.Н.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14:20-14:22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14:22-14:30 Применение высоких доз витамина С в лечении инкрустирующего цистита (клинический случай)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Косова Инга Владимировна, Барсегян В.А., Колбасов Д.Н., Цицаев Х.Б.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14:30-14:32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14:32-14:40 Оценка антиадгезивного потенциала биологически активных продуктов, применяемых у больных с инфекциями нижних мочевыводящих путей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Слесаревская Маргарита Николаевна</w:t>
      </w:r>
      <w:r w:rsidRPr="00B12B12">
        <w:rPr>
          <w:rFonts w:ascii="Times New Roman" w:eastAsia="Times New Roman" w:hAnsi="Times New Roman" w:cs="Times New Roman"/>
          <w:color w:val="000000"/>
          <w:lang w:eastAsia="ru-RU"/>
        </w:rPr>
        <w:t>, Кузьмин И.В., Краева Л.А.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14:40-14:42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14:42-14:50 Количественная оценка выраженности биопленкообразования уропатогенами в эксперименте: разработка методики и первые результаты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1F1F1F"/>
          <w:shd w:val="clear" w:color="auto" w:fill="FFFFFF"/>
          <w:lang w:eastAsia="ru-RU"/>
        </w:rPr>
        <w:t>Слесаревская Маргарита Николаевна</w:t>
      </w:r>
      <w:r w:rsidRPr="00B12B12">
        <w:rPr>
          <w:rFonts w:ascii="Times New Roman" w:eastAsia="Times New Roman" w:hAnsi="Times New Roman" w:cs="Times New Roman"/>
          <w:color w:val="000000"/>
          <w:lang w:eastAsia="ru-RU"/>
        </w:rPr>
        <w:t>, Кузьмин И.В., Краева Л.А.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14:50-14:52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14:52-15:00 Абсцессы предстательной железы у пациентов после трансплантации почки, получающих иммуносупрессивную терапию. Диагностика и особенности лечения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Трушкин Руслан Николаевич</w:t>
      </w:r>
      <w:r w:rsidRPr="00B12B12">
        <w:rPr>
          <w:rFonts w:ascii="Times New Roman" w:eastAsia="Times New Roman" w:hAnsi="Times New Roman" w:cs="Times New Roman"/>
          <w:color w:val="000000"/>
          <w:lang w:eastAsia="ru-RU"/>
        </w:rPr>
        <w:t>, Соколов С.А., Кувырдин Д.А., Исаев Т.К., Колесников Н.О.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15:00-15:02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15:02-15:10 Рецидивирующая инфекция урогенитальной системы женщины как причина стойкой дизурии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Царёва Анна Викторовна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15:10-15:12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15:12-15:30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 Школа РОУ. Образовательный семинар «Преподавание урологии в медицинском ВУЗе»</w:t>
      </w:r>
      <w:r w:rsidRPr="00B12B12">
        <w:rPr>
          <w:rFonts w:ascii="Times New Roman" w:eastAsia="Times New Roman" w:hAnsi="Times New Roman" w:cs="Times New Roman"/>
          <w:b/>
          <w:bCs/>
          <w:color w:val="000000"/>
          <w:lang w:eastAsia="ru-RU"/>
        </w:rPr>
        <w:br/>
        <w:t>Председатели: Газимиев Магомед Алхазурович, Павлов Валентин Николаевич, Пушкарь Дмитрий Юрьевич</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15:45-16:10 Подготовка студентов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Амдий Рефат Эльдарович</w:t>
      </w:r>
      <w:r w:rsidRPr="00B12B12">
        <w:rPr>
          <w:rFonts w:ascii="Times New Roman" w:eastAsia="Times New Roman" w:hAnsi="Times New Roman" w:cs="Times New Roman"/>
          <w:color w:val="000000"/>
          <w:shd w:val="clear" w:color="auto" w:fill="FFFFFF"/>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16:10-16:35 Подготовка клинических ординаторов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Кутлияров Линат Миниханович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16:35-17:00 Последипломное образование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Пушкарь Дмитрий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17:00-17:10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3.3 «ЮПИТЕР»</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lastRenderedPageBreak/>
        <w:t>09:00-10:20 Школа РОУ. Образовательный семинар</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b/>
          <w:bCs/>
          <w:color w:val="000000"/>
          <w:lang w:eastAsia="ru-RU"/>
        </w:rPr>
        <w:t>«Современные ключевые вопросы урологической инфекции»</w:t>
      </w:r>
      <w:r w:rsidRPr="00B12B12">
        <w:rPr>
          <w:rFonts w:ascii="Times New Roman" w:eastAsia="Times New Roman" w:hAnsi="Times New Roman" w:cs="Times New Roman"/>
          <w:b/>
          <w:bCs/>
          <w:color w:val="000000"/>
          <w:lang w:eastAsia="ru-RU"/>
        </w:rPr>
        <w:br/>
        <w:t>Председатель: Перепанова Тамара Сергеевна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09:00-09:30 Неосложнённая инфекция нижних мочевых путей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Хазан Петр Леонидович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09:30-10:00 Урологическая инфекция, связанная с оказанием медицинской помощи, внутрибольничная ИМП, уросепсис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Перепанова Тамара Сергеевна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10:00-10:20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«Рак верхних мочевых путей и мочевого пузыря. Базовые исследования. Диагностика. Лечение»</w:t>
      </w:r>
      <w:r w:rsidRPr="00B12B12">
        <w:rPr>
          <w:rFonts w:ascii="Times New Roman" w:eastAsia="Times New Roman" w:hAnsi="Times New Roman" w:cs="Times New Roman"/>
          <w:b/>
          <w:bCs/>
          <w:color w:val="000000"/>
          <w:lang w:eastAsia="ru-RU"/>
        </w:rPr>
        <w:br/>
        <w:t>Председатели: Атдуев Вагиф Ахмедович, Перепечай Вадим Анатольевич, Измайлов Адель Альбертович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10:30-10:33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10:33-10:48 ICG в реконструктивной урологии верхних и нижних мочевых путей*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Панферов Александр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«КАРЛ ШТОРЦ – Эндоскопы ВОСТОК»,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10:48-11:03 Узкоспектральная визуализация уротеллиальных опухолей мочевого пузыря*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Андронов Андрей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«Олимпас Москва»,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11:03-11:08 Робот-ассистированная радикальная цистэктомия с интракорпоральной ортотопической цистопластикой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Гулиев Бахман Гидаятович, Комяков Б.К., Болотоков Р.Р.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11:08-11:10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11:10-11:15 Морфологические изменения в стенке резервуара при ортотопической илеоцистопластике после радикальной цистэктомии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Иванов Сергей Никитич, Перепечай В.А.</w:t>
      </w:r>
      <w:proofErr w:type="gramStart"/>
      <w:r w:rsidRPr="00B12B12">
        <w:rPr>
          <w:rFonts w:ascii="Times New Roman" w:eastAsia="Times New Roman" w:hAnsi="Times New Roman" w:cs="Times New Roman"/>
          <w:color w:val="000000"/>
          <w:lang w:eastAsia="ru-RU"/>
        </w:rPr>
        <w:t>,  Васильев</w:t>
      </w:r>
      <w:proofErr w:type="gramEnd"/>
      <w:r w:rsidRPr="00B12B12">
        <w:rPr>
          <w:rFonts w:ascii="Times New Roman" w:eastAsia="Times New Roman" w:hAnsi="Times New Roman" w:cs="Times New Roman"/>
          <w:color w:val="000000"/>
          <w:lang w:eastAsia="ru-RU"/>
        </w:rPr>
        <w:t xml:space="preserve"> О.Н.,  Сенин С.И., Коган М.И.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11:15-11:20 Экспрессия аквапорина 3 как потенциальный маркер в опухолевой ткани больных раком мочевого пузыря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Павлов Валентин Николаевич, Данилко К.В., Ишемгулов Р.Р., Кутлияров Л.М.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11:20-11:22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11:22-11:27 Роль эндоскопических методов визуализации в интраоперационном определении положительного хирургического края и диагностике рака in situ при EN-bloc резекции мочевого пузыря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Мартов Алексей Георгиевич, Ергаков Д.В., Байков Н.А., Андронов А.С., Адилханов М.М., Дутов С.В., Мужайлов А.О., Тохтиев З.Т.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11:27-11:29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11:29-11:34 Опыт применения иммуноонкологического препарата Авелумаб в поддерживающем режиме у пациентов с метастатическим уротелиальным раком.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Мовчан Наталья Дмитриевна, Шевчук И.М., Алешин В.П.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11:34-11:36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11:36-11:41 Оценка эффективности лечебных питательных смесей, разработанных НПЦ ТЗП Саратовский ГМУ им В.И. Разумовского, для нутритивной поддержки у больных со злокачественными новообразованиями мочеполовых органов в послеоперационном периоде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Попков Владимир Михайлович, Основин О.В., Понукалин А.Н., Фомкин Р.Н., Хотько Д.Н., Симакова И.В., Бучарская А.Б., Козлов Д.А., Стрижевская В.Н., Кривошеев С.И., Миньзюк Е.В.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11:41-11:43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11:40-11:45 Персонифицированный подход при органосохраняющем эндоскопическом лечении уротелиального рака верхних мочевых путей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Перепечин Дмитрий Владимирович,</w:t>
      </w:r>
      <w:r w:rsidRPr="00B12B12">
        <w:rPr>
          <w:rFonts w:ascii="Times New Roman" w:eastAsia="Times New Roman" w:hAnsi="Times New Roman" w:cs="Times New Roman"/>
          <w:color w:val="000000"/>
          <w:lang w:eastAsia="ru-RU"/>
        </w:rPr>
        <w:t xml:space="preserve"> Гурбанов Ш.Ш., Меринов Д.С., Серебряный С.А., Качмазов А.А., Сивков А.В., Аполихин О.И., Алексеев Б.Я., Каприн А.Д.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11:45-11:50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11:50-11:55 Лазерная en bloc резекция при мышечно-неинвазивном раке мочевого пузыря ≥ 3 см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Петов Владислав Сергеевич</w:t>
      </w:r>
      <w:r w:rsidRPr="00B12B12">
        <w:rPr>
          <w:rFonts w:ascii="Times New Roman" w:eastAsia="Times New Roman" w:hAnsi="Times New Roman" w:cs="Times New Roman"/>
          <w:color w:val="000000"/>
          <w:lang w:eastAsia="ru-RU"/>
        </w:rPr>
        <w:t>, Тимофеева Е.Ю., Суханов Р.Б., Абдусаламов А.Ф., Мустафин М.А., Морозов А.О., Еникеев Д.В.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11:55-11:57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11:57-12:02 Анализ частоты возникновения стриктур при формировании уретероилеоанастомоза непрерывными или узловыми швами у пациентов, перенесших цистэктомию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Рева Сергей Александрович</w:t>
      </w:r>
      <w:r w:rsidRPr="00B12B12">
        <w:rPr>
          <w:rFonts w:ascii="Times New Roman" w:eastAsia="Times New Roman" w:hAnsi="Times New Roman" w:cs="Times New Roman"/>
          <w:color w:val="000000"/>
          <w:lang w:eastAsia="ru-RU"/>
        </w:rPr>
        <w:t>, Мкртчян А.С., Яковлев В.Д., Петров С.Б.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12:02-12:04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12:04-12:09 Разработка и исследование чувствительного скринингового анализа цифровой капельной ПЦР для выявления некодирующих мутаций GPR126 при раке мочевого пузыря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Тивтикян Александр Сергеевич</w:t>
      </w:r>
      <w:r w:rsidRPr="00B12B12">
        <w:rPr>
          <w:rFonts w:ascii="Times New Roman" w:eastAsia="Times New Roman" w:hAnsi="Times New Roman" w:cs="Times New Roman"/>
          <w:color w:val="000000"/>
          <w:lang w:eastAsia="ru-RU"/>
        </w:rPr>
        <w:t>, Камалов Д.М., Марк Джайн, Самоходская Л.М., Охоботов Д.А., Рахматуллин Т.И., Тургуналиев С.А., Кисиев Ч.М., Зверева М.Э., Камалов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12:09-12:11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12:11-12:15 Обсуждение заседания. Заключительное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«Инфекции мужских половых органов»</w:t>
      </w:r>
      <w:r w:rsidRPr="00B12B12">
        <w:rPr>
          <w:rFonts w:ascii="Times New Roman" w:eastAsia="Times New Roman" w:hAnsi="Times New Roman" w:cs="Times New Roman"/>
          <w:b/>
          <w:bCs/>
          <w:color w:val="000000"/>
          <w:lang w:eastAsia="ru-RU"/>
        </w:rPr>
        <w:br/>
        <w:t>Председатели: Овчинников Руслан Игоревич, Почерников Денис Геннадьевич, Аль-Шукри Адель Сальманович</w:t>
      </w:r>
      <w:r w:rsidRPr="00B12B12">
        <w:rPr>
          <w:rFonts w:ascii="Times New Roman" w:eastAsia="Times New Roman" w:hAnsi="Times New Roman" w:cs="Times New Roman"/>
          <w:b/>
          <w:bCs/>
          <w:color w:val="000000"/>
          <w:lang w:eastAsia="ru-RU"/>
        </w:rPr>
        <w:br/>
      </w:r>
      <w:r w:rsidRPr="00B12B12">
        <w:rPr>
          <w:rFonts w:ascii="Times New Roman" w:eastAsia="Times New Roman" w:hAnsi="Times New Roman" w:cs="Times New Roman"/>
          <w:b/>
          <w:bCs/>
          <w:color w:val="000000"/>
          <w:lang w:eastAsia="ru-RU"/>
        </w:rPr>
        <w:br/>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13:45-13:47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13:47-14:02 Хронический бактериальный простатит. Как повысить эффективность лечения, результаты систематического обзора и мета анализа*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Зайцев Андрей Владимирович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«Атриум Инновейшенс РУС»,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14:02-14:17 Методы повышения эффективности лечения воспалительных заболеваний урогенитального тракта*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Аль-Шукри Адель Сальманович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«Сэлвим»,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14:17-14:32 Хронический Бактериальный простатит. О чем нужно еще подумать*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Ходырева Любовь Алексеевна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«Биоинтер»,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14:32-14:47 Физиотерапия в лечении синдрома хронической тазовой боли*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Ипатенков Виталий Васильевич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АО «Елатомский приборный завод»,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14:47-14:55 Абдоминальное ожирение, как фактор тяжелой клинической картины хронического небактериального простатита с воспалительным компонентом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Винник Юрий Юрьевич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shd w:val="clear" w:color="auto" w:fill="FFFFFF"/>
          <w:lang w:eastAsia="ru-RU"/>
        </w:rPr>
        <w:t>Амельченко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14:55-14:57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14:57-15:05 Распространённость основных инфекций, ассоциированных с бактериальным вагинозом в уретре и эякуляте у мужчин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Почерников Денис Геннадьевич, Постовойтенко Н.Т., Стрельников А.И.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15:05-15:07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15:07-15:15 Особенности цитокиновых реакций у больных хроническим абактериальным простатитом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Азизов Магомед Исламович, Шорманов И.С.</w:t>
      </w:r>
      <w:r w:rsidRPr="00B12B12">
        <w:rPr>
          <w:rFonts w:ascii="Times New Roman" w:eastAsia="Times New Roman" w:hAnsi="Times New Roman" w:cs="Times New Roman"/>
          <w:color w:val="000000"/>
          <w:lang w:eastAsia="ru-RU"/>
        </w:rPr>
        <w:t>, Соловьев А.С., Щедров Д.Н., Жигалов С.А., Можаев 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15:15-15:17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15:17-15:30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lastRenderedPageBreak/>
        <w:t>15:45-17:10 Школа РОУ. Образовательный семинар «Возрастной гипогонадизм»</w:t>
      </w:r>
      <w:r w:rsidRPr="00B12B12">
        <w:rPr>
          <w:rFonts w:ascii="Times New Roman" w:eastAsia="Times New Roman" w:hAnsi="Times New Roman" w:cs="Times New Roman"/>
          <w:b/>
          <w:bCs/>
          <w:color w:val="000000"/>
          <w:lang w:eastAsia="ru-RU"/>
        </w:rPr>
        <w:br/>
        <w:t>Председатель: Ибишев Халид Сулейманович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15:45-16:00 Современные данные эпидемиологии, патогенезе, факторах риска возрастного гипогонадизма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Овчинников Руслан Игоревич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16:00-16:15 Современные аспекты диагностики гипогонадизма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Гусова Залина Руслановна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16:15-16:30 Клинические проявления и лечение возрастного гипогонадизма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Ибишев Халид Сулейманович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16:30-16:45 Противопоказания для заместительной гормональной терапии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Епанчинцева Елена Александровна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16:45-17:00 Возможные осложнения заместительной гормональной терапии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Ибишев Халид Сулейманович, Овчиников Р.И., Гусова З.Р., Епанчинцева Е.А.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17:00-17:10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3.4 «САТУРН»</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 «Эндоскопическая диагностика и лечение рака мочевого пузыря»</w:t>
      </w:r>
      <w:r w:rsidRPr="00B12B12">
        <w:rPr>
          <w:rFonts w:ascii="Times New Roman" w:eastAsia="Times New Roman" w:hAnsi="Times New Roman" w:cs="Times New Roman"/>
          <w:b/>
          <w:bCs/>
          <w:color w:val="000000"/>
          <w:lang w:eastAsia="ru-RU"/>
        </w:rPr>
        <w:br/>
        <w:t>Председатель: Мартов Алексей Георгиевич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09:00-09:15 Современная эндоскопическая диагностика рака мочевого пузыря (ригидная и гибкая эндоскопия в белом свете, фотодинамическая и узкоспектровая диагностика, компъютерная хромоэндоскопия, лазерная конфокальная эндомикроскопия, оптическая когерентная томография, Рамановская спектроскопия)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Андронов Андрей Сергеевич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shd w:val="clear" w:color="auto" w:fill="FFFFFF"/>
          <w:lang w:eastAsia="ru-RU"/>
        </w:rPr>
        <w:t>Шоайдаров 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09:15-09:35 Эндохирургия немышечно-инвазивного рака мочевого пузыря (монополярная и биполярная трансуретральная резекция, вапоризация, ЕН блок резекция, лазерная хирургия)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Мартов Алексей Георгиевич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09:35-09:40 Фильм. Тулиевая волоконная ЕН блок резекция опухоли дивертикула мочевого пузыря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Дымов Алим Мухамедович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09:40-10:00 Эндохирургия мышечно-инвазивного рака мочевого пузыря (особенности техники, биопсия уретры, тримодальная терапия)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Дутов Сергей Валерьевич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10:00-10:20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«ДГПЖ, терапия, хирургия. Часть №3»</w:t>
      </w:r>
      <w:r w:rsidRPr="00B12B12">
        <w:rPr>
          <w:rFonts w:ascii="Times New Roman" w:eastAsia="Times New Roman" w:hAnsi="Times New Roman" w:cs="Times New Roman"/>
          <w:b/>
          <w:bCs/>
          <w:color w:val="000000"/>
          <w:lang w:eastAsia="ru-RU"/>
        </w:rPr>
        <w:br/>
        <w:t>Председатели: Болгов Евгений Николаевич, Неймарк Борис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br/>
        <w:t>10:30-10:32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10:32-10:47 Факторы риска клинической прогрессии ДГПЖ*</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Колонтарев Константин Борисович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«НАУЧНО-ПРОИЗВОДСТВЕННАЯ ФИРМА «МАТЕРИА МЕДИКА ХОЛДИНГ»,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10:47-11:02 Профилактика рубцовых осложнений после оперативного лечения ДГПЖ*</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Котов Сергей Владиславович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«Атриум Инновейшенс РУС»,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11:02-11:17 Риск развития и прогрессии СНМП/ДГПЖ (портрет российского </w:t>
      </w:r>
      <w:proofErr w:type="gramStart"/>
      <w:r w:rsidRPr="00B12B12">
        <w:rPr>
          <w:rFonts w:ascii="Times New Roman" w:eastAsia="Times New Roman" w:hAnsi="Times New Roman" w:cs="Times New Roman"/>
          <w:color w:val="000000"/>
          <w:lang w:eastAsia="ru-RU"/>
        </w:rPr>
        <w:t>пациента)*</w:t>
      </w:r>
      <w:proofErr w:type="gramEnd"/>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Берников Александр Николаевич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«Русфик»,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11:17-11:22 Снижение послеоперационного болевого синдрома путем модификации хирургического доступа при лапароскопической аденомэктомии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Семикина София Павловна, Попов С.В., Орлов И.Н., Чернов К.Е., Топузов Т.М., Зайцев А.С.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11:22-11:24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11:24-11:29 Сравнение результатов применения модифицированной лапароскопической позадилонной аденомэктомии, дополненной временным пережатием внутренних подвздошных артерий и уретроцистоанастомозом, и лазерной энуклеации простаты (HoLEP) при гиперплазии простаты больших размеров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Волков Станислав Николаевич</w:t>
      </w:r>
      <w:r w:rsidRPr="00B12B12">
        <w:rPr>
          <w:rFonts w:ascii="Times New Roman" w:eastAsia="Times New Roman" w:hAnsi="Times New Roman" w:cs="Times New Roman"/>
          <w:color w:val="000000"/>
          <w:lang w:eastAsia="ru-RU"/>
        </w:rPr>
        <w:t>, Пушкарь Д.Ю., Колонтарев К.Б., Степанченко В.С., Терещенко В.И., Джаримок А.Р., Андреева Е.Н., Григорян О.Р., Шевякина А.Е., Дауров 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11:29-11:31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11:31-11:36 Эффективность и безопасность использования уретрального катетера с лекарственным покрытием с метилпреднизолоном для профилактики рецидива рубцовой деформации шейки мочевого пузыря у пациентов после эндоскопических операций на предстательной железе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Камалов Армаис Альбертович</w:t>
      </w:r>
      <w:r w:rsidRPr="00B12B12">
        <w:rPr>
          <w:rFonts w:ascii="Times New Roman" w:eastAsia="Times New Roman" w:hAnsi="Times New Roman" w:cs="Times New Roman"/>
          <w:color w:val="000000"/>
          <w:lang w:eastAsia="ru-RU"/>
        </w:rPr>
        <w:t>, Сорокин Н.И., Кадрев А.В., Шапаров Б.М., Нестерова О.Ю., Стригунов А.А., Цигура Д.А., Османов О.А.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11:36-11:38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11:38-11:43 Малоинвазивная инъекционно-паровая терапия Rezum при доброкачественной гиперплазии предстательной железы (первый клинический опыт)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Шибаев Андрей Николаевич</w:t>
      </w:r>
      <w:r w:rsidRPr="00B12B12">
        <w:rPr>
          <w:rFonts w:ascii="Times New Roman" w:eastAsia="Times New Roman" w:hAnsi="Times New Roman" w:cs="Times New Roman"/>
          <w:color w:val="000000"/>
          <w:lang w:eastAsia="ru-RU"/>
        </w:rPr>
        <w:t>, Сулейманов Р.С., Богатов Д.В., Кравцова А.В., Павлова Ю.В., Подойницын А.А., Федерякин Д.В.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11:43-11:45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11:45-11:50 Особенности ремоделирования ткани простаты при ДГПЖ, осложненной острой задержкой мочи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Шорманов Игорь Сергеевич</w:t>
      </w:r>
      <w:r w:rsidRPr="00B12B12">
        <w:rPr>
          <w:rFonts w:ascii="Times New Roman" w:eastAsia="Times New Roman" w:hAnsi="Times New Roman" w:cs="Times New Roman"/>
          <w:color w:val="000000"/>
          <w:lang w:eastAsia="ru-RU"/>
        </w:rPr>
        <w:t>, Куликов С.В., Соловьев А.С., Жигалов С.А., Шорманова Н.С.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11:50-11:52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11:52-11:57 Сравнительный анализ эндоскопического лечения склероза шейки мочевого пузыря с применением и без применения плазмы, обогащенной тромбоцитами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Ирицян Михаил Матевосович, Бочкарев Д.А., Заремба А.А., Мкртычян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11:57-11:59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11:59-12:04 Компенсаторная и патологическая перестройка различных компонентов детрузора в ходе его естественного старения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Шорманов Игорь Сергеевич</w:t>
      </w:r>
      <w:r w:rsidRPr="00B12B12">
        <w:rPr>
          <w:rFonts w:ascii="Times New Roman" w:eastAsia="Times New Roman" w:hAnsi="Times New Roman" w:cs="Times New Roman"/>
          <w:color w:val="000000"/>
          <w:lang w:eastAsia="ru-RU"/>
        </w:rPr>
        <w:t>, Куликов С.В., Соловьев А.С., Шорманова Н.С.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12:04-12:06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12:06-12:11 Оксидативный стресс, как фактор старения детрузора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Шорманов Игорь Сергеевич</w:t>
      </w:r>
      <w:r w:rsidRPr="00B12B12">
        <w:rPr>
          <w:rFonts w:ascii="Times New Roman" w:eastAsia="Times New Roman" w:hAnsi="Times New Roman" w:cs="Times New Roman"/>
          <w:color w:val="000000"/>
          <w:lang w:eastAsia="ru-RU"/>
        </w:rPr>
        <w:t>, Куликов С.В., Соловьев А.С., Жигалов С.А.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12:11-12:13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12:13-12:15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«Эректильная дисфункция у мужчин и сексуальная дисфункция у женщин, базовые исследования, диагностика, терапия, хирургия»</w:t>
      </w:r>
      <w:r w:rsidRPr="00B12B12">
        <w:rPr>
          <w:rFonts w:ascii="Times New Roman" w:eastAsia="Times New Roman" w:hAnsi="Times New Roman" w:cs="Times New Roman"/>
          <w:b/>
          <w:bCs/>
          <w:color w:val="000000"/>
          <w:lang w:eastAsia="ru-RU"/>
        </w:rPr>
        <w:br/>
        <w:t>Председатели: Гамидов Сафар Исраилович, Епифанова Майя Владимировна, Кызласов Павел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13:45-13:48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13:48-14:03 Имплантационные методы увеличения полового члена*</w:t>
      </w:r>
    </w:p>
    <w:p w:rsidR="00B12B12" w:rsidRPr="00B12B12" w:rsidRDefault="00B12B12" w:rsidP="00B12B12">
      <w:pPr>
        <w:spacing w:after="0" w:line="240" w:lineRule="auto"/>
        <w:rPr>
          <w:rFonts w:ascii="Times New Roman" w:eastAsia="Times New Roman" w:hAnsi="Times New Roman" w:cs="Times New Roman"/>
          <w:sz w:val="24"/>
          <w:szCs w:val="24"/>
          <w:lang w:val="en-US" w:eastAsia="ru-RU"/>
        </w:rPr>
      </w:pPr>
      <w:r w:rsidRPr="00B12B12">
        <w:rPr>
          <w:rFonts w:ascii="Times New Roman" w:eastAsia="Times New Roman" w:hAnsi="Times New Roman" w:cs="Times New Roman"/>
          <w:color w:val="000000"/>
          <w:lang w:val="en-US" w:eastAsia="ru-RU"/>
        </w:rPr>
        <w:t>Ege Can Serefoglu, Professor of Urology, Biruni University School of Medicine, Istanbul, Editor-in-Chief, International Journal of Impotence Research, London</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«РИВЬЕРА БИОТЕК»,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14:03:14:18 Аспекты применения дженериков в лечении ЭД: возможны ли преимущества </w:t>
      </w:r>
      <w:r w:rsidRPr="00B12B12">
        <w:rPr>
          <w:rFonts w:ascii="Times New Roman" w:eastAsia="Times New Roman" w:hAnsi="Times New Roman" w:cs="Times New Roman"/>
          <w:color w:val="000000"/>
          <w:shd w:val="clear" w:color="auto" w:fill="FFFFFF"/>
          <w:lang w:eastAsia="ru-RU"/>
        </w:rPr>
        <w:t>Спивак Леонид Григорьевич</w:t>
      </w: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«Озон»,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14:18-14:33 Профилактика инфекционных осложнений в имплантационной хирургии*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Кызласов Павел Сергеевич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i/>
          <w:iCs/>
          <w:color w:val="000000"/>
          <w:lang w:eastAsia="ru-RU"/>
        </w:rPr>
        <w:t>*при поддержке компании ООО «Хайгланс Лабораториз», не подлежит аккредитации баллами НМО</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14:33-14:38 Коррекция болезни Пейрони путем применения аутоплазмы, обогащенной тромбоцитарными факторами роста, и экстракорпоральной ударно-волновой терапией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Епифанова Майя Владимировна, Костин А.А., Артеменко С.А., Епифанов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14:38-14:43 Коррекция эректильной дисфункции путем применения аутоплазмы, обогащенной тромбоцитарными факторами роста, и экстракорпоральной ударно-волновой терапией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Епифанова Майя Владимировна, Костин А.А., Артеменко С.А., Епифанов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14:43-14:48 Пенильная реабилитация при боевой травме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Игловиков Николай Юрьевич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shd w:val="clear" w:color="auto" w:fill="FFFFFF"/>
          <w:lang w:eastAsia="ru-RU"/>
        </w:rPr>
        <w:t>Протощак В.В.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14:48-14:53 Эректильная функция у военнослужащих при боевой травме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Карпущенко Евгений Геннадьевич</w:t>
      </w:r>
      <w:r w:rsidRPr="00B12B12">
        <w:rPr>
          <w:rFonts w:ascii="Times New Roman" w:eastAsia="Times New Roman" w:hAnsi="Times New Roman" w:cs="Times New Roman"/>
          <w:color w:val="000000"/>
          <w:lang w:eastAsia="ru-RU"/>
        </w:rPr>
        <w:t>, Слепцов А.В., Протощак В.В., Игловиков Н.Ю., Никулин Е.Ю.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14:53-14:58 Прогностические факторы развития эректильной дисфункции у пациентов после реконструктивных вмешательств на мочеиспускательном канале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Клименко Алексей Алексеевич, Ирицян М.М., Манцов А.А., Котов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14:58-15:03 Сексуальные нарушения после уретропластик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Манцов Артем Андреевич</w:t>
      </w:r>
      <w:r w:rsidRPr="00B12B12">
        <w:rPr>
          <w:rFonts w:ascii="Times New Roman" w:eastAsia="Times New Roman" w:hAnsi="Times New Roman" w:cs="Times New Roman"/>
          <w:color w:val="000000"/>
          <w:lang w:eastAsia="ru-RU"/>
        </w:rPr>
        <w:t>, Гуспанов Р.И., Юсуфов А.Г., Ирицян М.М., Клименко А.А., Котов С.В.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15:03-15:08 Игольчатая электромиография промежности в диагностике нейрогенной эректильной дисфункции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Маркосян Тигран Григорьевич</w:t>
      </w:r>
      <w:r w:rsidRPr="00B12B12">
        <w:rPr>
          <w:rFonts w:ascii="Times New Roman" w:eastAsia="Times New Roman" w:hAnsi="Times New Roman" w:cs="Times New Roman"/>
          <w:color w:val="000000"/>
          <w:lang w:eastAsia="ru-RU"/>
        </w:rPr>
        <w:t>, Корчажкина Н.Б., Никитин С.С., Маркосян Г.Т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15:08-15:13 Исследование безопасности лечения преждевременной эякуляции методом криоаблации нервов полового члена в эксперименте на животных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Миркин Яков Борисович, Невский А.А., Кызласов П.С.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15:13-15:18 Компьютерная кавернозография – результаты 300 исследований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Мустафаев Али Тельман оглы</w:t>
      </w:r>
      <w:r w:rsidRPr="00B12B12">
        <w:rPr>
          <w:rFonts w:ascii="Times New Roman" w:eastAsia="Times New Roman" w:hAnsi="Times New Roman" w:cs="Times New Roman"/>
          <w:color w:val="000000"/>
          <w:lang w:eastAsia="ru-RU"/>
        </w:rPr>
        <w:t>, Кызласов П.С., Башков А.Н.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15:18-15:23 Мониторинг ночных пенильных тумесценций как способ оценки вероятности наличия ишемической болезни сердца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Камалов Армаис Альбертович</w:t>
      </w:r>
      <w:r w:rsidRPr="00B12B12">
        <w:rPr>
          <w:rFonts w:ascii="Times New Roman" w:eastAsia="Times New Roman" w:hAnsi="Times New Roman" w:cs="Times New Roman"/>
          <w:color w:val="000000"/>
          <w:lang w:eastAsia="ru-RU"/>
        </w:rPr>
        <w:t>, Орлова Я.А., Чалый М.Е., Охоботов Д.А., Стригунов А.А., Нестерова О.Ю.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15:23-15:28 Регенеративные технологии в профилактике эректильных нарушений после корпоропластики у пациентов с болезнью Пейрони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Павлов Валентин Николаевич, Казихинуров Р.А., Казихинуров А.А., Шамсов Б.И. Казихинуров Р.Р.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15:28-15:30 Дискуссия. Ответы на вопросы.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15:45-17:20 Школа РОУ. Образовательный семинар «Синдром хронической тазовой боли в практике уролога»</w:t>
      </w:r>
      <w:r w:rsidRPr="00B12B12">
        <w:rPr>
          <w:rFonts w:ascii="Times New Roman" w:eastAsia="Times New Roman" w:hAnsi="Times New Roman" w:cs="Times New Roman"/>
          <w:b/>
          <w:bCs/>
          <w:color w:val="000000"/>
          <w:lang w:eastAsia="ru-RU"/>
        </w:rPr>
        <w:br/>
        <w:t>Председатели: Филиппова Екатерина Сергеевна, Миркин Яков Борисович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15:45-16:05 Современные подходы к диагностике и лечению синдрома хронической тазовой боли в практике уролога. Миалгия напряжения тазового дна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Филиппова Екатерина Сергеевна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16:05-16:25 Осторожно: «интерстициальный цистит». Как не пропустить и правильно лечить?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Миркин Яков Борисович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16:25-16:45 Медикаментозные и инвазивные методы лечения хронического болевого синдрома в области таза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Плеханова Ольга Александровна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16:45-16:55 Хронический цистит в отсутствие инфекции мочевыводящих путей. Клинический пример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Салюков Роман Вячеславович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16:55-17:00 Обсуждение клинического примера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17:00-17:10 Хронический абактериальный невоспалительный простатит. Клинический пример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Ковалев Глеб Валерьевич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17:10-17:15 Обсуждение клинического примера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17:15-17:20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lastRenderedPageBreak/>
        <w:t>ЗАЛ 3.7 «УРАН»</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 «Радикальная простатэктомия»</w:t>
      </w:r>
      <w:r w:rsidRPr="00B12B12">
        <w:rPr>
          <w:rFonts w:ascii="Times New Roman" w:eastAsia="Times New Roman" w:hAnsi="Times New Roman" w:cs="Times New Roman"/>
          <w:color w:val="000000"/>
          <w:lang w:eastAsia="ru-RU"/>
        </w:rPr>
        <w:br/>
      </w:r>
      <w:r w:rsidRPr="00B12B12">
        <w:rPr>
          <w:rFonts w:ascii="Times New Roman" w:eastAsia="Times New Roman" w:hAnsi="Times New Roman" w:cs="Times New Roman"/>
          <w:b/>
          <w:bCs/>
          <w:color w:val="000000"/>
          <w:lang w:eastAsia="ru-RU"/>
        </w:rPr>
        <w:t>Председатели: Пушкарь Дмитрий Юрьевич, Велиев Евгений Ибадович, Колонтарев Константин Борисович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09:00-09:20 Радикальная позадилонная простатэктомия: шаг за шагом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Велиев Евгений Ибадович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09:20-09:40 Робот-ассистированная радикальная простатэктомия: шаг за шагом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Пушкарь Дмитрий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09:40-10:00 Сравнение результатов различных видов радикальной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Колонтарев Константин Борисович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10:00-10:20 Дискуссия. Ответы на вопросы</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Секционное заседание «Рак простаты, лечение. Часть №2»</w:t>
      </w:r>
      <w:r w:rsidRPr="00B12B12">
        <w:rPr>
          <w:rFonts w:ascii="Times New Roman" w:eastAsia="Times New Roman" w:hAnsi="Times New Roman" w:cs="Times New Roman"/>
          <w:b/>
          <w:bCs/>
          <w:color w:val="000000"/>
          <w:lang w:eastAsia="ru-RU"/>
        </w:rPr>
        <w:br/>
        <w:t>Председатели: Мосоян Михаил Семенович, Колонтарев Константин Борисович, Безруков Евгений Алексеевич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10:30-10:32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10:32-10:37 Оценка эффективности наложения дополнительных швов на уретровезикальный анастомоз после радикальной робот-ассистированной простатвезикулэктомии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Алиев Турпал-Али Алиевич, Ханалиев Б. В.</w:t>
      </w:r>
      <w:r w:rsidRPr="00B12B12">
        <w:rPr>
          <w:rFonts w:ascii="Times New Roman" w:eastAsia="Times New Roman" w:hAnsi="Times New Roman" w:cs="Times New Roman"/>
          <w:color w:val="000000"/>
          <w:lang w:eastAsia="ru-RU"/>
        </w:rPr>
        <w:t>, Барсегян А.Г., Мехтиев Т.Т., Алиев У.А., Джафаров Р.Н.</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10:37-10:39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10:39-10:44 Эффективность задней реконструкции ложа удаленной простаты при робот-ассистированной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Тевлин Константин Петрович, Ханалиев Б. В.</w:t>
      </w:r>
      <w:r w:rsidRPr="00B12B12">
        <w:rPr>
          <w:rFonts w:ascii="Times New Roman" w:eastAsia="Times New Roman" w:hAnsi="Times New Roman" w:cs="Times New Roman"/>
          <w:color w:val="000000"/>
          <w:lang w:eastAsia="ru-RU"/>
        </w:rPr>
        <w:t>, Алиев У.А., Барсегян А.Г., Алиев Т.А., Мехтиев Т.Т.</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10:44-10:46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10:46-10:51 Отдаленные осложнения радикальной простатэктомии. Современные тренды их коррекции.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Рапопорт Л.М., Газимиев М.А., Царьков П.В., Еникеев М.Э., Королев Д.О., Ефетов С.К., Асадулаев М.М., Бабаевская Д.И., Фокин И.В.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10:51-10:53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10:53-10:58 Результаты безрецидивной выживаемости больных локализованным раком простаты в зависимости от различных методов лечения и активного наблюдения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Андреева Рамиля Дамировна</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shd w:val="clear" w:color="auto" w:fill="FFFFFF"/>
          <w:lang w:eastAsia="ru-RU"/>
        </w:rPr>
        <w:t>Низамова Р.С.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10:58-11:00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11:00-11:05 Нарушения углеводного обмена на фоне андрогендепривационной терапии по поводу рака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Байтман Татьяна Павловна</w:t>
      </w:r>
      <w:r w:rsidRPr="00B12B12">
        <w:rPr>
          <w:rFonts w:ascii="Times New Roman" w:eastAsia="Times New Roman" w:hAnsi="Times New Roman" w:cs="Times New Roman"/>
          <w:color w:val="000000"/>
          <w:lang w:eastAsia="ru-RU"/>
        </w:rPr>
        <w:t>, Грицкевич А.А., Грицкевич Е.Ю., Лебедева А.Н., Демидова В.С.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11:05-11:07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11:07-11:12 Тактика хирургического лечения пациентов с первично-множественным синхронным раком мочевого пузыря и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Тевлин Константин Петрович, Косарев Е.И., Ханалиев Б.В.</w:t>
      </w:r>
      <w:r w:rsidRPr="00B12B12">
        <w:rPr>
          <w:rFonts w:ascii="Times New Roman" w:eastAsia="Times New Roman" w:hAnsi="Times New Roman" w:cs="Times New Roman"/>
          <w:color w:val="000000"/>
          <w:lang w:eastAsia="ru-RU"/>
        </w:rPr>
        <w:t>, Барсегян А.Г., Битаев А.Р., Скрябин Е.С.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11:12-11:14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11:14-11:19 Использование исследования свежезамороженных срезов при выполнении радикальной лапароскопической простатэктомии с техникой нервосбережения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Бядретдинов Ильдар Шамилевич, Котов С.В.</w:t>
      </w:r>
      <w:r w:rsidRPr="00B12B12">
        <w:rPr>
          <w:rFonts w:ascii="Times New Roman" w:eastAsia="Times New Roman" w:hAnsi="Times New Roman" w:cs="Times New Roman"/>
          <w:color w:val="000000"/>
          <w:lang w:eastAsia="ru-RU"/>
        </w:rPr>
        <w:t>, Гуспанов Р.И., Юсуфов А.Г., Пульбере С.А., Павленко А.Г.</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11:19-11:21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11:21-11:26 Роботассистированная и лапароскопическая радикальная простатэктомия: ближайшие результаты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Горелова Анна Андреевна, Беркут М.В., Мамижев Э.М., Семейко Д.П., Щекутеев Н.А., Меликов Р.А., Петров С.В., Носов А.К.</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11:26-11:28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11:28-11:33 Преимущества однопортовой хирургии в лечении онкоурологических пациентов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Гусейнов Руслан Гусейнович, Попов С.В., Орлов И.Н., Топузов Т.М., Вязовцев П.В., Перепелица В.В., Бештоев А.Х., Малышев Е.А.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11:33-11:35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11:35-11:40 Эффективность трехмерной системы визуализации при выполнении лапароскопической радикальной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Попов Сергей Валерьевич, Орлов И.Н., Вязовцев П.В., Чернов К.Е., Зайцев А.С., Давыдов А.В., Станак В.А., Семикина С.П.</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11:40-11:42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11:42-11:47 Стереотаксическая лучевая терапия на системе «Cyber-Knife» в лечении пациентов с локализованными формами рака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Павлов Валентин Николаевич, Ишемгулов Р.Р., Измайлов А.А., Урманцев М.Ф., Папоян А.О., Кутлияров Л.М.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11:47-11:49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11:49-11:54 Преимущества трехмерной визуализации данных МРТ при планировании малоинвазивной радикальной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Рапопорт Леонид Михайлович</w:t>
      </w:r>
      <w:r w:rsidRPr="00B12B12">
        <w:rPr>
          <w:rFonts w:ascii="Times New Roman" w:eastAsia="Times New Roman" w:hAnsi="Times New Roman" w:cs="Times New Roman"/>
          <w:color w:val="000000"/>
          <w:lang w:eastAsia="ru-RU"/>
        </w:rPr>
        <w:t>, Безруков Е.А., Фиев Д.Н., Слусаренко Р.И., Хабиб Д.С., Дунц Д.А.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11:54-11:56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11:56-12:01 Риск положительного хирургического края при ретциус-сберегающей робот-ассистированной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Маммаев Рамазан Умаханович, Сафиуллин Р.И.</w:t>
      </w:r>
      <w:r w:rsidRPr="00B12B12">
        <w:rPr>
          <w:rFonts w:ascii="Times New Roman" w:eastAsia="Times New Roman" w:hAnsi="Times New Roman" w:cs="Times New Roman"/>
          <w:color w:val="000000"/>
          <w:lang w:eastAsia="ru-RU"/>
        </w:rPr>
        <w:t>, Шатылко Т.В., Гамидов С.И., Родин И.М., Гулузаде К.С.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12:01-12:03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12:03-12:08 Влияние различных техник реконструкции фасциальных пространств таза на удержание мочи при лапароскопической радикальной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Чибичян Микаел Бедросович</w:t>
      </w:r>
      <w:r w:rsidRPr="00B12B12">
        <w:rPr>
          <w:rFonts w:ascii="Times New Roman" w:eastAsia="Times New Roman" w:hAnsi="Times New Roman" w:cs="Times New Roman"/>
          <w:color w:val="000000"/>
          <w:lang w:eastAsia="ru-RU"/>
        </w:rPr>
        <w:t>, Коган М.И., Белоусов И.И., Аветян А.В., Трусов П.В.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12:08-12:10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12:10-12:15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«Рак простаты, лечение. Часть №3»</w:t>
      </w:r>
      <w:r w:rsidRPr="00B12B12">
        <w:rPr>
          <w:rFonts w:ascii="Times New Roman" w:eastAsia="Times New Roman" w:hAnsi="Times New Roman" w:cs="Times New Roman"/>
          <w:b/>
          <w:bCs/>
          <w:color w:val="000000"/>
          <w:lang w:eastAsia="ru-RU"/>
        </w:rPr>
        <w:br/>
        <w:t>Председатели: Новиков Андрей Иванович, Абоян Игорь Артемович, Чибичян Микаел Бедросович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13:45-13:47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13:47-13:52 Сальважная высокодозная брахитерапия местного рецидива рака предстательной железы после радикальной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Цыбульский Алексей Дмитриевич, Мирзаханов Р.И., Солодкий В.А.</w:t>
      </w:r>
      <w:r w:rsidRPr="00B12B12">
        <w:rPr>
          <w:rFonts w:ascii="Times New Roman" w:eastAsia="Times New Roman" w:hAnsi="Times New Roman" w:cs="Times New Roman"/>
          <w:color w:val="000000"/>
          <w:lang w:eastAsia="ru-RU"/>
        </w:rPr>
        <w:t>, Павлов А.Ю., Дзидзария А.Г.</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13:52-13:54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13:54-13:59 Использование флюоресцентной диагностики с помощью индоцианина зеленого в лечении рака предстательной железы. Опыт Московского Урологического Центра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Монастырный Генрих Аркадьевич</w:t>
      </w:r>
      <w:r w:rsidRPr="00B12B12">
        <w:rPr>
          <w:rFonts w:ascii="Times New Roman" w:eastAsia="Times New Roman" w:hAnsi="Times New Roman" w:cs="Times New Roman"/>
          <w:color w:val="000000"/>
          <w:lang w:eastAsia="ru-RU"/>
        </w:rPr>
        <w:t>, Васильев А.О., Говоров А.В., Колонтарев К.Б., Пушкарь Д.Ю.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13:59-14:01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14:01-14:06 Предоперационная оценка сложности и прогнозирование результатов робот-ассистированной радикальной простатэктомии в зависимости от объема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Мосоян Михаил Семенович, Шелипанов Д.А., Федоров Д.А.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14:06-14:08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14:08-14:13 Сравнительный анализ периоперационных, онкологических и функциональных результатов роботизированной и открытой радикальной простатэктомии при объеме предстательной железы более 100 см3</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Полякова Александра Сергеевна</w:t>
      </w:r>
      <w:r w:rsidRPr="00B12B12">
        <w:rPr>
          <w:rFonts w:ascii="Times New Roman" w:eastAsia="Times New Roman" w:hAnsi="Times New Roman" w:cs="Times New Roman"/>
          <w:color w:val="000000"/>
          <w:lang w:eastAsia="ru-RU"/>
        </w:rPr>
        <w:t>, Соколов Е.А., Велиев Е.И.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14:13-14:15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14:15-14:20 Рак предстательной железы у пациентов со стриктурой уретры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Зырянов Александр Владимирович, Суриков А.С., Пономарев А.В., Новоселов В.Г., Купчин А.В., Собенин В.Г., Сальников М.А.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14:20-14:22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14:22-14:27 Оценка прогресса хирургических навыков ассисстента при робот-ассистированных операциях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Фараджуллаева Валерия Расимовна</w:t>
      </w:r>
      <w:r w:rsidRPr="00B12B12">
        <w:rPr>
          <w:rFonts w:ascii="Times New Roman" w:eastAsia="Times New Roman" w:hAnsi="Times New Roman" w:cs="Times New Roman"/>
          <w:color w:val="000000"/>
          <w:lang w:eastAsia="ru-RU"/>
        </w:rPr>
        <w:t>, Колонтарев К.Б., Скрупский К.С., Пушкарь Д.Ю.</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14:27-14:29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14:29-14:34 Радикальная простатэктомия у пациентов после удаления гиперплазии простаты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Фокин Игорь Владимирович</w:t>
      </w:r>
      <w:r w:rsidRPr="00B12B12">
        <w:rPr>
          <w:rFonts w:ascii="Times New Roman" w:eastAsia="Times New Roman" w:hAnsi="Times New Roman" w:cs="Times New Roman"/>
          <w:color w:val="000000"/>
          <w:lang w:eastAsia="ru-RU"/>
        </w:rPr>
        <w:t>, Азильгареева К.Р., Воробьев А.А., Чувалов Л.Л., Рапопорт Л.М., Еникеев М.Э.</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14:34-14:36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14:36-14:41 Робот-ассистированная радикальная простатэктомия у мужчин старше 75 лет: сравнительное исследование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Фокин Игорь Владимирович</w:t>
      </w:r>
      <w:r w:rsidRPr="00B12B12">
        <w:rPr>
          <w:rFonts w:ascii="Times New Roman" w:eastAsia="Times New Roman" w:hAnsi="Times New Roman" w:cs="Times New Roman"/>
          <w:color w:val="000000"/>
          <w:lang w:eastAsia="ru-RU"/>
        </w:rPr>
        <w:t>, Азильгареева К.Р., Воробьев А.А., Шпикина А.Д., Чувалов Л.Л., Рапопорт Л.М., Еникеев М.Э.</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14:41-14:43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14:43-14:48 Фокальная брахитерапия высокой мощности дозы у больных с локальным рецидивом рака предстательной железы после лучевых методов лечения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Цыбульский Алексей Дмитриевич, Солодкий В.А.</w:t>
      </w:r>
      <w:r w:rsidRPr="00B12B12">
        <w:rPr>
          <w:rFonts w:ascii="Times New Roman" w:eastAsia="Times New Roman" w:hAnsi="Times New Roman" w:cs="Times New Roman"/>
          <w:color w:val="000000"/>
          <w:lang w:eastAsia="ru-RU"/>
        </w:rPr>
        <w:t>, Павлов А.Ю., Дзидзария А.Г., Федотова А.Д.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14:48-14:50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14:50-14:55 Методика двойной детекции сигнального лимфатического узла при раке предстательной железы высокого риска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Измайлов Адель Альбертович, Чапрак А.Б., Хазиев А.Р., Хризман Ю.Н., Шакуров В.К., Акчулпан Т.Х.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14:55-14:57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14:57-15:02 Малоинвазивные методы лечения локализованного рака простаты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Глыбочко Пётр Витальевич</w:t>
      </w:r>
      <w:r w:rsidRPr="00B12B12">
        <w:rPr>
          <w:rFonts w:ascii="Times New Roman" w:eastAsia="Times New Roman" w:hAnsi="Times New Roman" w:cs="Times New Roman"/>
          <w:color w:val="000000"/>
          <w:lang w:eastAsia="ru-RU"/>
        </w:rPr>
        <w:t>, Рапопорт Л.М., Шпоть Е.В., Амосов А.В., Крупинов Г.Е., Чернов Я.Н., Чиненов Д.В.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15:02-15:04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15:04-15:09 Оценка послеоперационных онкологических и функциональных результатов после радикальной робот-ассистированной простатэктомии, выполненной в комплексе с ТЛАЭ или без нее у пациентов с раком простаты pT2, с суммой Глисон 7</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Семенова Юлия Михайловна</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shd w:val="clear" w:color="auto" w:fill="FFFFFF"/>
          <w:lang w:eastAsia="ru-RU"/>
        </w:rPr>
        <w:t>Зингеренко М.Б., Лахно Д.А., Иванов А.Г., Черненко М.М., Эмухвари Л.Р.</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15:09-15:11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15:11-15:16 Влияние комплексных реабилитационных мероприятий на восстановление эректильной функции после нервсберегающей радикальной простатэктомии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Юдеев Иван Владимирович</w:t>
      </w:r>
      <w:r w:rsidRPr="00B12B12">
        <w:rPr>
          <w:rFonts w:ascii="Times New Roman" w:eastAsia="Times New Roman" w:hAnsi="Times New Roman" w:cs="Times New Roman"/>
          <w:color w:val="000000"/>
          <w:lang w:eastAsia="ru-RU"/>
        </w:rPr>
        <w:t>, Ледяев Д.С., Салахутдинов Д.Т., Любарская Ю.О., Атдуев В.А.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15:16-15:18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15:18-15:30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 Школа РОУ. Образовательный семинар «Амбулаторная андрология» Председатели: Неймарк Борис Александрович, Охоботов Дмитрий Александрович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15:45-16:05 ЭД — по следам клинических рекомендаций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Неймарк Борис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16:05-16:25 Современные возможности преждевременной эякуляции. Галопом по Европам </w:t>
      </w:r>
      <w:r w:rsidRPr="00B12B12">
        <w:rPr>
          <w:rFonts w:ascii="Times New Roman" w:eastAsia="Times New Roman" w:hAnsi="Times New Roman" w:cs="Times New Roman"/>
          <w:color w:val="000000"/>
          <w:shd w:val="clear" w:color="auto" w:fill="FFFFFF"/>
          <w:lang w:eastAsia="ru-RU"/>
        </w:rPr>
        <w:t>Охоботов Дмитрий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16:25-16:35 ЭД у пациента на пятом десятке: квест дифференциального диагноза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Цуканов Антон Юрьевич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16:35-16:45 Комплексный подход коррекции репродуктивной и эректильной дисфункции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Франк Михаил Александрович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16:45-16:55 Рецидив преждевременной эякуляции после дорсальной нейротомии: что делать?</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Миркин Яков Борисович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16:55-17:10 Дискуссия. Ответы на вопросы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u w:val="single"/>
          <w:lang w:eastAsia="ru-RU"/>
        </w:rPr>
        <w:t>ЗАЛ 3.8 «НЕПТУН»</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09:00-10:20 Школа РОУ. Образовательный семинар  «Рак яичка: диагностика, лечение, фертильность»</w:t>
      </w:r>
      <w:r w:rsidRPr="00B12B12">
        <w:rPr>
          <w:rFonts w:ascii="Times New Roman" w:eastAsia="Times New Roman" w:hAnsi="Times New Roman" w:cs="Times New Roman"/>
          <w:b/>
          <w:bCs/>
          <w:color w:val="000000"/>
          <w:lang w:eastAsia="ru-RU"/>
        </w:rPr>
        <w:br/>
        <w:t>Председатель: Носов Александр Константинович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09:00-09:10 Эпидемиология, факторы риска развития и связь с наследственными синдромами герминогенных опухолей яичка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Носов Александр Константинович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09:10-09:13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09:13-09:23 Методы визуализации образований яичка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Носов Александр Константинович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09:23-09:26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09:26-09:36 Фертильность и возможности ее сохранения при герминогенных опухолях яичка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Горелова Анна Андреевна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09:36-09:39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09:39-09:44 Возможности сохранения фертильности — клинический случай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Горелова Анна Андреевна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09:44-09:47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09:47-09:57 Тактика лечения пациентов с инцедентальными опухолями яичка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Мамижев Эльдар Мухамедович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09:57-10:02 Инценденталома яичка — клинический случай</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Мамижев Эльдар Мухамедович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10:02-10:05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10:05-10:15 Морфологические варианты опухолей яичка. Нужна ли биопсия яичка?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Заозерский Олег Вячеславович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10:15-10:20 Дискуссия. Ответы на вопросы по докладу</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10:20-10:30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10:30-12:15 Видеосессия №2</w:t>
      </w:r>
      <w:r w:rsidRPr="00B12B12">
        <w:rPr>
          <w:rFonts w:ascii="Times New Roman" w:eastAsia="Times New Roman" w:hAnsi="Times New Roman" w:cs="Times New Roman"/>
          <w:b/>
          <w:bCs/>
          <w:color w:val="000000"/>
          <w:lang w:eastAsia="ru-RU"/>
        </w:rPr>
        <w:br/>
        <w:t>Председатели: Рапопорт Леонид Михайлович, Кочкин Алексей Дмитриевич, Петряев Александр Васильевич.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10:30-10:35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10:35-10:45 Трансуретральная энуклеация аденомы простаты под УЗИ контролем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Симонович Артем Васильевич, Еременко С.Н., Черноротов В.А., Симонович А.В., Долгополов В.П., Еременко А.Н., Алиев М.А.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10:45-10:47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10:47-10:57 Травма ободочной кишки при ЧПНЛ</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Шкодкин Сергей Валентинович, Идашкин Ю.Б., Пономарев Е.Г., Нечипоренко В.Ю., Шкодкин К.С.</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10:57-10:59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10:59-11:09 Робот-ассистированная радикальная простатэктомия с сохранением семенного комплекса и реконструкцией уретры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Долгополов Владимир Петрович, Ерменко С.Н., Еременко А.Н., Симонович А.В., Алиев М.А.     11:09-11:11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11:11-11:21 Робот-ассистированная трансвезикальная пластика стеноза везико-уретрального анастомоза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Кошмелев Александр Александрович, </w:t>
      </w:r>
      <w:proofErr w:type="gramStart"/>
      <w:r w:rsidRPr="00B12B12">
        <w:rPr>
          <w:rFonts w:ascii="Times New Roman" w:eastAsia="Times New Roman" w:hAnsi="Times New Roman" w:cs="Times New Roman"/>
          <w:color w:val="000000"/>
          <w:lang w:eastAsia="ru-RU"/>
        </w:rPr>
        <w:t>Моно Пьер Оливье</w:t>
      </w:r>
      <w:proofErr w:type="gramEnd"/>
      <w:r w:rsidRPr="00B12B12">
        <w:rPr>
          <w:rFonts w:ascii="Times New Roman" w:eastAsia="Times New Roman" w:hAnsi="Times New Roman" w:cs="Times New Roman"/>
          <w:color w:val="000000"/>
          <w:lang w:eastAsia="ru-RU"/>
        </w:rPr>
        <w:t>, Баранова Е.О., Живов А.В.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11:21-11:23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11:23-11:33 Робот-ассистировнная нервосберегающая радикальная простатэктомия в ранние сроки после ТУР предстательной железы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Пономарев Алексей Владимирович, Суриков А.С., Купчин А.В., Собенин В.Г.</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11:33-11:35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11:35-11:45 Дивертикулы Хатча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lastRenderedPageBreak/>
        <w:t>Кочетов Александр Геннадиевич, Есипов А.В., Салюков Р.В., Плеханова О.А., Пчелинцев А.С.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11:45-11:47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11:47-11:57 Робот-ассистированная плоскостная резекция правой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Шпоть Евгений Валерьевич, Чернов Я.Н., Проскура А.В., Вотяков А.Ю., Салпагарова А.И </w:t>
      </w:r>
      <w:r w:rsidRPr="00B12B12">
        <w:rPr>
          <w:rFonts w:ascii="Times New Roman" w:eastAsia="Times New Roman" w:hAnsi="Times New Roman" w:cs="Times New Roman"/>
          <w:color w:val="000000"/>
          <w:lang w:eastAsia="ru-RU"/>
        </w:rPr>
        <w:tab/>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11:57-11:59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11:59-12:09 Интрареналная опухоль единственной левой почки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Шкодкин Сергей Валентинович, Идашкин Ю.Б., Пономарев Е.Г., Нечипоренко В.Ю., Шкодкин К.С., </w:t>
      </w:r>
      <w:proofErr w:type="gramStart"/>
      <w:r w:rsidRPr="00B12B12">
        <w:rPr>
          <w:rFonts w:ascii="Times New Roman" w:eastAsia="Times New Roman" w:hAnsi="Times New Roman" w:cs="Times New Roman"/>
          <w:color w:val="000000"/>
          <w:lang w:eastAsia="ru-RU"/>
        </w:rPr>
        <w:t>Тер</w:t>
      </w:r>
      <w:proofErr w:type="gramEnd"/>
      <w:r w:rsidRPr="00B12B12">
        <w:rPr>
          <w:rFonts w:ascii="Times New Roman" w:eastAsia="Times New Roman" w:hAnsi="Times New Roman" w:cs="Times New Roman"/>
          <w:color w:val="000000"/>
          <w:lang w:eastAsia="ru-RU"/>
        </w:rPr>
        <w:t>-Гамбарян Г.Т., Базаров Р.М.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12:09-12:11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12:11-12:15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12:15-13:45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13:45-15:30 Секционное заседание «Научные доклады молодых урологов РОУ и ординаторов в урологии»</w:t>
      </w:r>
      <w:r w:rsidRPr="00B12B12">
        <w:rPr>
          <w:rFonts w:ascii="Times New Roman" w:eastAsia="Times New Roman" w:hAnsi="Times New Roman" w:cs="Times New Roman"/>
          <w:b/>
          <w:bCs/>
          <w:color w:val="000000"/>
          <w:lang w:eastAsia="ru-RU"/>
        </w:rPr>
        <w:br/>
        <w:t>Председатели: Красняк Степан Сергеевич, Ширанов Кирилл Александрович, Проскура Александра Владимировна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13:45-13:48 Приветственное слово Председателей секционного заседания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13:48-13:53 Лапароскопическая донорская нефрэктомия из однопортового доступа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Попов Сергей Валерьевич, Гусейнов Р.Г., Орлов И.Н., Кисиль Ю.В., Вязовцев П.В., Топузов Т.М., Перепелица В.В., Семикина С.П., Горелик М.Л., Малышев Е.А., Бештоев А.Х.</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13:53-13:55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13:55-14:00 Оптимизация модели ортотопической аллотрансплантации почки на крысах в эксперименте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Бештоев Ахмед Хатауович, Попов С.В., Гусейнов Р.Г., Сивак К.В., Буненков Н.С., Перепелица В.В., Воротилов А.В., Карпов А.А., Минасян С.М., Малышев Е.А.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14:00-14:02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14:02-14:07 Оценка показателей гемодинамики тестикул до и после инфицирования SARS-CoV-2</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Прокоп Ян Олегович</w:t>
      </w:r>
      <w:r w:rsidRPr="00B12B12">
        <w:rPr>
          <w:rFonts w:ascii="Times New Roman" w:eastAsia="Times New Roman" w:hAnsi="Times New Roman" w:cs="Times New Roman"/>
          <w:color w:val="000000"/>
          <w:lang w:eastAsia="ru-RU"/>
        </w:rPr>
        <w:t>, Ибишев Х.С., Паленый А.И., Межидова А.Д.</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14:07-14:09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14:09-14:14 Влияние оперативного лечения ДГПЖ на гиперактивность детрузора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Бадаква Георгий Викторович</w:t>
      </w:r>
      <w:r w:rsidRPr="00B12B12">
        <w:rPr>
          <w:rFonts w:ascii="Times New Roman" w:eastAsia="Times New Roman" w:hAnsi="Times New Roman" w:cs="Times New Roman"/>
          <w:color w:val="000000"/>
          <w:lang w:eastAsia="ru-RU"/>
        </w:rPr>
        <w:t>, Котов С.В., Юсуфов А.Г., Болотов А.Д., Семенов А.П., Богданов Д.А., Бадаква Г.В.</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14:14-14:16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14:16-14:21 Распространенность гиперактивности детрузора у пациентов с ДГПЖ до оперативного лечения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Бадаква Георгий Викторович</w:t>
      </w:r>
      <w:r w:rsidRPr="00B12B12">
        <w:rPr>
          <w:rFonts w:ascii="Times New Roman" w:eastAsia="Times New Roman" w:hAnsi="Times New Roman" w:cs="Times New Roman"/>
          <w:color w:val="000000"/>
          <w:lang w:eastAsia="ru-RU"/>
        </w:rPr>
        <w:t>, Котов С.В., Юсуфов А.Г., Болотов А.Д., Семенов А.П., Богданов Д.А.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14:21-14:23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14:23-14:28 Первый опыт применения отечественного катетера уретрального оптического </w:t>
      </w:r>
      <w:proofErr w:type="gramStart"/>
      <w:r w:rsidRPr="00B12B12">
        <w:rPr>
          <w:rFonts w:ascii="Times New Roman" w:eastAsia="Times New Roman" w:hAnsi="Times New Roman" w:cs="Times New Roman"/>
          <w:color w:val="000000"/>
          <w:lang w:eastAsia="ru-RU"/>
        </w:rPr>
        <w:t>MG  с</w:t>
      </w:r>
      <w:proofErr w:type="gramEnd"/>
      <w:r w:rsidRPr="00B12B12">
        <w:rPr>
          <w:rFonts w:ascii="Times New Roman" w:eastAsia="Times New Roman" w:hAnsi="Times New Roman" w:cs="Times New Roman"/>
          <w:color w:val="000000"/>
          <w:lang w:eastAsia="ru-RU"/>
        </w:rPr>
        <w:t xml:space="preserve"> портативным эндоскопическим комплексом</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 xml:space="preserve">Яндиев Сулейман Абдулазисович, Вовденко </w:t>
      </w:r>
      <w:proofErr w:type="gramStart"/>
      <w:r w:rsidRPr="00B12B12">
        <w:rPr>
          <w:rFonts w:ascii="Times New Roman" w:eastAsia="Times New Roman" w:hAnsi="Times New Roman" w:cs="Times New Roman"/>
          <w:color w:val="000000"/>
          <w:lang w:eastAsia="ru-RU"/>
        </w:rPr>
        <w:t>С.В. ,</w:t>
      </w:r>
      <w:proofErr w:type="gramEnd"/>
      <w:r w:rsidRPr="00B12B12">
        <w:rPr>
          <w:rFonts w:ascii="Times New Roman" w:eastAsia="Times New Roman" w:hAnsi="Times New Roman" w:cs="Times New Roman"/>
          <w:color w:val="000000"/>
          <w:lang w:eastAsia="ru-RU"/>
        </w:rPr>
        <w:t xml:space="preserve"> Газимиев М.А., Акопян Г.Н., Шпоть Е.В., Рапопорт Л.М., Глыбочко П.В. </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14:28-14:30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14:30-14:35 Редукция объема поликистозной почки после трансартериальной эмболизации. Патогистологические аспекты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Трушкин Руслан Николаевич</w:t>
      </w:r>
      <w:r w:rsidRPr="00B12B12">
        <w:rPr>
          <w:rFonts w:ascii="Times New Roman" w:eastAsia="Times New Roman" w:hAnsi="Times New Roman" w:cs="Times New Roman"/>
          <w:color w:val="000000"/>
          <w:lang w:eastAsia="ru-RU"/>
        </w:rPr>
        <w:t>, Медведев П.Е., Лагойская Ю.А., Соколов С.А., Щеглов Н.Е.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14:35-14:37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14:37-14:42 Инкрустирующий цистит, вызванный Corynebacterium urealyticum</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Нестерова Ольга Юрьевна</w:t>
      </w:r>
      <w:r w:rsidRPr="00B12B12">
        <w:rPr>
          <w:rFonts w:ascii="Times New Roman" w:eastAsia="Times New Roman" w:hAnsi="Times New Roman" w:cs="Times New Roman"/>
          <w:color w:val="000000"/>
          <w:lang w:eastAsia="ru-RU"/>
        </w:rPr>
        <w:t>, Дзитиев В.К., Сорокин Н.И., Стригунов А.А., Жестков И.А., Горбунов Р.М., Коробова А.Г., Филатова Д.А., Камалов А.А.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14:42-14:44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14:44-14:49 Создание уретрального катетера с УЗ-индуцируемым полимерным лекарственным покрытием для профилактики рецидивирующей рубцовой деформации шейки мочевого пузыря у пациентов после эндоскопического удаления гиперплазии простаты</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lastRenderedPageBreak/>
        <w:t>Камалов Армаис Альбертович</w:t>
      </w:r>
      <w:r w:rsidRPr="00B12B12">
        <w:rPr>
          <w:rFonts w:ascii="Times New Roman" w:eastAsia="Times New Roman" w:hAnsi="Times New Roman" w:cs="Times New Roman"/>
          <w:color w:val="000000"/>
          <w:lang w:eastAsia="ru-RU"/>
        </w:rPr>
        <w:t>, Сорокин Н.И., Кадрев А.В., Шапаров Б.М., Нестерова О.Ю., Стригунов А.А., Цигура Д.А., Османов О.А.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14:49-14:51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14:51-14:56 Виртуальные технологии и инновационные образовательные платформы в преподавании урологии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Попков Владимир Михайлович, Понукалин А.Н., Росоловский А.Н., Фомкин Р.Н., Захарова Н.Б.</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14:56-14:58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14:58-15:03 Отдалённые результаты лечения и эндоваскулярная диагностика причины рецидивов после микрохирургической варикоцелэктомии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Корочкин Никита Дмитриевич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shd w:val="clear" w:color="auto" w:fill="FFFFFF"/>
          <w:lang w:eastAsia="ru-RU"/>
        </w:rPr>
        <w:t>Котов Сергей Владиславович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15:03-15:05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15:05-15:10 Ближайшие результаты комбинированной терапии ноктурии у больных ДГПЖ</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Кондрашов Максим Михайлович</w:t>
      </w:r>
      <w:r w:rsidRPr="00B12B12">
        <w:rPr>
          <w:rFonts w:ascii="Times New Roman" w:eastAsia="Times New Roman" w:hAnsi="Times New Roman" w:cs="Times New Roman"/>
          <w:color w:val="000000"/>
          <w:lang w:eastAsia="ru-RU"/>
        </w:rPr>
        <w:t>, Братчиков О.И., Тюзиков И.А.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15:10-15:12 Дискуссия. Ответы на вопросы по докладу</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15:12-15:30 Обсуждение заседания. Заключительное слово Председателей секционного заседания</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15:30-15:45 Перерыв</w:t>
      </w:r>
    </w:p>
    <w:p w:rsidR="00B12B12" w:rsidRPr="00B12B12" w:rsidRDefault="00B12B12" w:rsidP="00B12B12">
      <w:pPr>
        <w:spacing w:before="240"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b/>
          <w:bCs/>
          <w:color w:val="000000"/>
          <w:lang w:eastAsia="ru-RU"/>
        </w:rPr>
        <w:t>15:45-17:10 Школа РОУ. Образовательный семинар «Немышечно-инвазивный рак мочевого пузыря»</w:t>
      </w:r>
      <w:r w:rsidRPr="00B12B12">
        <w:rPr>
          <w:rFonts w:ascii="Times New Roman" w:eastAsia="Times New Roman" w:hAnsi="Times New Roman" w:cs="Times New Roman"/>
          <w:b/>
          <w:bCs/>
          <w:color w:val="000000"/>
          <w:lang w:eastAsia="ru-RU"/>
        </w:rPr>
        <w:br/>
        <w:t>Председатели: Рева Сергей Александрович</w:t>
      </w:r>
      <w:r w:rsidRPr="00B12B12">
        <w:rPr>
          <w:rFonts w:ascii="Times New Roman" w:eastAsia="Times New Roman" w:hAnsi="Times New Roman" w:cs="Times New Roman"/>
          <w:color w:val="000000"/>
          <w:lang w:eastAsia="ru-RU"/>
        </w:rPr>
        <w:t>,</w:t>
      </w:r>
      <w:r w:rsidRPr="00B12B12">
        <w:rPr>
          <w:rFonts w:ascii="Times New Roman" w:eastAsia="Times New Roman" w:hAnsi="Times New Roman" w:cs="Times New Roman"/>
          <w:b/>
          <w:bCs/>
          <w:color w:val="000000"/>
          <w:lang w:eastAsia="ru-RU"/>
        </w:rPr>
        <w:t xml:space="preserve"> Сорокин Николай Иванович, Дымов Алим Мухамедович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15:45-15:52 Представление пациента: клинические данные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Яковлев Владислав Дмитриевич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15:52-16:04 НМИРМП: что дает лучевая диагностика?</w:t>
      </w:r>
      <w:r w:rsidRPr="00B12B12">
        <w:rPr>
          <w:rFonts w:ascii="Times New Roman" w:eastAsia="Times New Roman" w:hAnsi="Times New Roman" w:cs="Times New Roman"/>
          <w:color w:val="000000"/>
          <w:lang w:eastAsia="ru-RU"/>
        </w:rPr>
        <w:br/>
        <w:t>Лучевая диагностика</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16:04-16:11 Представление пациента: подготовка к операции</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Яковлев Владислав Дмитриевич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16:11-16:24 НМИРМП: правильная операция в правильном объеме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Кисляков Дмитрий Андреевич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16:24-16:31 Представление пациента: обсуждаем гистологическое заключение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Яковлев Владислав Дмитриевич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16:31-16:42 НМИРМП: патоморфология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Патоморфолог</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16:42-16:48 Представление пациента: послеоперационное ведение</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Яковлев Владислав Дмитриевич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16:48-17:00 НМИРМП: Адъювантная терапия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Дымов Алим Мухамедович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lang w:eastAsia="ru-RU"/>
        </w:rPr>
        <w:t>17:00-17:07 Цистэктомия, системная терапия и прочие варианты - заключительное обсуждение клинического случая</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Рева Сергей Александрович</w:t>
      </w:r>
      <w:r w:rsidRPr="00B12B12">
        <w:rPr>
          <w:rFonts w:ascii="Times New Roman" w:eastAsia="Times New Roman" w:hAnsi="Times New Roman" w:cs="Times New Roman"/>
          <w:color w:val="000000"/>
          <w:lang w:eastAsia="ru-RU"/>
        </w:rPr>
        <w:t xml:space="preserve">, </w:t>
      </w:r>
      <w:r w:rsidRPr="00B12B12">
        <w:rPr>
          <w:rFonts w:ascii="Times New Roman" w:eastAsia="Times New Roman" w:hAnsi="Times New Roman" w:cs="Times New Roman"/>
          <w:color w:val="000000"/>
          <w:shd w:val="clear" w:color="auto" w:fill="FFFFFF"/>
          <w:lang w:eastAsia="ru-RU"/>
        </w:rPr>
        <w:t>Сорокин Николай Иванович</w:t>
      </w:r>
    </w:p>
    <w:p w:rsidR="00B12B12" w:rsidRPr="00B12B12" w:rsidRDefault="00B12B12" w:rsidP="00B12B12">
      <w:pPr>
        <w:spacing w:after="0" w:line="240" w:lineRule="auto"/>
        <w:rPr>
          <w:rFonts w:ascii="Times New Roman" w:eastAsia="Times New Roman" w:hAnsi="Times New Roman" w:cs="Times New Roman"/>
          <w:sz w:val="24"/>
          <w:szCs w:val="24"/>
          <w:lang w:eastAsia="ru-RU"/>
        </w:rPr>
      </w:pPr>
      <w:r w:rsidRPr="00B12B12">
        <w:rPr>
          <w:rFonts w:ascii="Times New Roman" w:eastAsia="Times New Roman" w:hAnsi="Times New Roman" w:cs="Times New Roman"/>
          <w:color w:val="000000"/>
          <w:shd w:val="clear" w:color="auto" w:fill="FFFFFF"/>
          <w:lang w:eastAsia="ru-RU"/>
        </w:rPr>
        <w:t>17:07-17:10 Дискуссия. Ответы на вопросы </w:t>
      </w:r>
    </w:p>
    <w:p w:rsidR="00A54520" w:rsidRDefault="00A54520"/>
    <w:sectPr w:rsidR="00A54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12"/>
    <w:rsid w:val="004D242D"/>
    <w:rsid w:val="00A54520"/>
    <w:rsid w:val="00B1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51C3"/>
  <w15:chartTrackingRefBased/>
  <w15:docId w15:val="{CE596E48-79C0-4BE2-943B-E050F6D9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2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2B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2B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B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2B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2B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D24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5099">
      <w:bodyDiv w:val="1"/>
      <w:marLeft w:val="0"/>
      <w:marRight w:val="0"/>
      <w:marTop w:val="0"/>
      <w:marBottom w:val="0"/>
      <w:divBdr>
        <w:top w:val="none" w:sz="0" w:space="0" w:color="auto"/>
        <w:left w:val="none" w:sz="0" w:space="0" w:color="auto"/>
        <w:bottom w:val="none" w:sz="0" w:space="0" w:color="auto"/>
        <w:right w:val="none" w:sz="0" w:space="0" w:color="auto"/>
      </w:divBdr>
    </w:div>
    <w:div w:id="7697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44</Pages>
  <Words>18302</Words>
  <Characters>104324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2024-08-27T07:24:00Z</dcterms:created>
  <dcterms:modified xsi:type="dcterms:W3CDTF">2024-08-27T07:39:00Z</dcterms:modified>
</cp:coreProperties>
</file>